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BA" w:rsidRPr="00A035AB" w:rsidRDefault="00DA00BA" w:rsidP="00DA00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DA00BA" w:rsidRPr="00A035AB" w:rsidRDefault="00DA00BA" w:rsidP="00DA00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11422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–20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14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A00BA" w:rsidRPr="00A035AB" w:rsidRDefault="00DA00BA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DA00BA" w:rsidRPr="00A035AB" w:rsidRDefault="00DA00BA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5-7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DA00BA" w:rsidRPr="00A035AB" w:rsidRDefault="00DA00BA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1E" w:rsidRDefault="00BB73D1" w:rsidP="00BB73D1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</w:t>
      </w:r>
    </w:p>
    <w:p w:rsidR="00BB73D1" w:rsidRPr="00BB73D1" w:rsidRDefault="00BB73D1" w:rsidP="00BB73D1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</w:p>
    <w:p w:rsidR="00BA5E91" w:rsidRPr="00EC08E5" w:rsidRDefault="0071261E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 xml:space="preserve">Всего по тестам можно набрать </w:t>
      </w:r>
      <w:r w:rsidR="00BA5E91" w:rsidRPr="00BB73D1">
        <w:rPr>
          <w:rFonts w:ascii="Times New Roman" w:hAnsi="Times New Roman" w:cs="Times New Roman"/>
          <w:b/>
          <w:sz w:val="28"/>
          <w:szCs w:val="28"/>
        </w:rPr>
        <w:t>20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</w:p>
    <w:p w:rsidR="00DA00BA" w:rsidRPr="00EC08E5" w:rsidRDefault="00DA00BA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91" w:rsidRPr="003F4861" w:rsidRDefault="00BA5E91" w:rsidP="003F4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BB73D1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BB73D1" w:rsidRDefault="00BA5E91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05185A" w:rsidRDefault="00E12BA3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>1</w:t>
      </w:r>
      <w:r w:rsidR="00BA5E91" w:rsidRPr="0005185A">
        <w:rPr>
          <w:rFonts w:ascii="Times New Roman" w:hAnsi="Times New Roman" w:cs="Times New Roman"/>
          <w:sz w:val="28"/>
          <w:szCs w:val="28"/>
        </w:rPr>
        <w:t xml:space="preserve">. </w:t>
      </w:r>
      <w:r w:rsidR="0005185A" w:rsidRPr="0005185A">
        <w:rPr>
          <w:rFonts w:ascii="Times New Roman" w:hAnsi="Times New Roman" w:cs="Times New Roman"/>
          <w:sz w:val="28"/>
          <w:szCs w:val="28"/>
        </w:rPr>
        <w:t>Экономическая система Китая является традиционной, т.к. основана на традициях и древней культуре</w:t>
      </w:r>
      <w:r w:rsidR="00182296">
        <w:rPr>
          <w:rFonts w:ascii="Times New Roman" w:hAnsi="Times New Roman" w:cs="Times New Roman"/>
          <w:sz w:val="28"/>
          <w:szCs w:val="28"/>
        </w:rPr>
        <w:t xml:space="preserve"> этой страны</w:t>
      </w:r>
      <w:r w:rsidR="00BA5E91" w:rsidRPr="0005185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E91" w:rsidRPr="0005185A" w:rsidRDefault="00BA5E91" w:rsidP="003F48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05185A">
        <w:rPr>
          <w:rFonts w:ascii="Times New Roman" w:hAnsi="Times New Roman" w:cs="Times New Roman"/>
          <w:sz w:val="28"/>
          <w:szCs w:val="28"/>
        </w:rPr>
        <w:t>в</w:t>
      </w:r>
      <w:r w:rsidRPr="0005185A">
        <w:rPr>
          <w:rFonts w:ascii="Times New Roman" w:hAnsi="Times New Roman" w:cs="Times New Roman"/>
          <w:sz w:val="28"/>
          <w:szCs w:val="28"/>
        </w:rPr>
        <w:t>ерно</w:t>
      </w:r>
      <w:r w:rsidRPr="0005185A">
        <w:rPr>
          <w:rFonts w:ascii="Times New Roman" w:hAnsi="Times New Roman" w:cs="Times New Roman"/>
          <w:sz w:val="28"/>
          <w:szCs w:val="28"/>
        </w:rPr>
        <w:tab/>
      </w:r>
      <w:r w:rsidRPr="0005185A">
        <w:rPr>
          <w:rFonts w:ascii="Times New Roman" w:hAnsi="Times New Roman" w:cs="Times New Roman"/>
          <w:sz w:val="28"/>
          <w:szCs w:val="28"/>
        </w:rPr>
        <w:tab/>
      </w:r>
      <w:r w:rsidRPr="00182296"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F02D50" w:rsidRPr="0018229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82296">
        <w:rPr>
          <w:rFonts w:ascii="Times New Roman" w:hAnsi="Times New Roman" w:cs="Times New Roman"/>
          <w:b/>
          <w:sz w:val="28"/>
          <w:szCs w:val="28"/>
          <w:u w:val="single"/>
        </w:rPr>
        <w:t>еверно</w:t>
      </w:r>
    </w:p>
    <w:p w:rsidR="003F4861" w:rsidRPr="0005185A" w:rsidRDefault="003F4861" w:rsidP="003F48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BA3" w:rsidRPr="002A0B1A" w:rsidRDefault="00E12BA3" w:rsidP="002A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96">
        <w:rPr>
          <w:rFonts w:ascii="Times New Roman" w:hAnsi="Times New Roman" w:cs="Times New Roman"/>
          <w:sz w:val="28"/>
          <w:szCs w:val="28"/>
        </w:rPr>
        <w:t xml:space="preserve">2. </w:t>
      </w:r>
      <w:r w:rsidR="002A0B1A" w:rsidRPr="002A0B1A">
        <w:rPr>
          <w:rFonts w:ascii="Times New Roman" w:hAnsi="Times New Roman" w:cs="Times New Roman"/>
          <w:sz w:val="28"/>
          <w:szCs w:val="28"/>
        </w:rPr>
        <w:t xml:space="preserve">Если предприятие </w:t>
      </w:r>
      <w:r w:rsidR="007E4722">
        <w:rPr>
          <w:rFonts w:ascii="Times New Roman" w:hAnsi="Times New Roman" w:cs="Times New Roman"/>
          <w:sz w:val="28"/>
          <w:szCs w:val="28"/>
        </w:rPr>
        <w:t>перечисляет</w:t>
      </w:r>
      <w:r w:rsidR="002A0B1A" w:rsidRPr="002A0B1A">
        <w:rPr>
          <w:rFonts w:ascii="Times New Roman" w:hAnsi="Times New Roman" w:cs="Times New Roman"/>
          <w:sz w:val="28"/>
          <w:szCs w:val="28"/>
        </w:rPr>
        <w:t xml:space="preserve"> заработную плату на расчетный счет г-на Хабарова, то для использования этих средств ему необходимо оформить дебетовую карту</w:t>
      </w:r>
      <w:r w:rsidR="003F4861" w:rsidRPr="002A0B1A">
        <w:rPr>
          <w:rFonts w:ascii="Times New Roman" w:hAnsi="Times New Roman" w:cs="Times New Roman"/>
          <w:sz w:val="28"/>
          <w:szCs w:val="28"/>
        </w:rPr>
        <w:t>.</w:t>
      </w:r>
    </w:p>
    <w:p w:rsidR="00E12BA3" w:rsidRPr="002A0B1A" w:rsidRDefault="00E12BA3" w:rsidP="00BB73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B1A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F02D50" w:rsidRPr="002A0B1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2A0B1A">
        <w:rPr>
          <w:rFonts w:ascii="Times New Roman" w:hAnsi="Times New Roman" w:cs="Times New Roman"/>
          <w:b/>
          <w:sz w:val="28"/>
          <w:szCs w:val="28"/>
          <w:u w:val="single"/>
        </w:rPr>
        <w:t>ерно</w:t>
      </w:r>
      <w:r w:rsidRPr="002A0B1A">
        <w:rPr>
          <w:rFonts w:ascii="Times New Roman" w:hAnsi="Times New Roman" w:cs="Times New Roman"/>
          <w:sz w:val="28"/>
          <w:szCs w:val="28"/>
        </w:rPr>
        <w:tab/>
      </w:r>
      <w:r w:rsidRPr="002A0B1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02D50" w:rsidRPr="002A0B1A">
        <w:rPr>
          <w:rFonts w:ascii="Times New Roman" w:hAnsi="Times New Roman" w:cs="Times New Roman"/>
          <w:sz w:val="28"/>
          <w:szCs w:val="28"/>
        </w:rPr>
        <w:t>н</w:t>
      </w:r>
      <w:r w:rsidRPr="002A0B1A">
        <w:rPr>
          <w:rFonts w:ascii="Times New Roman" w:hAnsi="Times New Roman" w:cs="Times New Roman"/>
          <w:sz w:val="28"/>
          <w:szCs w:val="28"/>
        </w:rPr>
        <w:t>еверно</w:t>
      </w:r>
    </w:p>
    <w:p w:rsidR="00E12BA3" w:rsidRPr="0005185A" w:rsidRDefault="00E12BA3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0B1A" w:rsidRPr="00182296" w:rsidRDefault="009D12CC" w:rsidP="002A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A0B1A" w:rsidRPr="0018229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="002A0B1A">
        <w:rPr>
          <w:rFonts w:ascii="Times New Roman" w:hAnsi="Times New Roman" w:cs="Times New Roman"/>
          <w:color w:val="000000"/>
          <w:sz w:val="28"/>
          <w:szCs w:val="28"/>
        </w:rPr>
        <w:t>вопросами экономической науки являются: Что производить? Как производить? Сколько производить?</w:t>
      </w:r>
    </w:p>
    <w:p w:rsidR="002A0B1A" w:rsidRPr="00182296" w:rsidRDefault="002A0B1A" w:rsidP="002A0B1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296">
        <w:rPr>
          <w:rFonts w:ascii="Times New Roman" w:hAnsi="Times New Roman" w:cs="Times New Roman"/>
          <w:sz w:val="28"/>
          <w:szCs w:val="28"/>
        </w:rPr>
        <w:t>1) верно</w:t>
      </w:r>
      <w:r w:rsidRPr="00182296">
        <w:rPr>
          <w:rFonts w:ascii="Times New Roman" w:hAnsi="Times New Roman" w:cs="Times New Roman"/>
          <w:sz w:val="28"/>
          <w:szCs w:val="28"/>
        </w:rPr>
        <w:tab/>
      </w:r>
      <w:r w:rsidRPr="00182296">
        <w:rPr>
          <w:rFonts w:ascii="Times New Roman" w:hAnsi="Times New Roman" w:cs="Times New Roman"/>
          <w:sz w:val="28"/>
          <w:szCs w:val="28"/>
        </w:rPr>
        <w:tab/>
      </w:r>
      <w:r w:rsidRPr="000525C4">
        <w:rPr>
          <w:rFonts w:ascii="Times New Roman" w:hAnsi="Times New Roman" w:cs="Times New Roman"/>
          <w:b/>
          <w:sz w:val="28"/>
          <w:szCs w:val="28"/>
          <w:u w:val="single"/>
        </w:rPr>
        <w:t>2) неверно</w:t>
      </w:r>
    </w:p>
    <w:p w:rsidR="002A0B1A" w:rsidRDefault="002A0B1A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670636" w:rsidRDefault="00E12BA3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36">
        <w:rPr>
          <w:rFonts w:ascii="Times New Roman" w:hAnsi="Times New Roman" w:cs="Times New Roman"/>
          <w:sz w:val="28"/>
          <w:szCs w:val="28"/>
        </w:rPr>
        <w:t xml:space="preserve">4. </w:t>
      </w:r>
      <w:r w:rsidR="00650C25" w:rsidRPr="006706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0636">
        <w:rPr>
          <w:rFonts w:ascii="Times New Roman" w:hAnsi="Times New Roman" w:cs="Times New Roman"/>
          <w:sz w:val="28"/>
          <w:szCs w:val="28"/>
          <w:shd w:val="clear" w:color="auto" w:fill="FFFFFF"/>
        </w:rPr>
        <w:t>кция это ценная бумага, дающая право на получение части чистого дохода компании в случае успешной работы и части имущества в случае ликвидации компании</w:t>
      </w:r>
      <w:r w:rsidR="00BA5E91" w:rsidRPr="00670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E91" w:rsidRPr="006938D0" w:rsidRDefault="00BA5E91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F02D50" w:rsidRPr="0067063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670636">
        <w:rPr>
          <w:rFonts w:ascii="Times New Roman" w:hAnsi="Times New Roman" w:cs="Times New Roman"/>
          <w:b/>
          <w:sz w:val="28"/>
          <w:szCs w:val="28"/>
          <w:u w:val="single"/>
        </w:rPr>
        <w:t>ерно</w:t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  <w:t xml:space="preserve">  2) </w:t>
      </w:r>
      <w:r w:rsidR="00F02D50" w:rsidRPr="00670636">
        <w:rPr>
          <w:rFonts w:ascii="Times New Roman" w:hAnsi="Times New Roman" w:cs="Times New Roman"/>
          <w:sz w:val="28"/>
          <w:szCs w:val="28"/>
        </w:rPr>
        <w:t>н</w:t>
      </w:r>
      <w:r w:rsidRPr="00670636">
        <w:rPr>
          <w:rFonts w:ascii="Times New Roman" w:hAnsi="Times New Roman" w:cs="Times New Roman"/>
          <w:sz w:val="28"/>
          <w:szCs w:val="28"/>
        </w:rPr>
        <w:t>еверно</w:t>
      </w:r>
    </w:p>
    <w:p w:rsidR="00BA5E91" w:rsidRPr="0005185A" w:rsidRDefault="00BA5E91" w:rsidP="00BB73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6938D0" w:rsidRDefault="00647387" w:rsidP="00BB73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8D0">
        <w:rPr>
          <w:rFonts w:ascii="Times New Roman" w:hAnsi="Times New Roman" w:cs="Times New Roman"/>
          <w:sz w:val="28"/>
          <w:szCs w:val="28"/>
        </w:rPr>
        <w:t xml:space="preserve">Прибыль это разница между доходом фирмы и ее </w:t>
      </w:r>
      <w:r w:rsidR="006938D0" w:rsidRPr="006938D0">
        <w:rPr>
          <w:rFonts w:ascii="Times New Roman" w:hAnsi="Times New Roman" w:cs="Times New Roman"/>
          <w:sz w:val="28"/>
          <w:szCs w:val="28"/>
        </w:rPr>
        <w:t>затратами</w:t>
      </w:r>
      <w:r w:rsidR="00BA5E91" w:rsidRPr="006938D0">
        <w:rPr>
          <w:rFonts w:ascii="Times New Roman" w:hAnsi="Times New Roman" w:cs="Times New Roman"/>
          <w:sz w:val="28"/>
          <w:szCs w:val="28"/>
        </w:rPr>
        <w:t>.</w:t>
      </w:r>
    </w:p>
    <w:p w:rsidR="00BA5E91" w:rsidRPr="006938D0" w:rsidRDefault="00BA5E91" w:rsidP="00BB73D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F02D50" w:rsidRPr="006938D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6938D0">
        <w:rPr>
          <w:rFonts w:ascii="Times New Roman" w:hAnsi="Times New Roman" w:cs="Times New Roman"/>
          <w:b/>
          <w:sz w:val="28"/>
          <w:szCs w:val="28"/>
          <w:u w:val="single"/>
        </w:rPr>
        <w:t>ерно</w:t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02D50" w:rsidRPr="006938D0">
        <w:rPr>
          <w:rFonts w:ascii="Times New Roman" w:hAnsi="Times New Roman" w:cs="Times New Roman"/>
          <w:sz w:val="28"/>
          <w:szCs w:val="28"/>
        </w:rPr>
        <w:t>н</w:t>
      </w:r>
      <w:r w:rsidRPr="006938D0">
        <w:rPr>
          <w:rFonts w:ascii="Times New Roman" w:hAnsi="Times New Roman" w:cs="Times New Roman"/>
          <w:sz w:val="28"/>
          <w:szCs w:val="28"/>
        </w:rPr>
        <w:t>еверно</w:t>
      </w:r>
    </w:p>
    <w:p w:rsidR="00BA5E91" w:rsidRPr="0005185A" w:rsidRDefault="00BA5E91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A5E91" w:rsidRPr="006938D0" w:rsidRDefault="00BA5E91" w:rsidP="00BB73D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6938D0">
        <w:rPr>
          <w:sz w:val="28"/>
          <w:szCs w:val="28"/>
          <w:u w:val="single"/>
          <w:lang w:val="ru-RU"/>
        </w:rPr>
        <w:t>Тест № 2.</w:t>
      </w:r>
      <w:r w:rsidRPr="006938D0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BA5E91" w:rsidRPr="0005185A" w:rsidRDefault="00BA5E91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8609C6" w:rsidRDefault="008609C6" w:rsidP="00BB73D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экономические проблемы регулируются государством без вмешательства рыночных механизмов, то экономическая система</w:t>
      </w:r>
      <w:r w:rsidR="00C8475C">
        <w:rPr>
          <w:rFonts w:ascii="Times New Roman" w:hAnsi="Times New Roman" w:cs="Times New Roman"/>
          <w:sz w:val="28"/>
          <w:szCs w:val="28"/>
        </w:rPr>
        <w:t xml:space="preserve"> относится </w:t>
      </w:r>
      <w:proofErr w:type="gramStart"/>
      <w:r w:rsidR="00C847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475C">
        <w:rPr>
          <w:rFonts w:ascii="Times New Roman" w:hAnsi="Times New Roman" w:cs="Times New Roman"/>
          <w:sz w:val="28"/>
          <w:szCs w:val="28"/>
        </w:rPr>
        <w:t>:</w:t>
      </w:r>
    </w:p>
    <w:p w:rsidR="00BA5E91" w:rsidRPr="008609C6" w:rsidRDefault="008609C6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</w:t>
      </w:r>
      <w:r w:rsidR="00C8475C">
        <w:rPr>
          <w:rFonts w:ascii="Times New Roman" w:hAnsi="Times New Roman" w:cs="Times New Roman"/>
          <w:sz w:val="28"/>
          <w:szCs w:val="28"/>
        </w:rPr>
        <w:t>ым</w:t>
      </w:r>
    </w:p>
    <w:p w:rsidR="00BA5E91" w:rsidRPr="008609C6" w:rsidRDefault="00C8475C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рыночным</w:t>
      </w:r>
    </w:p>
    <w:p w:rsidR="00BA5E91" w:rsidRPr="008609C6" w:rsidRDefault="00C8475C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смешанным</w:t>
      </w:r>
    </w:p>
    <w:p w:rsidR="00BA5E91" w:rsidRPr="008609C6" w:rsidRDefault="00C8475C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командным</w:t>
      </w:r>
      <w:r w:rsidR="008609C6" w:rsidRPr="00860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(планов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ым</w:t>
      </w:r>
      <w:r w:rsidR="008609C6" w:rsidRPr="008609C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14528" w:rsidRPr="0005185A" w:rsidRDefault="00E14528" w:rsidP="00BB73D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7387" w:rsidRPr="006A6C77" w:rsidRDefault="007E4722" w:rsidP="0064738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Средства, полученные</w:t>
      </w:r>
      <w:r w:rsidR="00C8475C">
        <w:rPr>
          <w:rFonts w:ascii="Times New Roman" w:hAnsi="Times New Roman" w:cs="Times New Roman"/>
          <w:sz w:val="28"/>
          <w:szCs w:val="28"/>
        </w:rPr>
        <w:t xml:space="preserve"> от п</w:t>
      </w:r>
      <w:r w:rsidR="006A6C77">
        <w:rPr>
          <w:rFonts w:ascii="Times New Roman" w:hAnsi="Times New Roman" w:cs="Times New Roman"/>
          <w:sz w:val="28"/>
          <w:szCs w:val="28"/>
        </w:rPr>
        <w:t>родаж</w:t>
      </w:r>
      <w:r w:rsidR="00C8475C">
        <w:rPr>
          <w:rFonts w:ascii="Times New Roman" w:hAnsi="Times New Roman" w:cs="Times New Roman"/>
          <w:sz w:val="28"/>
          <w:szCs w:val="28"/>
        </w:rPr>
        <w:t>и</w:t>
      </w:r>
      <w:r w:rsidR="006A6C77">
        <w:rPr>
          <w:rFonts w:ascii="Times New Roman" w:hAnsi="Times New Roman" w:cs="Times New Roman"/>
          <w:sz w:val="28"/>
          <w:szCs w:val="28"/>
        </w:rPr>
        <w:t xml:space="preserve"> нефти Китаю </w:t>
      </w:r>
      <w:r w:rsidR="00C8475C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="00647387" w:rsidRPr="006A6C77">
        <w:rPr>
          <w:rFonts w:ascii="Times New Roman" w:hAnsi="Times New Roman" w:cs="Times New Roman"/>
          <w:sz w:val="28"/>
          <w:szCs w:val="28"/>
        </w:rPr>
        <w:t>:</w:t>
      </w:r>
    </w:p>
    <w:p w:rsidR="00647387" w:rsidRPr="006A6C77" w:rsidRDefault="00C8475C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от импорта</w:t>
      </w:r>
    </w:p>
    <w:p w:rsidR="00647387" w:rsidRPr="00C8475C" w:rsidRDefault="00C8475C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75C">
        <w:rPr>
          <w:rFonts w:ascii="Times New Roman" w:hAnsi="Times New Roman" w:cs="Times New Roman"/>
          <w:b/>
          <w:sz w:val="28"/>
          <w:szCs w:val="28"/>
          <w:u w:val="single"/>
        </w:rPr>
        <w:t>доход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C84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экспорта</w:t>
      </w:r>
    </w:p>
    <w:p w:rsidR="00647387" w:rsidRPr="006A6C77" w:rsidRDefault="00C8475C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</w:t>
      </w:r>
    </w:p>
    <w:p w:rsidR="00647387" w:rsidRPr="00C8475C" w:rsidRDefault="00C8475C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рентные доходы</w:t>
      </w:r>
    </w:p>
    <w:p w:rsidR="00647387" w:rsidRPr="0005185A" w:rsidRDefault="00647387" w:rsidP="002C2C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7387" w:rsidRPr="0005185A" w:rsidRDefault="0005185A" w:rsidP="00647387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семьи Хабаровых формируются из заработной платы папы - 60 тыс. руб., заработной платы мамы - 40 тыс. руб. и стипендии сына - 10 тыс. руб. Как</w:t>
      </w:r>
      <w:r w:rsidRPr="0005185A">
        <w:rPr>
          <w:rFonts w:ascii="Times New Roman" w:hAnsi="Times New Roman" w:cs="Times New Roman"/>
          <w:sz w:val="28"/>
          <w:szCs w:val="28"/>
        </w:rPr>
        <w:t xml:space="preserve"> изменится доход семьи, если</w:t>
      </w:r>
      <w:r>
        <w:rPr>
          <w:rFonts w:ascii="Times New Roman" w:hAnsi="Times New Roman" w:cs="Times New Roman"/>
          <w:sz w:val="28"/>
          <w:szCs w:val="28"/>
        </w:rPr>
        <w:t xml:space="preserve"> сын плохо сдаст сессию и лишится стипендии</w:t>
      </w:r>
      <w:r w:rsidRPr="0005185A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647387" w:rsidRPr="0005185A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а) </w:t>
      </w:r>
      <w:r w:rsidR="0005185A">
        <w:rPr>
          <w:rFonts w:ascii="Times New Roman" w:hAnsi="Times New Roman" w:cs="Times New Roman"/>
          <w:sz w:val="28"/>
          <w:szCs w:val="28"/>
        </w:rPr>
        <w:t>вырастет на 10%</w:t>
      </w:r>
    </w:p>
    <w:p w:rsidR="00647387" w:rsidRPr="0005185A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б) </w:t>
      </w:r>
      <w:r w:rsidR="0005185A">
        <w:rPr>
          <w:rFonts w:ascii="Times New Roman" w:hAnsi="Times New Roman" w:cs="Times New Roman"/>
          <w:sz w:val="28"/>
          <w:szCs w:val="28"/>
        </w:rPr>
        <w:t>снизится на 10%</w:t>
      </w:r>
    </w:p>
    <w:p w:rsidR="00647387" w:rsidRPr="0005185A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</w:t>
      </w:r>
      <w:r w:rsidR="0005185A" w:rsidRPr="0005185A">
        <w:rPr>
          <w:rFonts w:ascii="Times New Roman" w:hAnsi="Times New Roman" w:cs="Times New Roman"/>
          <w:b/>
          <w:sz w:val="28"/>
          <w:szCs w:val="28"/>
          <w:u w:val="single"/>
        </w:rPr>
        <w:t>снизится на 9%</w:t>
      </w:r>
    </w:p>
    <w:p w:rsidR="00647387" w:rsidRPr="0005185A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г) </w:t>
      </w:r>
      <w:r w:rsidR="0005185A">
        <w:rPr>
          <w:rFonts w:ascii="Times New Roman" w:hAnsi="Times New Roman" w:cs="Times New Roman"/>
          <w:sz w:val="28"/>
          <w:szCs w:val="28"/>
        </w:rPr>
        <w:t>снизится на 8%</w:t>
      </w:r>
    </w:p>
    <w:p w:rsidR="002C2CA6" w:rsidRPr="0005185A" w:rsidRDefault="002C2CA6" w:rsidP="002C2C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A5E91" w:rsidRPr="00C8475C" w:rsidRDefault="00BA5E91" w:rsidP="00BB73D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C8475C">
        <w:rPr>
          <w:sz w:val="28"/>
          <w:szCs w:val="28"/>
          <w:u w:val="single"/>
          <w:lang w:val="ru-RU"/>
        </w:rPr>
        <w:t>Тест № 3.</w:t>
      </w:r>
      <w:r w:rsidRPr="00C8475C">
        <w:rPr>
          <w:b w:val="0"/>
          <w:sz w:val="28"/>
          <w:szCs w:val="28"/>
          <w:lang w:val="ru-RU"/>
        </w:rPr>
        <w:t xml:space="preserve"> Необходимо выбрать </w:t>
      </w:r>
      <w:r w:rsidRPr="00C8475C">
        <w:rPr>
          <w:sz w:val="28"/>
          <w:szCs w:val="28"/>
          <w:u w:val="single"/>
          <w:lang w:val="ru-RU"/>
        </w:rPr>
        <w:t>все</w:t>
      </w:r>
      <w:r w:rsidRPr="00C8475C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79560B" w:rsidRPr="0005185A" w:rsidRDefault="0079560B" w:rsidP="00BB73D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560B" w:rsidRPr="00D5763A" w:rsidRDefault="00430371" w:rsidP="00D576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9560B" w:rsidRPr="00D576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763A">
        <w:rPr>
          <w:rFonts w:ascii="Times New Roman" w:hAnsi="Times New Roman" w:cs="Times New Roman"/>
          <w:color w:val="000000"/>
          <w:sz w:val="28"/>
          <w:szCs w:val="28"/>
        </w:rPr>
        <w:t>Цена одной шоколадки 100 руб., а на ее производство фабрика тратит 65 руб. Выберите все верные утверждения, если известно, что продается 10 плиток шоколада в день</w:t>
      </w:r>
      <w:r w:rsidR="0079560B" w:rsidRPr="00D576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763A" w:rsidRPr="00D5763A" w:rsidRDefault="00D5763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 от продаж </w:t>
      </w:r>
      <w:r w:rsidR="00B85B2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день </w:t>
      </w: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>составит 1000 руб.</w:t>
      </w:r>
    </w:p>
    <w:p w:rsidR="00FB7D1C" w:rsidRDefault="00D5763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от продаж </w:t>
      </w:r>
      <w:r w:rsidR="00B85B20">
        <w:rPr>
          <w:rFonts w:ascii="Times New Roman" w:hAnsi="Times New Roman" w:cs="Times New Roman"/>
          <w:sz w:val="28"/>
          <w:szCs w:val="28"/>
        </w:rPr>
        <w:t xml:space="preserve">за день </w:t>
      </w:r>
      <w:r>
        <w:rPr>
          <w:rFonts w:ascii="Times New Roman" w:hAnsi="Times New Roman" w:cs="Times New Roman"/>
          <w:sz w:val="28"/>
          <w:szCs w:val="28"/>
        </w:rPr>
        <w:t>составит 1000 руб.</w:t>
      </w:r>
    </w:p>
    <w:p w:rsidR="00D5763A" w:rsidRPr="00D5763A" w:rsidRDefault="00D5763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от продаж </w:t>
      </w:r>
      <w:r w:rsidR="00B85B20">
        <w:rPr>
          <w:rFonts w:ascii="Times New Roman" w:hAnsi="Times New Roman" w:cs="Times New Roman"/>
          <w:sz w:val="28"/>
          <w:szCs w:val="28"/>
        </w:rPr>
        <w:t xml:space="preserve">за день </w:t>
      </w:r>
      <w:r>
        <w:rPr>
          <w:rFonts w:ascii="Times New Roman" w:hAnsi="Times New Roman" w:cs="Times New Roman"/>
          <w:sz w:val="28"/>
          <w:szCs w:val="28"/>
        </w:rPr>
        <w:t>составит 350 руб.</w:t>
      </w:r>
    </w:p>
    <w:p w:rsidR="00D5763A" w:rsidRPr="00D5763A" w:rsidRDefault="00D5763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прибыль от продаж </w:t>
      </w:r>
      <w:r w:rsidR="00B85B2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день </w:t>
      </w: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>0 руб.</w:t>
      </w:r>
    </w:p>
    <w:p w:rsidR="004116E1" w:rsidRPr="00D5763A" w:rsidRDefault="004116E1" w:rsidP="004116E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7387" w:rsidRPr="00D5763A" w:rsidRDefault="00430371" w:rsidP="0043037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7E4722">
        <w:rPr>
          <w:rFonts w:ascii="Times New Roman" w:hAnsi="Times New Roman" w:cs="Times New Roman"/>
          <w:color w:val="000000"/>
          <w:sz w:val="28"/>
          <w:szCs w:val="28"/>
        </w:rPr>
        <w:t>Когда Хабаров</w:t>
      </w:r>
      <w:r w:rsidR="00913E6E">
        <w:rPr>
          <w:rFonts w:ascii="Times New Roman" w:hAnsi="Times New Roman" w:cs="Times New Roman"/>
          <w:color w:val="000000"/>
          <w:sz w:val="28"/>
          <w:szCs w:val="28"/>
        </w:rPr>
        <w:t>-младший</w:t>
      </w:r>
      <w:r w:rsidR="00AF5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E4722">
        <w:rPr>
          <w:rFonts w:ascii="Times New Roman" w:hAnsi="Times New Roman" w:cs="Times New Roman"/>
          <w:color w:val="000000"/>
          <w:sz w:val="28"/>
          <w:szCs w:val="28"/>
        </w:rPr>
        <w:t>учился в школе он на свои карманные деньги каждую неделю покупал</w:t>
      </w:r>
      <w:proofErr w:type="gramEnd"/>
      <w:r w:rsidR="00913E6E">
        <w:rPr>
          <w:rFonts w:ascii="Times New Roman" w:hAnsi="Times New Roman" w:cs="Times New Roman"/>
          <w:color w:val="000000"/>
          <w:sz w:val="28"/>
          <w:szCs w:val="28"/>
        </w:rPr>
        <w:t xml:space="preserve"> лапшу Доширак. Однако через какое-то время </w:t>
      </w:r>
      <w:proofErr w:type="gramStart"/>
      <w:r w:rsidR="00913E6E">
        <w:rPr>
          <w:rFonts w:ascii="Times New Roman" w:hAnsi="Times New Roman" w:cs="Times New Roman"/>
          <w:color w:val="000000"/>
          <w:sz w:val="28"/>
          <w:szCs w:val="28"/>
        </w:rPr>
        <w:t>Хабаров</w:t>
      </w:r>
      <w:proofErr w:type="gramEnd"/>
      <w:r w:rsidR="00913E6E">
        <w:rPr>
          <w:rFonts w:ascii="Times New Roman" w:hAnsi="Times New Roman" w:cs="Times New Roman"/>
          <w:color w:val="000000"/>
          <w:sz w:val="28"/>
          <w:szCs w:val="28"/>
        </w:rPr>
        <w:t xml:space="preserve"> стал покупать вместо Доширака роллы. Что могло повлиять на изменение выбора Хабарова?</w:t>
      </w:r>
    </w:p>
    <w:p w:rsidR="00913E6E" w:rsidRPr="00913E6E" w:rsidRDefault="00AF58B4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а) </w:t>
      </w:r>
      <w:r w:rsidR="00913E6E"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цена на роллы снизилась </w:t>
      </w:r>
    </w:p>
    <w:p w:rsidR="00913E6E" w:rsidRPr="00913E6E" w:rsidRDefault="00AF58B4" w:rsidP="00913E6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б) </w:t>
      </w:r>
      <w:proofErr w:type="gramStart"/>
      <w:r w:rsidR="00913E6E"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Хабаров</w:t>
      </w:r>
      <w:proofErr w:type="gramEnd"/>
      <w:r w:rsidR="00913E6E"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решил, что роллы более полезны, чем Доширак</w:t>
      </w:r>
    </w:p>
    <w:p w:rsidR="00913E6E" w:rsidRPr="00D5763A" w:rsidRDefault="00AF58B4" w:rsidP="00913E6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913E6E">
        <w:rPr>
          <w:rFonts w:ascii="Times New Roman" w:hAnsi="Times New Roman" w:cs="Times New Roman"/>
          <w:color w:val="000000"/>
          <w:sz w:val="28"/>
          <w:szCs w:val="28"/>
        </w:rPr>
        <w:t xml:space="preserve">цена на </w:t>
      </w:r>
      <w:proofErr w:type="spellStart"/>
      <w:r w:rsidR="00913E6E">
        <w:rPr>
          <w:rFonts w:ascii="Times New Roman" w:hAnsi="Times New Roman" w:cs="Times New Roman"/>
          <w:color w:val="000000"/>
          <w:sz w:val="28"/>
          <w:szCs w:val="28"/>
        </w:rPr>
        <w:t>Доширак</w:t>
      </w:r>
      <w:proofErr w:type="spellEnd"/>
      <w:r w:rsidR="00913E6E">
        <w:rPr>
          <w:rFonts w:ascii="Times New Roman" w:hAnsi="Times New Roman" w:cs="Times New Roman"/>
          <w:color w:val="000000"/>
          <w:sz w:val="28"/>
          <w:szCs w:val="28"/>
        </w:rPr>
        <w:t xml:space="preserve"> снизилась</w:t>
      </w:r>
    </w:p>
    <w:p w:rsidR="00647387" w:rsidRPr="00913E6E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г) </w:t>
      </w:r>
      <w:r w:rsidR="00913E6E"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родители стали давать Хабарову больше карманных денег</w:t>
      </w:r>
    </w:p>
    <w:p w:rsidR="00647387" w:rsidRPr="0005185A" w:rsidRDefault="00647387" w:rsidP="0041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4BD4" w:rsidRPr="00A75D02" w:rsidRDefault="004116E1" w:rsidP="0041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02">
        <w:rPr>
          <w:rFonts w:ascii="Times New Roman" w:hAnsi="Times New Roman" w:cs="Times New Roman"/>
          <w:sz w:val="28"/>
          <w:szCs w:val="28"/>
        </w:rPr>
        <w:t xml:space="preserve">11. </w:t>
      </w:r>
      <w:r w:rsidR="00A75D02">
        <w:rPr>
          <w:rFonts w:ascii="Times New Roman" w:hAnsi="Times New Roman" w:cs="Times New Roman"/>
          <w:sz w:val="28"/>
          <w:szCs w:val="28"/>
        </w:rPr>
        <w:t>В условиях</w:t>
      </w:r>
      <w:r w:rsidR="00A75D02" w:rsidRPr="00A75D02">
        <w:rPr>
          <w:rFonts w:ascii="Times New Roman" w:hAnsi="Times New Roman" w:cs="Times New Roman"/>
          <w:sz w:val="28"/>
          <w:szCs w:val="28"/>
        </w:rPr>
        <w:t xml:space="preserve"> рыночной экономик</w:t>
      </w:r>
      <w:r w:rsidR="00A75D02">
        <w:rPr>
          <w:rFonts w:ascii="Times New Roman" w:hAnsi="Times New Roman" w:cs="Times New Roman"/>
          <w:sz w:val="28"/>
          <w:szCs w:val="28"/>
        </w:rPr>
        <w:t>и цены на товары</w:t>
      </w:r>
      <w:r w:rsidR="00A75D02" w:rsidRPr="00A75D02">
        <w:rPr>
          <w:rFonts w:ascii="Times New Roman" w:hAnsi="Times New Roman" w:cs="Times New Roman"/>
          <w:sz w:val="28"/>
          <w:szCs w:val="28"/>
        </w:rPr>
        <w:t>:</w:t>
      </w:r>
    </w:p>
    <w:p w:rsidR="004116E1" w:rsidRPr="00A75D02" w:rsidRDefault="00A75D02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низкие</w:t>
      </w:r>
    </w:p>
    <w:p w:rsidR="00434BD4" w:rsidRPr="00A75D02" w:rsidRDefault="00A75D02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выше, чем при командной системе</w:t>
      </w:r>
    </w:p>
    <w:p w:rsidR="00434BD4" w:rsidRPr="007E4722" w:rsidRDefault="00A75D02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722">
        <w:rPr>
          <w:rFonts w:ascii="Times New Roman" w:hAnsi="Times New Roman" w:cs="Times New Roman"/>
          <w:b/>
          <w:sz w:val="28"/>
          <w:szCs w:val="28"/>
          <w:u w:val="single"/>
        </w:rPr>
        <w:t>изменяются при взаимо</w:t>
      </w:r>
      <w:r w:rsidR="007E4722" w:rsidRPr="007E4722">
        <w:rPr>
          <w:rFonts w:ascii="Times New Roman" w:hAnsi="Times New Roman" w:cs="Times New Roman"/>
          <w:b/>
          <w:sz w:val="28"/>
          <w:szCs w:val="28"/>
          <w:u w:val="single"/>
        </w:rPr>
        <w:t>действии спроса и предложения</w:t>
      </w:r>
    </w:p>
    <w:p w:rsidR="007E4722" w:rsidRPr="00A75D02" w:rsidRDefault="007E4722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специальными государственными органами</w:t>
      </w:r>
    </w:p>
    <w:p w:rsidR="004C3200" w:rsidRPr="0005185A" w:rsidRDefault="004C3200" w:rsidP="00BB73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75F13" w:rsidRPr="008609C6" w:rsidRDefault="00175F13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C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846BB" w:rsidRPr="0005185A" w:rsidRDefault="00D846BB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5F13" w:rsidRPr="00786405" w:rsidRDefault="00175F13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5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7864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5F68" w:rsidRPr="00786405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F68" w:rsidRPr="00786405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5">
        <w:rPr>
          <w:rFonts w:ascii="Times New Roman" w:hAnsi="Times New Roman" w:cs="Times New Roman"/>
          <w:b/>
          <w:sz w:val="28"/>
          <w:szCs w:val="28"/>
        </w:rPr>
        <w:lastRenderedPageBreak/>
        <w:t>Общий комментарий к проверке:</w:t>
      </w:r>
    </w:p>
    <w:p w:rsidR="00975F68" w:rsidRPr="00786405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5">
        <w:rPr>
          <w:rFonts w:ascii="Times New Roman" w:hAnsi="Times New Roman" w:cs="Times New Roman"/>
          <w:sz w:val="28"/>
          <w:szCs w:val="28"/>
        </w:rPr>
        <w:t>Полный балл выставляется при наличии правильного ответа и пояснений промежуточных действий решения.</w:t>
      </w:r>
    </w:p>
    <w:p w:rsidR="00975F68" w:rsidRPr="00786405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5">
        <w:rPr>
          <w:rFonts w:ascii="Times New Roman" w:hAnsi="Times New Roman" w:cs="Times New Roman"/>
          <w:sz w:val="28"/>
          <w:szCs w:val="28"/>
        </w:rPr>
        <w:t xml:space="preserve">Баллы должны быть снижены, если приведены лишь расчеты либо дан ответ </w:t>
      </w:r>
      <w:r w:rsidR="00786405">
        <w:rPr>
          <w:rFonts w:ascii="Times New Roman" w:hAnsi="Times New Roman" w:cs="Times New Roman"/>
          <w:sz w:val="28"/>
          <w:szCs w:val="28"/>
        </w:rPr>
        <w:t xml:space="preserve">(итоговое значение) </w:t>
      </w:r>
      <w:r w:rsidRPr="00786405">
        <w:rPr>
          <w:rFonts w:ascii="Times New Roman" w:hAnsi="Times New Roman" w:cs="Times New Roman"/>
          <w:sz w:val="28"/>
          <w:szCs w:val="28"/>
        </w:rPr>
        <w:t>без пояснений хода решения.</w:t>
      </w:r>
    </w:p>
    <w:p w:rsidR="00975F68" w:rsidRPr="00786405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5">
        <w:rPr>
          <w:rFonts w:ascii="Times New Roman" w:hAnsi="Times New Roman" w:cs="Times New Roman"/>
          <w:sz w:val="28"/>
          <w:szCs w:val="28"/>
        </w:rPr>
        <w:t>При наличии верного хода решения с пояснениями и математической ошибки, не приводящей к существенному искажению результата, рекомендуется снижение баллов в небольшом объеме (1-2 балла).</w:t>
      </w:r>
    </w:p>
    <w:p w:rsidR="00975F68" w:rsidRPr="00786405" w:rsidRDefault="00975F68" w:rsidP="00A5162B">
      <w:pPr>
        <w:pStyle w:val="4"/>
        <w:spacing w:before="0" w:after="0"/>
        <w:jc w:val="both"/>
        <w:rPr>
          <w:bCs w:val="0"/>
        </w:rPr>
      </w:pPr>
    </w:p>
    <w:p w:rsidR="00DA00BA" w:rsidRPr="00786405" w:rsidRDefault="00175F13" w:rsidP="00A5162B">
      <w:pPr>
        <w:pStyle w:val="4"/>
        <w:spacing w:before="0" w:after="0"/>
        <w:jc w:val="both"/>
      </w:pPr>
      <w:r w:rsidRPr="00786405">
        <w:rPr>
          <w:bCs w:val="0"/>
        </w:rPr>
        <w:t xml:space="preserve">Всего по задачам можно набрать </w:t>
      </w:r>
      <w:r w:rsidR="00A35434" w:rsidRPr="00786405">
        <w:rPr>
          <w:bCs w:val="0"/>
        </w:rPr>
        <w:t>40</w:t>
      </w:r>
      <w:r w:rsidRPr="00786405">
        <w:t>балл</w:t>
      </w:r>
      <w:r w:rsidR="000B6A98" w:rsidRPr="00786405">
        <w:t>ов</w:t>
      </w:r>
    </w:p>
    <w:p w:rsidR="00175F13" w:rsidRPr="00786405" w:rsidRDefault="00175F13" w:rsidP="00A5162B">
      <w:pPr>
        <w:pStyle w:val="4"/>
        <w:spacing w:before="0" w:after="0"/>
        <w:jc w:val="both"/>
      </w:pPr>
    </w:p>
    <w:tbl>
      <w:tblPr>
        <w:tblW w:w="7485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678"/>
        <w:gridCol w:w="1679"/>
        <w:gridCol w:w="1678"/>
      </w:tblGrid>
      <w:tr w:rsidR="00975F68" w:rsidRPr="00786405" w:rsidTr="00DA00BA">
        <w:trPr>
          <w:trHeight w:val="539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786405" w:rsidRDefault="00975F6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786405">
              <w:rPr>
                <w:rFonts w:ascii="Times New Roman" w:hAnsi="Times New Roman"/>
                <w:b w:val="0"/>
                <w:i w:val="0"/>
              </w:rPr>
              <w:t>№   задач</w:t>
            </w:r>
            <w:r w:rsidR="00BC129B" w:rsidRPr="00786405">
              <w:rPr>
                <w:rFonts w:ascii="Times New Roman" w:hAnsi="Times New Roman"/>
                <w:b w:val="0"/>
                <w:i w:val="0"/>
              </w:rPr>
              <w:t>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786405" w:rsidRDefault="00975F6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786405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786405" w:rsidRDefault="00975F6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786405"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786405" w:rsidRDefault="00975F6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786405">
              <w:rPr>
                <w:rFonts w:ascii="Times New Roman" w:hAnsi="Times New Roman"/>
                <w:b w:val="0"/>
                <w:i w:val="0"/>
              </w:rPr>
              <w:t>3</w:t>
            </w:r>
          </w:p>
        </w:tc>
      </w:tr>
      <w:tr w:rsidR="00975F68" w:rsidRPr="00786405" w:rsidTr="00DA00BA">
        <w:trPr>
          <w:trHeight w:val="561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786405" w:rsidRDefault="00975F6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786405">
              <w:rPr>
                <w:rFonts w:ascii="Times New Roman" w:hAnsi="Times New Roman"/>
                <w:b w:val="0"/>
                <w:i w:val="0"/>
              </w:rPr>
              <w:t>Кол-во 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8" w:rsidRPr="00786405" w:rsidRDefault="00AF58B4" w:rsidP="00AF58B4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8" w:rsidRPr="00786405" w:rsidRDefault="00AF58B4" w:rsidP="00AF58B4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8" w:rsidRPr="00786405" w:rsidRDefault="00AF58B4" w:rsidP="00AF58B4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10</w:t>
            </w:r>
          </w:p>
        </w:tc>
      </w:tr>
    </w:tbl>
    <w:p w:rsidR="00975F68" w:rsidRPr="00786405" w:rsidRDefault="00975F68" w:rsidP="00DA00BA">
      <w:pPr>
        <w:spacing w:after="0"/>
      </w:pPr>
    </w:p>
    <w:p w:rsidR="006D67B5" w:rsidRPr="00A1007F" w:rsidRDefault="006D67B5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07F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EC08E5" w:rsidRPr="00A1007F">
        <w:rPr>
          <w:rFonts w:ascii="Times New Roman" w:hAnsi="Times New Roman" w:cs="Times New Roman"/>
          <w:b/>
          <w:sz w:val="28"/>
          <w:szCs w:val="28"/>
        </w:rPr>
        <w:t>1</w:t>
      </w:r>
      <w:r w:rsidRPr="00A1007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5434" w:rsidRPr="00A1007F">
        <w:rPr>
          <w:rFonts w:ascii="Times New Roman" w:hAnsi="Times New Roman" w:cs="Times New Roman"/>
          <w:b/>
          <w:sz w:val="28"/>
          <w:szCs w:val="28"/>
        </w:rPr>
        <w:t>15</w:t>
      </w:r>
      <w:r w:rsidRPr="00A1007F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B85B20" w:rsidRPr="008C0047" w:rsidRDefault="00B85B20" w:rsidP="00B8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Президент одной небольшой страны Д</w:t>
      </w:r>
      <w:r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накопил 50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(так называется валюта страны). Для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перевел накопления в одну из самых надежных мировых валют – рубли. </w:t>
      </w:r>
      <w:proofErr w:type="gramStart"/>
      <w:r w:rsidRPr="008C0047">
        <w:rPr>
          <w:rFonts w:ascii="Times New Roman" w:hAnsi="Times New Roman" w:cs="Times New Roman"/>
          <w:sz w:val="28"/>
          <w:szCs w:val="28"/>
        </w:rPr>
        <w:t xml:space="preserve">На момент перевода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обменивался на 72 рубля).</w:t>
      </w:r>
      <w:proofErr w:type="gramEnd"/>
      <w:r w:rsidRPr="008C0047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положил деньги в банк на очень выгодных условиях: процентная ставка 5% в месяц, проценты накапливаются, т.е. каждый месяц проценты начисляются на сумму, накопленную к началу месяца. По окончании срока вклада </w:t>
      </w:r>
      <w:r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снял деньги со счёта и поменял их на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доррары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(на тот момент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можно было обменять на 30 рублей). Все деньги </w:t>
      </w:r>
      <w:r>
        <w:rPr>
          <w:rFonts w:ascii="Times New Roman" w:hAnsi="Times New Roman" w:cs="Times New Roman"/>
          <w:sz w:val="28"/>
          <w:szCs w:val="28"/>
        </w:rPr>
        <w:t xml:space="preserve">уважаемый 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хочет потратить на подарок для своей собачки (ошейник со стразами). За какую цену сможет приобрести подарок любитель животных Д.Трап?  </w:t>
      </w:r>
    </w:p>
    <w:p w:rsidR="00FE6D43" w:rsidRPr="00171009" w:rsidRDefault="00A1007F" w:rsidP="00BB73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009">
        <w:rPr>
          <w:rFonts w:ascii="Times New Roman" w:hAnsi="Times New Roman" w:cs="Times New Roman"/>
          <w:i/>
          <w:sz w:val="28"/>
          <w:szCs w:val="28"/>
        </w:rPr>
        <w:t xml:space="preserve">Округлите ответ до десятых. </w:t>
      </w:r>
    </w:p>
    <w:p w:rsidR="00A031B6" w:rsidRDefault="00A031B6" w:rsidP="00A03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BE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A66BED" w:rsidRDefault="00A66BED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E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50*72 = 3600 руб. - получил Трап после конвертации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</w:p>
    <w:p w:rsidR="00B862E8" w:rsidRDefault="00B862E8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ED" w:rsidRDefault="00A66BED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3600*0,05 = 180</w:t>
      </w:r>
      <w:r w:rsidR="00B862E8">
        <w:rPr>
          <w:rFonts w:ascii="Times New Roman" w:hAnsi="Times New Roman" w:cs="Times New Roman"/>
          <w:sz w:val="28"/>
          <w:szCs w:val="28"/>
        </w:rPr>
        <w:t xml:space="preserve"> руб. - доход по вкладу за первый месяц</w:t>
      </w:r>
    </w:p>
    <w:p w:rsidR="00A66BED" w:rsidRDefault="00A66BED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(3600+180)*0,05 = 189</w:t>
      </w:r>
      <w:r w:rsidR="00B862E8">
        <w:rPr>
          <w:rFonts w:ascii="Times New Roman" w:hAnsi="Times New Roman" w:cs="Times New Roman"/>
          <w:sz w:val="28"/>
          <w:szCs w:val="28"/>
        </w:rPr>
        <w:t xml:space="preserve"> руб. - доход по вкладу за второй месяц</w:t>
      </w:r>
    </w:p>
    <w:p w:rsidR="00A66BED" w:rsidRDefault="00A66BED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(3600+180+189)*0,05 = 198,45</w:t>
      </w:r>
      <w:r w:rsidR="00B862E8">
        <w:rPr>
          <w:rFonts w:ascii="Times New Roman" w:hAnsi="Times New Roman" w:cs="Times New Roman"/>
          <w:sz w:val="28"/>
          <w:szCs w:val="28"/>
        </w:rPr>
        <w:t xml:space="preserve"> руб. - доход по вкладу за третий месяц</w:t>
      </w:r>
    </w:p>
    <w:p w:rsidR="00A66BED" w:rsidRDefault="00A66BED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3600+180+189+198,45 = 4167,45 руб. - получит </w:t>
      </w:r>
      <w:r w:rsidR="00B862E8">
        <w:rPr>
          <w:rFonts w:ascii="Times New Roman" w:hAnsi="Times New Roman" w:cs="Times New Roman"/>
          <w:sz w:val="28"/>
          <w:szCs w:val="28"/>
        </w:rPr>
        <w:t xml:space="preserve">после закрытия вклада </w:t>
      </w:r>
      <w:r>
        <w:rPr>
          <w:rFonts w:ascii="Times New Roman" w:hAnsi="Times New Roman" w:cs="Times New Roman"/>
          <w:sz w:val="28"/>
          <w:szCs w:val="28"/>
        </w:rPr>
        <w:t>через три месяца Трап</w:t>
      </w:r>
    </w:p>
    <w:p w:rsidR="00B862E8" w:rsidRDefault="00B862E8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ED" w:rsidRDefault="00A66BED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4167,45/30 = 138,9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получит Трап после обратной конвертации</w:t>
      </w:r>
      <w:r w:rsidR="00B862E8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A66BED" w:rsidRDefault="00A66BED" w:rsidP="00A03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31B6" w:rsidRPr="00A66BED" w:rsidRDefault="00A031B6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ED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A66BED" w:rsidRPr="00A66BED">
        <w:rPr>
          <w:rFonts w:ascii="Times New Roman" w:hAnsi="Times New Roman" w:cs="Times New Roman"/>
          <w:sz w:val="28"/>
          <w:szCs w:val="28"/>
        </w:rPr>
        <w:t xml:space="preserve">Трап может потратить на </w:t>
      </w:r>
      <w:r w:rsidR="00430371">
        <w:rPr>
          <w:rFonts w:ascii="Times New Roman" w:hAnsi="Times New Roman" w:cs="Times New Roman"/>
          <w:sz w:val="28"/>
          <w:szCs w:val="28"/>
        </w:rPr>
        <w:t>подарок</w:t>
      </w:r>
      <w:r w:rsidR="00A66BED" w:rsidRPr="00A66BED">
        <w:rPr>
          <w:rFonts w:ascii="Times New Roman" w:hAnsi="Times New Roman" w:cs="Times New Roman"/>
          <w:sz w:val="28"/>
          <w:szCs w:val="28"/>
        </w:rPr>
        <w:t xml:space="preserve">138,9 </w:t>
      </w:r>
      <w:proofErr w:type="spellStart"/>
      <w:r w:rsidR="00A66BED" w:rsidRPr="00A66BED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="00A66BED">
        <w:rPr>
          <w:rFonts w:ascii="Times New Roman" w:hAnsi="Times New Roman" w:cs="Times New Roman"/>
          <w:sz w:val="28"/>
          <w:szCs w:val="28"/>
        </w:rPr>
        <w:t>.</w:t>
      </w:r>
    </w:p>
    <w:p w:rsidR="00CF6818" w:rsidRPr="00A66BED" w:rsidRDefault="00CF6818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E5" w:rsidRPr="00F409E2" w:rsidRDefault="00EC08E5" w:rsidP="00EC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E2">
        <w:rPr>
          <w:rFonts w:ascii="Times New Roman" w:hAnsi="Times New Roman" w:cs="Times New Roman"/>
          <w:b/>
          <w:sz w:val="28"/>
          <w:szCs w:val="28"/>
        </w:rPr>
        <w:t>Задача № 2 (1</w:t>
      </w:r>
      <w:r w:rsidR="00A1007F">
        <w:rPr>
          <w:rFonts w:ascii="Times New Roman" w:hAnsi="Times New Roman" w:cs="Times New Roman"/>
          <w:b/>
          <w:sz w:val="28"/>
          <w:szCs w:val="28"/>
        </w:rPr>
        <w:t>5</w:t>
      </w:r>
      <w:r w:rsidRPr="00F409E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EC08E5" w:rsidRPr="000D40AE" w:rsidRDefault="00B85B20" w:rsidP="00EC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музыкальной группы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EXO</w:t>
      </w:r>
      <w:proofErr w:type="gramEnd"/>
      <w:r w:rsidR="00B862E8">
        <w:rPr>
          <w:rFonts w:ascii="Times New Roman" w:hAnsi="Times New Roman" w:cs="Times New Roman"/>
          <w:sz w:val="28"/>
          <w:szCs w:val="28"/>
        </w:rPr>
        <w:t>Кай</w:t>
      </w:r>
      <w:r w:rsidR="000D4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2E8"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 w:rsidR="00B862E8">
        <w:rPr>
          <w:rFonts w:ascii="Times New Roman" w:hAnsi="Times New Roman" w:cs="Times New Roman"/>
          <w:sz w:val="28"/>
          <w:szCs w:val="28"/>
        </w:rPr>
        <w:t xml:space="preserve"> и</w:t>
      </w:r>
      <w:r w:rsidR="00AF5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2E8"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 w:rsidR="000D40AE">
        <w:rPr>
          <w:rFonts w:ascii="Times New Roman" w:hAnsi="Times New Roman" w:cs="Times New Roman"/>
          <w:sz w:val="28"/>
          <w:szCs w:val="28"/>
        </w:rPr>
        <w:t xml:space="preserve"> занимаются изготовлением </w:t>
      </w:r>
      <w:proofErr w:type="spellStart"/>
      <w:r w:rsidR="00B862E8">
        <w:rPr>
          <w:rFonts w:ascii="Times New Roman" w:hAnsi="Times New Roman" w:cs="Times New Roman"/>
          <w:sz w:val="28"/>
          <w:szCs w:val="28"/>
        </w:rPr>
        <w:t>лайтстик</w:t>
      </w:r>
      <w:r w:rsidR="001710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D40AE">
        <w:rPr>
          <w:rFonts w:ascii="Times New Roman" w:hAnsi="Times New Roman" w:cs="Times New Roman"/>
          <w:sz w:val="28"/>
          <w:szCs w:val="28"/>
        </w:rPr>
        <w:t xml:space="preserve">. </w:t>
      </w:r>
      <w:r w:rsidR="00171009">
        <w:rPr>
          <w:rFonts w:ascii="Times New Roman" w:hAnsi="Times New Roman" w:cs="Times New Roman"/>
          <w:sz w:val="28"/>
          <w:szCs w:val="28"/>
        </w:rPr>
        <w:t>Кай</w:t>
      </w:r>
      <w:r w:rsidR="000D40AE">
        <w:rPr>
          <w:rFonts w:ascii="Times New Roman" w:hAnsi="Times New Roman" w:cs="Times New Roman"/>
          <w:sz w:val="28"/>
          <w:szCs w:val="28"/>
        </w:rPr>
        <w:t xml:space="preserve"> может сделать нужную партию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лайтстиков</w:t>
      </w:r>
      <w:proofErr w:type="spellEnd"/>
      <w:r w:rsidR="000D40AE">
        <w:rPr>
          <w:rFonts w:ascii="Times New Roman" w:hAnsi="Times New Roman" w:cs="Times New Roman"/>
          <w:sz w:val="28"/>
          <w:szCs w:val="28"/>
        </w:rPr>
        <w:t xml:space="preserve"> за 6 часов,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 w:rsidR="000D40AE">
        <w:rPr>
          <w:rFonts w:ascii="Times New Roman" w:hAnsi="Times New Roman" w:cs="Times New Roman"/>
          <w:sz w:val="28"/>
          <w:szCs w:val="28"/>
        </w:rPr>
        <w:t xml:space="preserve"> – за 3 часа, а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 w:rsidR="000D40AE">
        <w:rPr>
          <w:rFonts w:ascii="Times New Roman" w:hAnsi="Times New Roman" w:cs="Times New Roman"/>
          <w:sz w:val="28"/>
          <w:szCs w:val="28"/>
        </w:rPr>
        <w:t xml:space="preserve"> – за 4 часа. В один из дней друзья начали работать вместе, но через 1 час </w:t>
      </w:r>
      <w:r w:rsidR="00171009">
        <w:rPr>
          <w:rFonts w:ascii="Times New Roman" w:hAnsi="Times New Roman" w:cs="Times New Roman"/>
          <w:sz w:val="28"/>
          <w:szCs w:val="28"/>
        </w:rPr>
        <w:t>Кай</w:t>
      </w:r>
      <w:r w:rsidR="000D40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 w:rsidR="000D40AE">
        <w:rPr>
          <w:rFonts w:ascii="Times New Roman" w:hAnsi="Times New Roman" w:cs="Times New Roman"/>
          <w:sz w:val="28"/>
          <w:szCs w:val="28"/>
        </w:rPr>
        <w:t xml:space="preserve"> ушли на </w:t>
      </w:r>
      <w:r w:rsidR="00171009">
        <w:rPr>
          <w:rFonts w:ascii="Times New Roman" w:hAnsi="Times New Roman" w:cs="Times New Roman"/>
          <w:sz w:val="28"/>
          <w:szCs w:val="28"/>
        </w:rPr>
        <w:t>репетицию</w:t>
      </w:r>
      <w:r w:rsidR="000D40AE">
        <w:rPr>
          <w:rFonts w:ascii="Times New Roman" w:hAnsi="Times New Roman" w:cs="Times New Roman"/>
          <w:sz w:val="28"/>
          <w:szCs w:val="28"/>
        </w:rPr>
        <w:t xml:space="preserve">. </w:t>
      </w:r>
      <w:r w:rsidR="002C7C38" w:rsidRPr="000D40AE">
        <w:rPr>
          <w:rFonts w:ascii="Times New Roman" w:hAnsi="Times New Roman" w:cs="Times New Roman"/>
          <w:sz w:val="28"/>
          <w:szCs w:val="28"/>
        </w:rPr>
        <w:t xml:space="preserve">Сколько времени </w:t>
      </w:r>
      <w:r w:rsidR="000D40AE">
        <w:rPr>
          <w:rFonts w:ascii="Times New Roman" w:hAnsi="Times New Roman" w:cs="Times New Roman"/>
          <w:sz w:val="28"/>
          <w:szCs w:val="28"/>
        </w:rPr>
        <w:t>п</w:t>
      </w:r>
      <w:r w:rsidR="002C7C38" w:rsidRPr="000D40AE">
        <w:rPr>
          <w:rFonts w:ascii="Times New Roman" w:hAnsi="Times New Roman" w:cs="Times New Roman"/>
          <w:sz w:val="28"/>
          <w:szCs w:val="28"/>
        </w:rPr>
        <w:t xml:space="preserve">отратил на изготовление оставшихся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лайтстиков</w:t>
      </w:r>
      <w:proofErr w:type="spellEnd"/>
      <w:r w:rsidR="00AF5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 w:rsidR="002C7C38" w:rsidRPr="000D40AE">
        <w:rPr>
          <w:rFonts w:ascii="Times New Roman" w:hAnsi="Times New Roman" w:cs="Times New Roman"/>
          <w:sz w:val="28"/>
          <w:szCs w:val="28"/>
        </w:rPr>
        <w:t>?</w:t>
      </w:r>
    </w:p>
    <w:p w:rsidR="00EC08E5" w:rsidRPr="00C67267" w:rsidRDefault="00EC08E5" w:rsidP="00EC0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26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EC08E5" w:rsidRDefault="00C67267" w:rsidP="00EC08E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1/6 – производительность </w:t>
      </w:r>
      <w:r w:rsidR="00171009">
        <w:rPr>
          <w:rFonts w:ascii="Times New Roman" w:hAnsi="Times New Roman" w:cs="Times New Roman"/>
          <w:sz w:val="28"/>
          <w:szCs w:val="28"/>
        </w:rPr>
        <w:t>Кая</w:t>
      </w:r>
      <w:r>
        <w:rPr>
          <w:rFonts w:ascii="Times New Roman" w:hAnsi="Times New Roman" w:cs="Times New Roman"/>
          <w:sz w:val="28"/>
          <w:szCs w:val="28"/>
        </w:rPr>
        <w:t xml:space="preserve"> в час</w:t>
      </w:r>
    </w:p>
    <w:p w:rsidR="00C67267" w:rsidRDefault="00C67267" w:rsidP="00C6726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1/3 – производительность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Чанёля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67267" w:rsidRDefault="00C67267" w:rsidP="00C6726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1/4 – производительность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Бэкхёна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</w:t>
      </w:r>
    </w:p>
    <w:p w:rsidR="00EC08E5" w:rsidRDefault="00C67267" w:rsidP="00EC08E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1/6 + 1/3 + 1/4 = 9/12 </w:t>
      </w:r>
      <w:r w:rsidR="00EC08E5" w:rsidRPr="00C672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доля партии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лайтстиков</w:t>
      </w:r>
      <w:proofErr w:type="spellEnd"/>
      <w:r w:rsidR="00171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трое друзей изготовила за час работы</w:t>
      </w:r>
    </w:p>
    <w:p w:rsidR="00C67267" w:rsidRPr="00C67267" w:rsidRDefault="00C67267" w:rsidP="00C672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Бэкхёну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осталось изготовить 3/12 партии</w:t>
      </w:r>
    </w:p>
    <w:p w:rsidR="00EC08E5" w:rsidRPr="00C67267" w:rsidRDefault="00C67267" w:rsidP="00EC08E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1/4 = 1 час.</w:t>
      </w:r>
      <w:r w:rsidR="00EC08E5" w:rsidRPr="00C672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="00AF5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009">
        <w:rPr>
          <w:rFonts w:ascii="Times New Roman" w:hAnsi="Times New Roman" w:cs="Times New Roman"/>
          <w:sz w:val="28"/>
          <w:szCs w:val="28"/>
        </w:rPr>
        <w:t>лайтстики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час</w:t>
      </w:r>
    </w:p>
    <w:p w:rsidR="00EC08E5" w:rsidRPr="00C67267" w:rsidRDefault="00EC08E5" w:rsidP="00EC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C67267" w:rsidRPr="00C67267">
        <w:rPr>
          <w:rFonts w:ascii="Times New Roman" w:hAnsi="Times New Roman" w:cs="Times New Roman"/>
          <w:sz w:val="28"/>
          <w:szCs w:val="28"/>
        </w:rPr>
        <w:t xml:space="preserve"> 1 час</w:t>
      </w:r>
      <w:r w:rsidRPr="00C67267">
        <w:rPr>
          <w:rFonts w:ascii="Times New Roman" w:hAnsi="Times New Roman" w:cs="Times New Roman"/>
          <w:sz w:val="28"/>
          <w:szCs w:val="28"/>
        </w:rPr>
        <w:t>.</w:t>
      </w:r>
    </w:p>
    <w:p w:rsidR="00EC08E5" w:rsidRPr="0005185A" w:rsidRDefault="00EC08E5" w:rsidP="00EC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1C6B" w:rsidRPr="00F409E2" w:rsidRDefault="00F41C6B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E2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A35434" w:rsidRPr="00F409E2">
        <w:rPr>
          <w:rFonts w:ascii="Times New Roman" w:hAnsi="Times New Roman" w:cs="Times New Roman"/>
          <w:b/>
          <w:sz w:val="28"/>
          <w:szCs w:val="28"/>
        </w:rPr>
        <w:t>1</w:t>
      </w:r>
      <w:r w:rsidR="00A1007F">
        <w:rPr>
          <w:rFonts w:ascii="Times New Roman" w:hAnsi="Times New Roman" w:cs="Times New Roman"/>
          <w:b/>
          <w:sz w:val="28"/>
          <w:szCs w:val="28"/>
        </w:rPr>
        <w:t>0</w:t>
      </w:r>
      <w:r w:rsidRPr="00F409E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96384C" w:rsidRDefault="007F3EEE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Хабаров-младший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 купить новый телефон. </w:t>
      </w:r>
      <w:proofErr w:type="gramStart"/>
      <w:r w:rsidRPr="007F3E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магазинах нашего городателефонмарки "Яблочко" нужной ему модели </w:t>
      </w:r>
      <w:r w:rsidRPr="007F3EEE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638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7F3EEE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При заказе на сайте из магазина столицы нашей Родины стоимость такого телефона составит 60 тыс. руб. Оплата доставки обойдется в </w:t>
      </w:r>
      <w:r w:rsidR="009638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Также покупателю необходимо оплатить страховку посылки (для возмещения в случае утери Почтой Родины </w:t>
      </w:r>
      <w:r w:rsidR="0096384C">
        <w:rPr>
          <w:rFonts w:ascii="Times New Roman" w:hAnsi="Times New Roman" w:cs="Times New Roman"/>
          <w:sz w:val="28"/>
          <w:szCs w:val="28"/>
        </w:rPr>
        <w:t xml:space="preserve">посылки </w:t>
      </w:r>
      <w:r>
        <w:rPr>
          <w:rFonts w:ascii="Times New Roman" w:hAnsi="Times New Roman" w:cs="Times New Roman"/>
          <w:sz w:val="28"/>
          <w:szCs w:val="28"/>
        </w:rPr>
        <w:t xml:space="preserve">при доставке) в размере 5% </w:t>
      </w:r>
      <w:r w:rsidR="00B85B20">
        <w:rPr>
          <w:rFonts w:ascii="Times New Roman" w:hAnsi="Times New Roman" w:cs="Times New Roman"/>
          <w:sz w:val="28"/>
          <w:szCs w:val="28"/>
        </w:rPr>
        <w:t>от цены</w:t>
      </w:r>
      <w:r>
        <w:rPr>
          <w:rFonts w:ascii="Times New Roman" w:hAnsi="Times New Roman" w:cs="Times New Roman"/>
          <w:sz w:val="28"/>
          <w:szCs w:val="28"/>
        </w:rPr>
        <w:t xml:space="preserve"> покуп</w:t>
      </w:r>
      <w:r w:rsidR="00B85B20">
        <w:rPr>
          <w:rFonts w:ascii="Times New Roman" w:hAnsi="Times New Roman" w:cs="Times New Roman"/>
          <w:sz w:val="28"/>
          <w:szCs w:val="28"/>
        </w:rPr>
        <w:t>аемого товара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F3EEE" w:rsidRPr="00B13131" w:rsidRDefault="0096384C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Хабаров-младший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знает, что перед Новым годом в магазинах города будут введены скидки на товары. </w:t>
      </w:r>
      <w:r w:rsidR="007F3EEE" w:rsidRPr="007F3EEE">
        <w:rPr>
          <w:rFonts w:ascii="Times New Roman" w:hAnsi="Times New Roman" w:cs="Times New Roman"/>
          <w:sz w:val="28"/>
          <w:szCs w:val="28"/>
        </w:rPr>
        <w:t xml:space="preserve">При какой </w:t>
      </w:r>
      <w:r w:rsidR="007F3EEE">
        <w:rPr>
          <w:rFonts w:ascii="Times New Roman" w:hAnsi="Times New Roman" w:cs="Times New Roman"/>
          <w:sz w:val="28"/>
          <w:szCs w:val="28"/>
        </w:rPr>
        <w:t>скидке (</w:t>
      </w:r>
      <w:proofErr w:type="gramStart"/>
      <w:r w:rsidR="007F3E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3EEE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"Яблочко" </w:t>
      </w:r>
      <w:r w:rsidR="007F3EEE">
        <w:rPr>
          <w:rFonts w:ascii="Times New Roman" w:hAnsi="Times New Roman" w:cs="Times New Roman"/>
          <w:sz w:val="28"/>
          <w:szCs w:val="28"/>
        </w:rPr>
        <w:t xml:space="preserve">в магазинах нашего города </w:t>
      </w:r>
      <w:r>
        <w:rPr>
          <w:rFonts w:ascii="Times New Roman" w:hAnsi="Times New Roman" w:cs="Times New Roman"/>
          <w:sz w:val="28"/>
          <w:szCs w:val="28"/>
        </w:rPr>
        <w:t xml:space="preserve">рациональному Хабарову </w:t>
      </w:r>
      <w:r w:rsidR="007F3EEE">
        <w:rPr>
          <w:rFonts w:ascii="Times New Roman" w:hAnsi="Times New Roman" w:cs="Times New Roman"/>
          <w:sz w:val="28"/>
          <w:szCs w:val="28"/>
        </w:rPr>
        <w:t xml:space="preserve">не имеет смысла покупать </w:t>
      </w:r>
      <w:r w:rsidR="007F3EEE" w:rsidRPr="00B13131">
        <w:rPr>
          <w:rFonts w:ascii="Times New Roman" w:hAnsi="Times New Roman" w:cs="Times New Roman"/>
          <w:sz w:val="28"/>
          <w:szCs w:val="28"/>
        </w:rPr>
        <w:t xml:space="preserve">телефон на сайте? </w:t>
      </w:r>
    </w:p>
    <w:p w:rsidR="007F3EEE" w:rsidRPr="00B13131" w:rsidRDefault="007F3EEE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B6" w:rsidRPr="00B13131" w:rsidRDefault="00BE73B6" w:rsidP="00BE7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1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96384C" w:rsidRPr="00B13131" w:rsidRDefault="0096384C" w:rsidP="00BE73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31">
        <w:rPr>
          <w:rFonts w:ascii="Times New Roman" w:hAnsi="Times New Roman" w:cs="Times New Roman"/>
          <w:sz w:val="28"/>
          <w:szCs w:val="28"/>
        </w:rPr>
        <w:t xml:space="preserve">60 + 3 + 60*0,05 = 66 тыс. руб. - полные затраты на приобретение телефона на сайте </w:t>
      </w:r>
    </w:p>
    <w:p w:rsidR="00B13131" w:rsidRPr="00B13131" w:rsidRDefault="00B13131" w:rsidP="00BE73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31">
        <w:rPr>
          <w:rFonts w:ascii="Times New Roman" w:hAnsi="Times New Roman" w:cs="Times New Roman"/>
          <w:sz w:val="28"/>
          <w:szCs w:val="28"/>
        </w:rPr>
        <w:t>80-66 = 14 тыс. руб.- разница в ценах телефонов в нашем городе и в столице</w:t>
      </w:r>
    </w:p>
    <w:p w:rsidR="00BE73B6" w:rsidRPr="00B13131" w:rsidRDefault="00B13131" w:rsidP="00BE73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31">
        <w:rPr>
          <w:rFonts w:ascii="Times New Roman" w:hAnsi="Times New Roman" w:cs="Times New Roman"/>
          <w:sz w:val="28"/>
          <w:szCs w:val="28"/>
        </w:rPr>
        <w:t>14*100/80 = 17,5% - размер скидки</w:t>
      </w:r>
    </w:p>
    <w:p w:rsidR="00BE73B6" w:rsidRDefault="00BE73B6" w:rsidP="00BE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31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B13131">
        <w:rPr>
          <w:rFonts w:ascii="Times New Roman" w:hAnsi="Times New Roman" w:cs="Times New Roman"/>
          <w:sz w:val="28"/>
          <w:szCs w:val="28"/>
        </w:rPr>
        <w:t>при скидке больше,</w:t>
      </w:r>
      <w:r w:rsidR="00B13131" w:rsidRPr="00B13131">
        <w:rPr>
          <w:rFonts w:ascii="Times New Roman" w:hAnsi="Times New Roman" w:cs="Times New Roman"/>
          <w:sz w:val="28"/>
          <w:szCs w:val="28"/>
        </w:rPr>
        <w:t xml:space="preserve"> чем 17,5% Хабарову не имеет смысла покупать телефон на сайте</w:t>
      </w:r>
      <w:r w:rsidRPr="00B13131">
        <w:rPr>
          <w:rFonts w:ascii="Times New Roman" w:hAnsi="Times New Roman" w:cs="Times New Roman"/>
          <w:sz w:val="28"/>
          <w:szCs w:val="28"/>
        </w:rPr>
        <w:t>.</w:t>
      </w:r>
    </w:p>
    <w:p w:rsidR="00BE73B6" w:rsidRPr="00BB73D1" w:rsidRDefault="00BE73B6" w:rsidP="00852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3B6" w:rsidRPr="00BB73D1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395C"/>
    <w:multiLevelType w:val="hybridMultilevel"/>
    <w:tmpl w:val="770A50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C132C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242EA"/>
    <w:multiLevelType w:val="hybridMultilevel"/>
    <w:tmpl w:val="9C283A60"/>
    <w:lvl w:ilvl="0" w:tplc="EA7C3A8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71997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B219E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A22AA"/>
    <w:multiLevelType w:val="hybridMultilevel"/>
    <w:tmpl w:val="CC020406"/>
    <w:lvl w:ilvl="0" w:tplc="C2909426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D1776B"/>
    <w:multiLevelType w:val="hybridMultilevel"/>
    <w:tmpl w:val="EA4CE1FA"/>
    <w:lvl w:ilvl="0" w:tplc="BEF66DB8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8"/>
  </w:num>
  <w:num w:numId="12">
    <w:abstractNumId w:val="26"/>
  </w:num>
  <w:num w:numId="13">
    <w:abstractNumId w:val="27"/>
  </w:num>
  <w:num w:numId="14">
    <w:abstractNumId w:val="22"/>
  </w:num>
  <w:num w:numId="15">
    <w:abstractNumId w:val="29"/>
  </w:num>
  <w:num w:numId="16">
    <w:abstractNumId w:val="19"/>
  </w:num>
  <w:num w:numId="17">
    <w:abstractNumId w:val="20"/>
  </w:num>
  <w:num w:numId="18">
    <w:abstractNumId w:val="21"/>
  </w:num>
  <w:num w:numId="19">
    <w:abstractNumId w:val="25"/>
  </w:num>
  <w:num w:numId="20">
    <w:abstractNumId w:val="3"/>
  </w:num>
  <w:num w:numId="21">
    <w:abstractNumId w:val="28"/>
  </w:num>
  <w:num w:numId="22">
    <w:abstractNumId w:val="17"/>
  </w:num>
  <w:num w:numId="23">
    <w:abstractNumId w:val="0"/>
  </w:num>
  <w:num w:numId="24">
    <w:abstractNumId w:val="23"/>
  </w:num>
  <w:num w:numId="25">
    <w:abstractNumId w:val="24"/>
  </w:num>
  <w:num w:numId="26">
    <w:abstractNumId w:val="6"/>
  </w:num>
  <w:num w:numId="27">
    <w:abstractNumId w:val="12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57"/>
    <w:rsid w:val="0005185A"/>
    <w:rsid w:val="000525C4"/>
    <w:rsid w:val="00053469"/>
    <w:rsid w:val="0006043A"/>
    <w:rsid w:val="000662A0"/>
    <w:rsid w:val="000749A9"/>
    <w:rsid w:val="00096903"/>
    <w:rsid w:val="000A534F"/>
    <w:rsid w:val="000B299A"/>
    <w:rsid w:val="000B6A98"/>
    <w:rsid w:val="000D40AE"/>
    <w:rsid w:val="000D5FE7"/>
    <w:rsid w:val="00111422"/>
    <w:rsid w:val="00141E3C"/>
    <w:rsid w:val="00171009"/>
    <w:rsid w:val="00175F13"/>
    <w:rsid w:val="00182296"/>
    <w:rsid w:val="001919C1"/>
    <w:rsid w:val="001D5F88"/>
    <w:rsid w:val="001E0575"/>
    <w:rsid w:val="0023119C"/>
    <w:rsid w:val="00237E4A"/>
    <w:rsid w:val="00266CBC"/>
    <w:rsid w:val="00266DA6"/>
    <w:rsid w:val="00286C6D"/>
    <w:rsid w:val="002A0B1A"/>
    <w:rsid w:val="002C2CA6"/>
    <w:rsid w:val="002C7C38"/>
    <w:rsid w:val="0035186F"/>
    <w:rsid w:val="003F4861"/>
    <w:rsid w:val="003F6AB0"/>
    <w:rsid w:val="004116E1"/>
    <w:rsid w:val="00423016"/>
    <w:rsid w:val="00430371"/>
    <w:rsid w:val="00434BD4"/>
    <w:rsid w:val="0049675E"/>
    <w:rsid w:val="004B18AC"/>
    <w:rsid w:val="004C3200"/>
    <w:rsid w:val="004C39BA"/>
    <w:rsid w:val="004F1316"/>
    <w:rsid w:val="005A5737"/>
    <w:rsid w:val="00647387"/>
    <w:rsid w:val="00650C25"/>
    <w:rsid w:val="00660DCB"/>
    <w:rsid w:val="00670636"/>
    <w:rsid w:val="00672558"/>
    <w:rsid w:val="006938D0"/>
    <w:rsid w:val="006A6C77"/>
    <w:rsid w:val="006A7777"/>
    <w:rsid w:val="006D67B5"/>
    <w:rsid w:val="006E3705"/>
    <w:rsid w:val="006E754B"/>
    <w:rsid w:val="0071261E"/>
    <w:rsid w:val="00723960"/>
    <w:rsid w:val="00767427"/>
    <w:rsid w:val="00781A7D"/>
    <w:rsid w:val="00786405"/>
    <w:rsid w:val="0079560B"/>
    <w:rsid w:val="007C74F6"/>
    <w:rsid w:val="007E4722"/>
    <w:rsid w:val="007F3EEE"/>
    <w:rsid w:val="0082441D"/>
    <w:rsid w:val="008523B8"/>
    <w:rsid w:val="008609C6"/>
    <w:rsid w:val="008E2121"/>
    <w:rsid w:val="008E3057"/>
    <w:rsid w:val="00913E6E"/>
    <w:rsid w:val="00917787"/>
    <w:rsid w:val="00945688"/>
    <w:rsid w:val="00956F26"/>
    <w:rsid w:val="00962EEE"/>
    <w:rsid w:val="0096384C"/>
    <w:rsid w:val="009721A8"/>
    <w:rsid w:val="00975F68"/>
    <w:rsid w:val="009B1D0F"/>
    <w:rsid w:val="009D12CC"/>
    <w:rsid w:val="00A031B6"/>
    <w:rsid w:val="00A1007F"/>
    <w:rsid w:val="00A2607A"/>
    <w:rsid w:val="00A35434"/>
    <w:rsid w:val="00A5162B"/>
    <w:rsid w:val="00A55BC3"/>
    <w:rsid w:val="00A66BED"/>
    <w:rsid w:val="00A75D02"/>
    <w:rsid w:val="00AF58B4"/>
    <w:rsid w:val="00B13131"/>
    <w:rsid w:val="00B226CB"/>
    <w:rsid w:val="00B22DC3"/>
    <w:rsid w:val="00B7654F"/>
    <w:rsid w:val="00B85B20"/>
    <w:rsid w:val="00B862E8"/>
    <w:rsid w:val="00B930BD"/>
    <w:rsid w:val="00BA5E91"/>
    <w:rsid w:val="00BB1257"/>
    <w:rsid w:val="00BB73D1"/>
    <w:rsid w:val="00BC129B"/>
    <w:rsid w:val="00BC247C"/>
    <w:rsid w:val="00BE5079"/>
    <w:rsid w:val="00BE73B6"/>
    <w:rsid w:val="00BF6278"/>
    <w:rsid w:val="00BF6CFB"/>
    <w:rsid w:val="00C215EC"/>
    <w:rsid w:val="00C47D7A"/>
    <w:rsid w:val="00C502C7"/>
    <w:rsid w:val="00C67267"/>
    <w:rsid w:val="00C67764"/>
    <w:rsid w:val="00C8475C"/>
    <w:rsid w:val="00C9561C"/>
    <w:rsid w:val="00CF2212"/>
    <w:rsid w:val="00CF6818"/>
    <w:rsid w:val="00D14F6C"/>
    <w:rsid w:val="00D358F1"/>
    <w:rsid w:val="00D5763A"/>
    <w:rsid w:val="00D630A4"/>
    <w:rsid w:val="00D7278D"/>
    <w:rsid w:val="00D846BB"/>
    <w:rsid w:val="00DA00BA"/>
    <w:rsid w:val="00DE60E1"/>
    <w:rsid w:val="00DE7A9E"/>
    <w:rsid w:val="00E12BA3"/>
    <w:rsid w:val="00E14528"/>
    <w:rsid w:val="00E452C2"/>
    <w:rsid w:val="00E9560E"/>
    <w:rsid w:val="00EA0A54"/>
    <w:rsid w:val="00EC08E5"/>
    <w:rsid w:val="00F02D50"/>
    <w:rsid w:val="00F0512E"/>
    <w:rsid w:val="00F163D9"/>
    <w:rsid w:val="00F409E2"/>
    <w:rsid w:val="00F41C6B"/>
    <w:rsid w:val="00F4594E"/>
    <w:rsid w:val="00F539D0"/>
    <w:rsid w:val="00F617CD"/>
    <w:rsid w:val="00F87ADA"/>
    <w:rsid w:val="00FB7D1C"/>
    <w:rsid w:val="00FD1839"/>
    <w:rsid w:val="00FE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0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9510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51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9187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8462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8444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096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09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359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Специалист</cp:lastModifiedBy>
  <cp:revision>3</cp:revision>
  <cp:lastPrinted>2019-09-02T00:34:00Z</cp:lastPrinted>
  <dcterms:created xsi:type="dcterms:W3CDTF">2020-09-10T00:45:00Z</dcterms:created>
  <dcterms:modified xsi:type="dcterms:W3CDTF">2020-09-10T00:45:00Z</dcterms:modified>
</cp:coreProperties>
</file>