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D5" w:rsidRPr="007C725E" w:rsidRDefault="008B1CD5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по математике</w:t>
      </w:r>
    </w:p>
    <w:p w:rsidR="008B1CD5" w:rsidRPr="007C725E" w:rsidRDefault="00385D36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1CD5" w:rsidRPr="007C725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A402B" w:rsidRPr="007C725E" w:rsidRDefault="00AA402B" w:rsidP="007C725E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A402B" w:rsidRPr="007C725E" w:rsidRDefault="00637F4A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AA402B" w:rsidRPr="007C725E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="00AA402B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0C785F" w:rsidRPr="007C725E">
        <w:rPr>
          <w:rFonts w:ascii="Times New Roman" w:eastAsiaTheme="minorEastAsia" w:hAnsi="Times New Roman" w:cs="Times New Roman"/>
          <w:sz w:val="28"/>
          <w:szCs w:val="28"/>
        </w:rPr>
        <w:t>классе учиться 29 учеников. С</w:t>
      </w:r>
      <w:r w:rsidR="00AA402B" w:rsidRPr="007C725E">
        <w:rPr>
          <w:rFonts w:ascii="Times New Roman" w:eastAsiaTheme="minorEastAsia" w:hAnsi="Times New Roman" w:cs="Times New Roman"/>
          <w:sz w:val="28"/>
          <w:szCs w:val="28"/>
        </w:rPr>
        <w:t>умма</w:t>
      </w:r>
      <w:r w:rsidR="000C785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их</w:t>
      </w:r>
      <w:r w:rsidR="00AA402B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возрастов равна 3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42</w:t>
      </w:r>
      <w:r w:rsidR="00AA402B" w:rsidRPr="007C725E">
        <w:rPr>
          <w:rFonts w:ascii="Times New Roman" w:eastAsiaTheme="minorEastAsia" w:hAnsi="Times New Roman" w:cs="Times New Roman"/>
          <w:sz w:val="28"/>
          <w:szCs w:val="28"/>
        </w:rPr>
        <w:t>. А чему будет равна сумма их возрастов ровно через 3 года?</w:t>
      </w:r>
      <w:r w:rsidR="001F31AA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Ответ объясните.</w:t>
      </w:r>
    </w:p>
    <w:p w:rsidR="008B1CD5" w:rsidRPr="007C725E" w:rsidRDefault="00637F4A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AA402B" w:rsidRPr="007C725E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8B1CD5" w:rsidRPr="007C725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8B1CD5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Сложи</w:t>
      </w:r>
      <w:r w:rsidR="00C42CA2" w:rsidRPr="007C725E">
        <w:rPr>
          <w:rFonts w:ascii="Times New Roman" w:eastAsiaTheme="minorEastAsia" w:hAnsi="Times New Roman" w:cs="Times New Roman"/>
          <w:sz w:val="28"/>
          <w:szCs w:val="28"/>
        </w:rPr>
        <w:t>те</w:t>
      </w:r>
      <w:r w:rsidR="008B1CD5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квадрат, разделив фигуру на две части.  </w:t>
      </w:r>
      <w:r w:rsidR="00FD5B9A" w:rsidRPr="007C725E">
        <w:rPr>
          <w:rFonts w:ascii="Times New Roman" w:eastAsiaTheme="minorEastAsia" w:hAnsi="Times New Roman" w:cs="Times New Roman"/>
          <w:sz w:val="28"/>
          <w:szCs w:val="28"/>
        </w:rPr>
        <w:t>Покажите</w:t>
      </w:r>
      <w:r w:rsidR="00184780" w:rsidRPr="007C725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D5B9A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как разрезать и как сложить.</w:t>
      </w:r>
    </w:p>
    <w:p w:rsidR="008B1CD5" w:rsidRPr="007C725E" w:rsidRDefault="000C785F" w:rsidP="007C725E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C72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066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D5" w:rsidRPr="007C725E" w:rsidRDefault="00637F4A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AA402B" w:rsidRPr="007C725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8B1CD5" w:rsidRPr="007C725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8B1CD5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Восстановите поврежденные записи арифметических действий, то есть замените звездочками цифрами так, чтобы получилось верное равенство:</w:t>
      </w:r>
    </w:p>
    <w:p w:rsidR="008B1CD5" w:rsidRPr="007C725E" w:rsidRDefault="008B1CD5" w:rsidP="007C725E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048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36" w:rsidRDefault="00637F4A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AA402B" w:rsidRPr="007C725E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 w:rsidR="008B1CD5" w:rsidRPr="007C725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8B1CD5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Первую среду месяца Серёжа провёл в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Сочи, а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первую среду после первого вторника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Хабаровске. В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следующем месяце Серёжа первую среду провёл в Москве, а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первую среду после первого вторника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 Санкт-Петербурге. Сможете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ли вы определить, какого числа и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какого месяца Серёжа был в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каждом из</w:t>
      </w:r>
      <w:r w:rsidR="000E5852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3F89" w:rsidRPr="007C725E">
        <w:rPr>
          <w:rFonts w:ascii="Times New Roman" w:eastAsiaTheme="minorEastAsia" w:hAnsi="Times New Roman" w:cs="Times New Roman"/>
          <w:sz w:val="28"/>
          <w:szCs w:val="28"/>
        </w:rPr>
        <w:t>городов? (В один день Серёжа может побывать только в одном городе.)</w:t>
      </w:r>
    </w:p>
    <w:p w:rsidR="00385D36" w:rsidRDefault="00385D36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385D36" w:rsidRPr="007C725E" w:rsidRDefault="00385D36" w:rsidP="00385D36">
      <w:pPr>
        <w:spacing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385D36" w:rsidRPr="007C725E" w:rsidRDefault="00385D36" w:rsidP="00385D3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85D36" w:rsidRPr="007C725E" w:rsidRDefault="00385D36" w:rsidP="00385D36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85D36" w:rsidRPr="007C725E" w:rsidRDefault="00385D36" w:rsidP="00385D36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5.1.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 классе учиться 29 учеников. Сумма их возрастов равна 342. А чему будет равна сумма их возрастов ровно через 3 года? Ответ объясните.</w:t>
      </w:r>
    </w:p>
    <w:p w:rsidR="00385D36" w:rsidRPr="007C725E" w:rsidRDefault="00385D36" w:rsidP="00385D36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5.2.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Сложите квадрат, разделив фигуру на две части.  Покажите, как разрезать и как сложить.</w:t>
      </w:r>
    </w:p>
    <w:p w:rsidR="00385D36" w:rsidRPr="007C725E" w:rsidRDefault="00385D36" w:rsidP="00385D36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C72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106680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36" w:rsidRPr="007C725E" w:rsidRDefault="00385D36" w:rsidP="00385D36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5.3.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Восстановите поврежденные записи арифметических действий, то есть замените звездочками цифрами так, чтобы получилось верное равенство:</w:t>
      </w:r>
    </w:p>
    <w:p w:rsidR="00385D36" w:rsidRPr="007C725E" w:rsidRDefault="00385D36" w:rsidP="00385D36">
      <w:pPr>
        <w:spacing w:line="30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904875"/>
            <wp:effectExtent l="0" t="0" r="0" b="9525"/>
            <wp:docPr id="1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36" w:rsidRPr="007C725E" w:rsidRDefault="00385D36" w:rsidP="00385D36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5.4.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Первую среду месяца Серёжа провёл в Сочи, а первую среду после первого вторника – в Хабаровске. В следующем месяце Серёжа первую среду провёл в Москве, а первую среду после первого вторника – в Санкт-Петербурге. Сможете ли вы определить, какого </w:t>
      </w:r>
      <w:proofErr w:type="gramStart"/>
      <w:r w:rsidRPr="007C725E">
        <w:rPr>
          <w:rFonts w:ascii="Times New Roman" w:eastAsiaTheme="minorEastAsia" w:hAnsi="Times New Roman" w:cs="Times New Roman"/>
          <w:sz w:val="28"/>
          <w:szCs w:val="28"/>
        </w:rPr>
        <w:t>числа</w:t>
      </w:r>
      <w:proofErr w:type="gramEnd"/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gramStart"/>
      <w:r w:rsidRPr="007C725E">
        <w:rPr>
          <w:rFonts w:ascii="Times New Roman" w:eastAsiaTheme="minorEastAsia" w:hAnsi="Times New Roman" w:cs="Times New Roman"/>
          <w:sz w:val="28"/>
          <w:szCs w:val="28"/>
        </w:rPr>
        <w:t>какого</w:t>
      </w:r>
      <w:proofErr w:type="gramEnd"/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месяца Серёжа был в каждом из городов? (В один день Серёжа может побывать только в одном городе.)</w:t>
      </w:r>
    </w:p>
    <w:p w:rsidR="008B1CD5" w:rsidRPr="007C725E" w:rsidRDefault="008B1CD5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847E2" w:rsidRPr="007C725E" w:rsidRDefault="000847E2" w:rsidP="007C725E">
      <w:pPr>
        <w:spacing w:line="30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2" w:rsidRPr="007C725E" w:rsidRDefault="00A0499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536575</wp:posOffset>
            </wp:positionV>
            <wp:extent cx="2298700" cy="1348105"/>
            <wp:effectExtent l="19050" t="0" r="6350" b="0"/>
            <wp:wrapTight wrapText="bothSides">
              <wp:wrapPolygon edited="0">
                <wp:start x="-179" y="0"/>
                <wp:lineTo x="-179" y="21366"/>
                <wp:lineTo x="21660" y="21366"/>
                <wp:lineTo x="21660" y="0"/>
                <wp:lineTo x="-17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4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7E2" w:rsidRPr="007C725E">
        <w:rPr>
          <w:rFonts w:ascii="Times New Roman" w:hAnsi="Times New Roman" w:cs="Times New Roman"/>
          <w:b/>
          <w:sz w:val="28"/>
          <w:szCs w:val="28"/>
        </w:rPr>
        <w:t>6.1.</w:t>
      </w:r>
      <w:r w:rsidR="000847E2" w:rsidRPr="007C725E">
        <w:rPr>
          <w:rFonts w:ascii="Times New Roman" w:hAnsi="Times New Roman" w:cs="Times New Roman"/>
          <w:sz w:val="28"/>
          <w:szCs w:val="28"/>
        </w:rPr>
        <w:t xml:space="preserve"> В трёх двузначных слагаемых все цифры различны. Какая наибольшая сумма могла получиться?</w:t>
      </w:r>
      <w:r w:rsidR="009633F7" w:rsidRPr="007C725E">
        <w:rPr>
          <w:rFonts w:ascii="Times New Roman" w:hAnsi="Times New Roman" w:cs="Times New Roman"/>
          <w:sz w:val="28"/>
          <w:szCs w:val="28"/>
        </w:rPr>
        <w:t xml:space="preserve"> Ответ объясните.</w:t>
      </w:r>
    </w:p>
    <w:p w:rsidR="000847E2" w:rsidRDefault="000847E2" w:rsidP="007C725E">
      <w:pPr>
        <w:pStyle w:val="a5"/>
        <w:shd w:val="clear" w:color="auto" w:fill="FFFFFF"/>
        <w:spacing w:before="0" w:beforeAutospacing="0" w:after="160" w:afterAutospacing="0" w:line="300" w:lineRule="auto"/>
        <w:ind w:firstLine="567"/>
        <w:jc w:val="both"/>
        <w:rPr>
          <w:color w:val="000000" w:themeColor="text1"/>
          <w:sz w:val="28"/>
          <w:szCs w:val="28"/>
        </w:rPr>
      </w:pPr>
      <w:r w:rsidRPr="007C725E">
        <w:rPr>
          <w:rFonts w:eastAsiaTheme="minorEastAsia"/>
          <w:b/>
          <w:sz w:val="28"/>
          <w:szCs w:val="28"/>
        </w:rPr>
        <w:t xml:space="preserve">6.2. </w:t>
      </w:r>
      <w:r w:rsidRPr="007C725E">
        <w:rPr>
          <w:color w:val="000000" w:themeColor="text1"/>
          <w:sz w:val="28"/>
          <w:szCs w:val="28"/>
        </w:rPr>
        <w:t xml:space="preserve">На рисунке изображен прямоугольник, сложенный из девяти одинаковых прямоугольников. Известно, </w:t>
      </w:r>
      <w:r w:rsidR="00281D97" w:rsidRPr="00281D97">
        <w:rPr>
          <w:color w:val="000000" w:themeColor="text1"/>
          <w:sz w:val="28"/>
          <w:szCs w:val="28"/>
        </w:rPr>
        <w:t xml:space="preserve">что </w:t>
      </w:r>
      <m:oMath>
        <m:r>
          <w:rPr>
            <w:rStyle w:val="mjxassistivemathml"/>
            <w:rFonts w:ascii="Cambria Math" w:hAnsi="Cambria Math"/>
            <w:color w:val="000000" w:themeColor="text1"/>
            <w:sz w:val="28"/>
            <w:szCs w:val="28"/>
            <w:bdr w:val="none" w:sz="0" w:space="0" w:color="auto" w:frame="1"/>
          </w:rPr>
          <m:t>CD</m:t>
        </m:r>
        <m:r>
          <w:rPr>
            <w:rStyle w:val="mjxassistivemathml"/>
            <w:rFonts w:ascii="Cambria Math"/>
            <w:color w:val="000000" w:themeColor="text1"/>
            <w:sz w:val="28"/>
            <w:szCs w:val="28"/>
            <w:bdr w:val="none" w:sz="0" w:space="0" w:color="auto" w:frame="1"/>
          </w:rPr>
          <m:t>=42</m:t>
        </m:r>
      </m:oMath>
      <w:r w:rsidRPr="007C725E">
        <w:rPr>
          <w:rStyle w:val="mjxassistivemathml"/>
          <w:color w:val="000000" w:themeColor="text1"/>
          <w:sz w:val="28"/>
          <w:szCs w:val="28"/>
          <w:bdr w:val="none" w:sz="0" w:space="0" w:color="auto" w:frame="1"/>
        </w:rPr>
        <w:t xml:space="preserve"> м</w:t>
      </w:r>
      <w:r w:rsidRPr="007C725E">
        <w:rPr>
          <w:color w:val="000000" w:themeColor="text1"/>
          <w:sz w:val="28"/>
          <w:szCs w:val="28"/>
        </w:rPr>
        <w:t>. Найдите</w:t>
      </w:r>
      <w:r w:rsidR="00A04992">
        <w:rPr>
          <w:color w:val="000000" w:themeColor="text1"/>
          <w:sz w:val="28"/>
          <w:szCs w:val="28"/>
        </w:rPr>
        <w:t xml:space="preserve"> </w:t>
      </w:r>
      <w:r w:rsidRPr="007C725E">
        <w:rPr>
          <w:color w:val="000000" w:themeColor="text1"/>
          <w:sz w:val="28"/>
          <w:szCs w:val="28"/>
        </w:rPr>
        <w:t xml:space="preserve">площадь прямоугольника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ABCD</m:t>
        </m:r>
      </m:oMath>
      <w:r w:rsidRPr="007C725E">
        <w:rPr>
          <w:color w:val="000000" w:themeColor="text1"/>
          <w:sz w:val="28"/>
          <w:szCs w:val="28"/>
        </w:rPr>
        <w:t>.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6.3. </w:t>
      </w:r>
      <w:r w:rsidR="00563F71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В трёх альбомах лежат </w:t>
      </w:r>
      <w:r w:rsidR="007B4A52" w:rsidRPr="007C725E">
        <w:rPr>
          <w:rFonts w:ascii="Times New Roman" w:eastAsiaTheme="minorEastAsia" w:hAnsi="Times New Roman" w:cs="Times New Roman"/>
          <w:sz w:val="28"/>
          <w:szCs w:val="28"/>
        </w:rPr>
        <w:t>168</w:t>
      </w:r>
      <w:r w:rsidR="00563F71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фотографии. </w:t>
      </w:r>
      <w:r w:rsidR="007B03FF" w:rsidRPr="007C7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з первого альбома 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вынули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всех лежащих в нём фотографий</w:t>
      </w:r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разделили на две части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Первую часть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</m:t>
                </m:r>
              </m:den>
            </m:f>
          </m:e>
        </m:d>
      </m:oMath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>переложи</w:t>
      </w:r>
      <w:r w:rsidR="00A61CFE" w:rsidRPr="007C725E">
        <w:rPr>
          <w:rFonts w:ascii="Times New Roman" w:eastAsiaTheme="minorEastAsia" w:hAnsi="Times New Roman" w:cs="Times New Roman"/>
          <w:sz w:val="28"/>
          <w:szCs w:val="28"/>
        </w:rPr>
        <w:t>ли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во второй </w:t>
      </w:r>
      <w:r w:rsidR="00770C32" w:rsidRPr="007C725E">
        <w:rPr>
          <w:rFonts w:ascii="Times New Roman" w:eastAsiaTheme="minorEastAsia" w:hAnsi="Times New Roman" w:cs="Times New Roman"/>
          <w:sz w:val="28"/>
          <w:szCs w:val="28"/>
        </w:rPr>
        <w:t>альбом,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вторую часть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den>
            </m:f>
          </m:e>
        </m:d>
      </m:oMath>
      <w:r w:rsidR="00A64B39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>в третий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>После этого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>о всех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трёх альбомах фотографий ста</w:t>
      </w:r>
      <w:r w:rsidR="007B03FF" w:rsidRPr="007C725E">
        <w:rPr>
          <w:rFonts w:ascii="Times New Roman" w:eastAsiaTheme="minorEastAsia" w:hAnsi="Times New Roman" w:cs="Times New Roman"/>
          <w:sz w:val="28"/>
          <w:szCs w:val="28"/>
        </w:rPr>
        <w:t>ло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поровну. Сколько фотографий было в каждом альбоме?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7C725E">
        <w:rPr>
          <w:rFonts w:ascii="Times New Roman" w:hAnsi="Times New Roman" w:cs="Times New Roman"/>
          <w:sz w:val="28"/>
          <w:szCs w:val="28"/>
        </w:rPr>
        <w:t xml:space="preserve">Докажите, что из 2019 полосок бумаги шириной 1 и длинами 1, 2, …, 2019 можно составить прямоугольник, ширина и длина которого больше 1. </w:t>
      </w:r>
      <w:r w:rsidR="00FE30C2" w:rsidRPr="007C725E">
        <w:rPr>
          <w:rFonts w:ascii="Times New Roman" w:hAnsi="Times New Roman" w:cs="Times New Roman"/>
          <w:sz w:val="28"/>
          <w:szCs w:val="28"/>
        </w:rPr>
        <w:t>(Использовать все полоски обязательно. Накладывать полоски друг на друга нельзя.)</w:t>
      </w:r>
    </w:p>
    <w:p w:rsidR="000847E2" w:rsidRPr="007C725E" w:rsidRDefault="000847E2" w:rsidP="007C725E">
      <w:pPr>
        <w:spacing w:line="30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25E">
        <w:rPr>
          <w:rFonts w:ascii="Times New Roman" w:hAnsi="Times New Roman" w:cs="Times New Roman"/>
          <w:bCs/>
          <w:sz w:val="28"/>
          <w:szCs w:val="28"/>
        </w:rPr>
        <w:lastRenderedPageBreak/>
        <w:t>Школьный тур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25E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25E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7C725E">
        <w:rPr>
          <w:rFonts w:ascii="Times New Roman" w:hAnsi="Times New Roman" w:cs="Times New Roman"/>
          <w:bCs/>
          <w:sz w:val="28"/>
          <w:szCs w:val="28"/>
        </w:rPr>
        <w:t xml:space="preserve"> Имеются цифры 1, 2, 3, 4. Сколько различных чисел, кратных 12 можно из них составить? При составлении числа каждую цифру можно использовать один раз или не использовать совсем.</w:t>
      </w:r>
    </w:p>
    <w:p w:rsidR="000847E2" w:rsidRPr="007C725E" w:rsidRDefault="000847E2" w:rsidP="007C725E">
      <w:pPr>
        <w:shd w:val="clear" w:color="auto" w:fill="FFFFFF"/>
        <w:spacing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C72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7.2.</w:t>
      </w: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районе три села: Истинск, Вруново и Итакисякск. Жители Истинска всегда говорят правду, Вруново </w:t>
      </w:r>
      <m:oMath>
        <m:r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m:t>-</m:t>
        </m:r>
      </m:oMath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лгут, а жители Итакисякска строго попеременно лгут и говорят правду. Пожарным позвонили из одного села:</w:t>
      </w:r>
    </w:p>
    <w:p w:rsidR="000847E2" w:rsidRPr="007C725E" w:rsidRDefault="000847E2" w:rsidP="007C725E">
      <w:pPr>
        <w:shd w:val="clear" w:color="auto" w:fill="FFFFFF"/>
        <w:spacing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163C13"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 нас пожар!</w:t>
      </w:r>
    </w:p>
    <w:p w:rsidR="000847E2" w:rsidRPr="007C725E" w:rsidRDefault="000847E2" w:rsidP="007C725E">
      <w:pPr>
        <w:shd w:val="clear" w:color="auto" w:fill="FFFFFF"/>
        <w:spacing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163C13"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Где горит?</w:t>
      </w:r>
    </w:p>
    <w:p w:rsidR="000847E2" w:rsidRPr="007C725E" w:rsidRDefault="000847E2" w:rsidP="007C725E">
      <w:pPr>
        <w:shd w:val="clear" w:color="auto" w:fill="FFFFFF"/>
        <w:spacing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163C13"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Итакисякске.</w:t>
      </w:r>
    </w:p>
    <w:p w:rsidR="000847E2" w:rsidRPr="007C725E" w:rsidRDefault="000847E2" w:rsidP="007C725E">
      <w:pPr>
        <w:shd w:val="clear" w:color="auto" w:fill="FFFFFF"/>
        <w:spacing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C725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Пожарные уверены, что пожар есть. Куда им ехать?</w:t>
      </w:r>
    </w:p>
    <w:p w:rsidR="0066061E" w:rsidRPr="007C725E" w:rsidRDefault="000847E2" w:rsidP="0066061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color w:val="000000"/>
          <w:sz w:val="28"/>
          <w:szCs w:val="28"/>
        </w:rPr>
        <w:t>7.3.</w:t>
      </w:r>
      <w:r w:rsidRPr="007C7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В трёх альбомах лежат 168 фотографии. </w:t>
      </w:r>
      <w:r w:rsidR="0066061E" w:rsidRPr="007C72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з первого альбома вынули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всех лежащих в нём фотографий и разделили на две части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. Первую часть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</m:t>
                </m:r>
              </m:den>
            </m:f>
          </m:e>
        </m:d>
      </m:oMath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переложили во второй альбом, а вторую часть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den>
            </m:f>
          </m:e>
        </m:d>
      </m:oMath>
      <w:r w:rsidR="0066061E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– в третий. После этого во всех трёх альбомах фотографий стало поровну. Сколько фотографий было в каждом альбоме?</w:t>
      </w:r>
    </w:p>
    <w:p w:rsidR="000847E2" w:rsidRPr="007C725E" w:rsidRDefault="000847E2" w:rsidP="0066061E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25E">
        <w:rPr>
          <w:rFonts w:ascii="Times New Roman" w:hAnsi="Times New Roman" w:cs="Times New Roman"/>
          <w:b/>
          <w:color w:val="000000"/>
          <w:sz w:val="28"/>
          <w:szCs w:val="28"/>
        </w:rPr>
        <w:t>7.4.</w:t>
      </w:r>
      <w:r w:rsidRPr="007C725E">
        <w:rPr>
          <w:rFonts w:ascii="Times New Roman" w:hAnsi="Times New Roman" w:cs="Times New Roman"/>
          <w:color w:val="000000"/>
          <w:sz w:val="28"/>
          <w:szCs w:val="28"/>
        </w:rPr>
        <w:t xml:space="preserve"> Покажите, как разрезать приведённую ниже фигуру на три части и сложите из этих частей квадрат. Резать можно только по линиям сетки. Ч</w:t>
      </w:r>
      <w:r w:rsidR="00A61CFE" w:rsidRPr="007C725E">
        <w:rPr>
          <w:rFonts w:ascii="Times New Roman" w:hAnsi="Times New Roman" w:cs="Times New Roman"/>
          <w:color w:val="000000"/>
          <w:sz w:val="28"/>
          <w:szCs w:val="28"/>
        </w:rPr>
        <w:t>асти могут получиться разными.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72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627" cy="1433779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94" cy="14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AA" w:rsidRPr="007C725E" w:rsidRDefault="003017AA" w:rsidP="007C725E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7AA" w:rsidRPr="007C725E" w:rsidRDefault="003017AA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25E">
        <w:rPr>
          <w:rFonts w:ascii="Times New Roman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8.1</w:t>
      </w:r>
      <w:r w:rsidR="00163C13" w:rsidRPr="007C725E">
        <w:rPr>
          <w:rFonts w:ascii="Times New Roman" w:hAnsi="Times New Roman" w:cs="Times New Roman"/>
          <w:b/>
          <w:sz w:val="28"/>
          <w:szCs w:val="28"/>
        </w:rPr>
        <w:t>.</w:t>
      </w:r>
      <w:r w:rsidRPr="007C725E">
        <w:rPr>
          <w:rFonts w:ascii="Times New Roman" w:hAnsi="Times New Roman" w:cs="Times New Roman"/>
          <w:sz w:val="28"/>
          <w:szCs w:val="28"/>
        </w:rPr>
        <w:t xml:space="preserve"> Имеется 30 бревен длинами 3 м и 4 м, суммарная длина которых равна 100 м. Каким числом распилов можно распилить бревна на чурбаки длиной 1 м? (Каждым распилом пилится ровно одно бревно).</w:t>
      </w:r>
      <w:r w:rsidR="00F12A39" w:rsidRPr="007C725E">
        <w:rPr>
          <w:rFonts w:ascii="Times New Roman" w:hAnsi="Times New Roman" w:cs="Times New Roman"/>
          <w:sz w:val="28"/>
          <w:szCs w:val="28"/>
        </w:rPr>
        <w:t xml:space="preserve"> Ответ обосновать.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8.2</w:t>
      </w:r>
      <w:r w:rsidR="00163C13" w:rsidRPr="007C725E">
        <w:rPr>
          <w:rFonts w:ascii="Times New Roman" w:hAnsi="Times New Roman" w:cs="Times New Roman"/>
          <w:b/>
          <w:sz w:val="28"/>
          <w:szCs w:val="28"/>
        </w:rPr>
        <w:t>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Из чисел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</m:t>
        </m:r>
      </m:oMath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b</m:t>
        </m:r>
      </m:oMath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c</m:t>
        </m:r>
      </m:oMath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одно положительно, одно отрицательно и одно равно 0. Известно, что</w:t>
      </w:r>
      <w:proofErr w:type="gramStart"/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a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²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b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²∙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(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b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 – 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c</m:t>
        </m:r>
        <m:r>
          <w:rPr>
            <w:rFonts w:ascii="Cambria Math" w:hAnsi="Times New Roman" w:cs="Times New Roman"/>
            <w:sz w:val="28"/>
            <w:szCs w:val="28"/>
            <w:lang w:eastAsia="ru-RU"/>
          </w:rPr>
          <m:t>).</m:t>
        </m:r>
      </m:oMath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Какое из чисел положительно, какое отрицательно и какое равно </w:t>
      </w:r>
      <w:r w:rsidR="007C725E">
        <w:rPr>
          <w:rFonts w:ascii="Times New Roman" w:hAnsi="Times New Roman" w:cs="Times New Roman"/>
          <w:sz w:val="28"/>
          <w:szCs w:val="28"/>
          <w:lang w:eastAsia="ru-RU"/>
        </w:rPr>
        <w:t>нулю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565D60" w:rsidRPr="007C725E">
        <w:rPr>
          <w:rFonts w:ascii="Times New Roman" w:hAnsi="Times New Roman" w:cs="Times New Roman"/>
          <w:sz w:val="28"/>
          <w:szCs w:val="28"/>
          <w:lang w:eastAsia="ru-RU"/>
        </w:rPr>
        <w:t>Ответ объясните.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8.3</w:t>
      </w:r>
      <w:r w:rsidR="00163C13" w:rsidRPr="007C725E">
        <w:rPr>
          <w:rFonts w:ascii="Times New Roman" w:hAnsi="Times New Roman" w:cs="Times New Roman"/>
          <w:b/>
          <w:sz w:val="28"/>
          <w:szCs w:val="28"/>
        </w:rPr>
        <w:t>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>Две биссектрисы треугольника пересекаются под углом 60º. Докажите, что один из углов этого треугольника равен 60º.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25E">
        <w:rPr>
          <w:rFonts w:ascii="Times New Roman" w:hAnsi="Times New Roman" w:cs="Times New Roman"/>
          <w:b/>
          <w:sz w:val="28"/>
          <w:szCs w:val="28"/>
          <w:lang w:eastAsia="ru-RU"/>
        </w:rPr>
        <w:t>8.4</w:t>
      </w:r>
      <w:r w:rsidR="00163C13" w:rsidRPr="007C725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Какое минимальное число шашек надо взять, чтобы при любой их расстановке на клетках </w:t>
      </w:r>
      <w:r w:rsidRPr="007C725E">
        <w:rPr>
          <w:rFonts w:ascii="Times New Roman" w:hAnsi="Times New Roman" w:cs="Times New Roman"/>
          <w:b/>
          <w:sz w:val="28"/>
          <w:szCs w:val="28"/>
          <w:lang w:eastAsia="ru-RU"/>
        </w:rPr>
        <w:t>шахматной доски</w:t>
      </w:r>
      <w:r w:rsidR="00770C32" w:rsidRPr="007C72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C32" w:rsidRPr="007C725E">
        <w:rPr>
          <w:rFonts w:ascii="Times New Roman" w:hAnsi="Times New Roman" w:cs="Times New Roman"/>
          <w:sz w:val="28"/>
          <w:szCs w:val="28"/>
          <w:lang w:eastAsia="ru-RU"/>
        </w:rPr>
        <w:t>(8×8)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встретились 4 шашки, стоящие друг за другом по </w:t>
      </w:r>
      <w:r w:rsidR="00770C32" w:rsidRPr="007C725E">
        <w:rPr>
          <w:rFonts w:ascii="Times New Roman" w:hAnsi="Times New Roman" w:cs="Times New Roman"/>
          <w:sz w:val="28"/>
          <w:szCs w:val="28"/>
          <w:lang w:eastAsia="ru-RU"/>
        </w:rPr>
        <w:t>горизонтали</w:t>
      </w:r>
      <w:r w:rsidRPr="007C725E">
        <w:rPr>
          <w:rFonts w:ascii="Times New Roman" w:hAnsi="Times New Roman" w:cs="Times New Roman"/>
          <w:sz w:val="28"/>
          <w:szCs w:val="28"/>
          <w:lang w:eastAsia="ru-RU"/>
        </w:rPr>
        <w:t>? </w:t>
      </w:r>
    </w:p>
    <w:p w:rsidR="000C4F00" w:rsidRPr="007C725E" w:rsidRDefault="000C4F00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47E2" w:rsidRPr="007C725E" w:rsidRDefault="000847E2" w:rsidP="007C725E">
      <w:pPr>
        <w:spacing w:line="30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FD6283" w:rsidRPr="007C725E" w:rsidRDefault="00FD6283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9.1.</w:t>
      </w:r>
      <w:r w:rsidRPr="007C725E">
        <w:rPr>
          <w:rFonts w:ascii="Times New Roman" w:hAnsi="Times New Roman" w:cs="Times New Roman"/>
          <w:sz w:val="28"/>
          <w:szCs w:val="28"/>
        </w:rPr>
        <w:t xml:space="preserve"> В слове МАТЕМАТИКА замените одинаковые буквы одинаковыми цифрами, а разные буквы – разными цифрами так, чтобы получилось наименьшее возможное де</w:t>
      </w:r>
      <w:r w:rsidR="00770C32" w:rsidRPr="007C725E">
        <w:rPr>
          <w:rFonts w:ascii="Times New Roman" w:hAnsi="Times New Roman" w:cs="Times New Roman"/>
          <w:sz w:val="28"/>
          <w:szCs w:val="28"/>
        </w:rPr>
        <w:t>с</w:t>
      </w:r>
      <w:r w:rsidRPr="007C725E">
        <w:rPr>
          <w:rFonts w:ascii="Times New Roman" w:hAnsi="Times New Roman" w:cs="Times New Roman"/>
          <w:sz w:val="28"/>
          <w:szCs w:val="28"/>
        </w:rPr>
        <w:t>ятизначное число, кратное 90.</w:t>
      </w:r>
      <w:r w:rsidR="00B76424" w:rsidRPr="007C725E">
        <w:rPr>
          <w:rFonts w:ascii="Times New Roman" w:hAnsi="Times New Roman" w:cs="Times New Roman"/>
          <w:sz w:val="28"/>
          <w:szCs w:val="28"/>
        </w:rPr>
        <w:t xml:space="preserve"> Ответ объясните.</w:t>
      </w:r>
    </w:p>
    <w:p w:rsidR="0066061E" w:rsidRPr="007C725E" w:rsidRDefault="000847E2" w:rsidP="0066061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9.2.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="0066061E" w:rsidRPr="007C725E">
        <w:rPr>
          <w:rFonts w:ascii="Times New Roman" w:hAnsi="Times New Roman" w:cs="Times New Roman"/>
          <w:sz w:val="28"/>
          <w:szCs w:val="28"/>
        </w:rPr>
        <w:t xml:space="preserve">Докажите, что из 2019 полосок бумаги шириной 1 и длинами 1, 2, …, 2019 можно составить прямоугольник, ширина и длина которого больше 1. </w:t>
      </w:r>
      <w:proofErr w:type="gramStart"/>
      <w:r w:rsidR="0066061E" w:rsidRPr="007C725E">
        <w:rPr>
          <w:rFonts w:ascii="Times New Roman" w:hAnsi="Times New Roman" w:cs="Times New Roman"/>
          <w:sz w:val="28"/>
          <w:szCs w:val="28"/>
        </w:rPr>
        <w:t>(Использовать все полоски обязательно.</w:t>
      </w:r>
      <w:proofErr w:type="gramEnd"/>
      <w:r w:rsidR="0066061E" w:rsidRPr="007C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61E" w:rsidRPr="007C725E">
        <w:rPr>
          <w:rFonts w:ascii="Times New Roman" w:hAnsi="Times New Roman" w:cs="Times New Roman"/>
          <w:sz w:val="28"/>
          <w:szCs w:val="28"/>
        </w:rPr>
        <w:t>Накладывать полоски друг на друга нельзя.)</w:t>
      </w:r>
      <w:proofErr w:type="gramEnd"/>
    </w:p>
    <w:p w:rsidR="000847E2" w:rsidRPr="007C725E" w:rsidRDefault="000847E2" w:rsidP="0066061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9.3.</w:t>
      </w:r>
      <w:r w:rsidRPr="007C725E">
        <w:rPr>
          <w:rFonts w:ascii="Times New Roman" w:hAnsi="Times New Roman" w:cs="Times New Roman"/>
          <w:sz w:val="28"/>
          <w:szCs w:val="28"/>
        </w:rPr>
        <w:t xml:space="preserve"> Квадрат расстояния между корнями квадратного трехчлена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равен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. Найдите коэффициенты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>, если известно, что они являются простыми числами.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9.4.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E5E4C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Дан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="00EE5E4C" w:rsidRPr="007C72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E5E4C" w:rsidRPr="007C725E">
        <w:rPr>
          <w:rFonts w:ascii="Times New Roman" w:hAnsi="Times New Roman" w:cs="Times New Roman"/>
          <w:sz w:val="28"/>
          <w:szCs w:val="28"/>
        </w:rPr>
        <w:t xml:space="preserve">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проведена прямая, перпендикулярная биссектрисе угла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и пересекающая прямую </w:t>
      </w:r>
      <m:oMath>
        <m:r>
          <w:rPr>
            <w:rFonts w:ascii="Cambria Math" w:hAnsi="Cambria Math" w:cs="Times New Roman"/>
            <w:sz w:val="28"/>
            <w:szCs w:val="28"/>
          </w:rPr>
          <m:t>CB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EE5E4C" w:rsidRPr="007C725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E5E4C" w:rsidRPr="007C725E">
        <w:rPr>
          <w:rFonts w:ascii="Times New Roman" w:hAnsi="Times New Roman" w:cs="Times New Roman"/>
          <w:sz w:val="28"/>
          <w:szCs w:val="28"/>
        </w:rPr>
        <w:t xml:space="preserve"> Через точку </w:t>
      </w:r>
      <m:oMath>
        <m:r>
          <w:rPr>
            <w:rFonts w:ascii="Cambria Math" w:hAnsi="Cambria Math" w:cs="Times New Roman"/>
            <w:sz w:val="28"/>
            <w:szCs w:val="28"/>
          </w:rPr>
          <m:t>C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также проведена прямая, перпендикулярная биссектрисе угла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и пересекающая прямую </w:t>
      </w:r>
      <m:oMath>
        <m:r>
          <w:rPr>
            <w:rFonts w:ascii="Cambria Math" w:hAnsi="Cambria Math" w:cs="Times New Roman"/>
            <w:sz w:val="28"/>
            <w:szCs w:val="28"/>
          </w:rPr>
          <m:t>BA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 в точке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. Найдите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, если  </w:t>
      </w:r>
      <m:oMath>
        <m:r>
          <w:rPr>
            <w:rFonts w:ascii="Cambria Math" w:hAnsi="Cambria Math" w:cs="Times New Roman"/>
            <w:sz w:val="28"/>
            <w:szCs w:val="28"/>
          </w:rPr>
          <m:t>BM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= 9, </w:t>
      </w:r>
      <m:oMath>
        <m:r>
          <w:rPr>
            <w:rFonts w:ascii="Cambria Math" w:hAnsi="Cambria Math" w:cs="Times New Roman"/>
            <w:sz w:val="28"/>
            <w:szCs w:val="28"/>
          </w:rPr>
          <m:t>KC</m:t>
        </m:r>
      </m:oMath>
      <w:r w:rsidR="00EE5E4C" w:rsidRPr="007C725E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ED0B8A" w:rsidRPr="007C725E" w:rsidRDefault="00ED0B8A" w:rsidP="007C725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D6283" w:rsidRPr="007C725E" w:rsidRDefault="00FD6283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40" w:rsidRPr="007C725E" w:rsidRDefault="000847E2" w:rsidP="00771F4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10.1.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="00771F40" w:rsidRPr="007C725E">
        <w:rPr>
          <w:rFonts w:ascii="Times New Roman" w:hAnsi="Times New Roman" w:cs="Times New Roman"/>
          <w:sz w:val="28"/>
          <w:szCs w:val="28"/>
        </w:rPr>
        <w:t>В слове МАТЕМАТИКА замените одинаковые буквы одинаковыми цифрами, а разные буквы – разными цифрами так, чтобы получилось наименьшее возможное десятизначное число, кратное 90. Ответ объясните.</w:t>
      </w:r>
    </w:p>
    <w:p w:rsidR="0066061E" w:rsidRPr="007C725E" w:rsidRDefault="000847E2" w:rsidP="00771F4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10.2.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="0066061E" w:rsidRPr="007C725E">
        <w:rPr>
          <w:rFonts w:ascii="Times New Roman" w:hAnsi="Times New Roman" w:cs="Times New Roman"/>
          <w:sz w:val="28"/>
          <w:szCs w:val="28"/>
        </w:rPr>
        <w:t xml:space="preserve">Докажите, что из 2019 полосок бумаги шириной 1 и длинами 1, 2, …, 2019 можно составить прямоугольник, ширина и длина которого больше 1. </w:t>
      </w:r>
      <w:proofErr w:type="gramStart"/>
      <w:r w:rsidR="0066061E" w:rsidRPr="007C725E">
        <w:rPr>
          <w:rFonts w:ascii="Times New Roman" w:hAnsi="Times New Roman" w:cs="Times New Roman"/>
          <w:sz w:val="28"/>
          <w:szCs w:val="28"/>
        </w:rPr>
        <w:t>(Использовать все полоски обязательно.</w:t>
      </w:r>
      <w:proofErr w:type="gramEnd"/>
      <w:r w:rsidR="0066061E" w:rsidRPr="007C7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61E" w:rsidRPr="007C725E">
        <w:rPr>
          <w:rFonts w:ascii="Times New Roman" w:hAnsi="Times New Roman" w:cs="Times New Roman"/>
          <w:sz w:val="28"/>
          <w:szCs w:val="28"/>
        </w:rPr>
        <w:t>Накладывать полоски друг на друга нельзя.)</w:t>
      </w:r>
      <w:proofErr w:type="gramEnd"/>
    </w:p>
    <w:p w:rsidR="00771F40" w:rsidRPr="007C725E" w:rsidRDefault="000847E2" w:rsidP="00771F40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10.3.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="00771F40" w:rsidRPr="007C725E">
        <w:rPr>
          <w:rFonts w:ascii="Times New Roman" w:hAnsi="Times New Roman" w:cs="Times New Roman"/>
          <w:sz w:val="28"/>
          <w:szCs w:val="28"/>
        </w:rPr>
        <w:t xml:space="preserve">Квадрат расстояния между корнями квадратного трехчлена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="00771F40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равен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="00771F40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. Найдите коэффициенты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="00771F40"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771F40" w:rsidRPr="007C725E">
        <w:rPr>
          <w:rFonts w:ascii="Times New Roman" w:eastAsiaTheme="minorEastAsia" w:hAnsi="Times New Roman" w:cs="Times New Roman"/>
          <w:sz w:val="28"/>
          <w:szCs w:val="28"/>
        </w:rPr>
        <w:t>, если известно, что они являются простыми числами.</w:t>
      </w:r>
    </w:p>
    <w:p w:rsidR="004D344B" w:rsidRPr="007C725E" w:rsidRDefault="000847E2" w:rsidP="00771F4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10.4.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44B" w:rsidRPr="007C725E">
        <w:rPr>
          <w:rFonts w:ascii="Times New Roman" w:hAnsi="Times New Roman" w:cs="Times New Roman"/>
          <w:sz w:val="28"/>
          <w:szCs w:val="28"/>
        </w:rPr>
        <w:t xml:space="preserve">Биссектрисы углов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выпуклого четырёхугольника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KLMN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пересекаются в одной точке. Лучи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KL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NM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, а лучи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LM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KN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. Докажите, что суммы длин противоположных сторон невыпуклого четырёхугольника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KPMQ</m:t>
        </m:r>
      </m:oMath>
      <w:r w:rsidR="004D344B" w:rsidRPr="007C725E">
        <w:rPr>
          <w:rFonts w:ascii="Times New Roman" w:hAnsi="Times New Roman" w:cs="Times New Roman"/>
          <w:sz w:val="28"/>
          <w:szCs w:val="28"/>
        </w:rPr>
        <w:t xml:space="preserve"> равны.</w:t>
      </w:r>
    </w:p>
    <w:p w:rsidR="000847E2" w:rsidRPr="007C725E" w:rsidRDefault="000847E2" w:rsidP="007C725E">
      <w:pPr>
        <w:spacing w:line="30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847E2" w:rsidRPr="007C725E" w:rsidRDefault="000847E2" w:rsidP="007C725E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0847E2" w:rsidRPr="007C725E" w:rsidRDefault="000847E2" w:rsidP="007C725E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11.1.</w:t>
      </w:r>
      <w:r w:rsidRPr="007C725E">
        <w:rPr>
          <w:rFonts w:ascii="Times New Roman" w:hAnsi="Times New Roman" w:cs="Times New Roman"/>
          <w:sz w:val="28"/>
          <w:szCs w:val="28"/>
        </w:rPr>
        <w:t xml:space="preserve"> В книге по зельеварению каждая глава начинается с нового листа. Гарри Поттер залил волшебным зельем  все листы второй главы  волшебной книги. Третья глава этой книги начинается со страницы 523, а номер последней страницы перед второй главой записывается теми же цифрами, но в другом порядке. Сколько листов занимает вторая глава?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11.2.</w:t>
      </w:r>
      <w:r w:rsidRPr="007C725E">
        <w:rPr>
          <w:rFonts w:ascii="Times New Roman" w:hAnsi="Times New Roman" w:cs="Times New Roman"/>
          <w:sz w:val="28"/>
          <w:szCs w:val="28"/>
        </w:rPr>
        <w:t xml:space="preserve"> </w:t>
      </w:r>
      <w:r w:rsidRPr="007C725E">
        <w:rPr>
          <w:rFonts w:ascii="Times New Roman" w:hAnsi="Times New Roman" w:cs="Times New Roman"/>
          <w:color w:val="000000"/>
          <w:sz w:val="28"/>
          <w:szCs w:val="28"/>
        </w:rPr>
        <w:t>Можно ли клетчатый  прямоугольник 4 на 11 разрезать по границам клеток на 9 прямоугольников разной площади?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hAnsi="Times New Roman" w:cs="Times New Roman"/>
          <w:b/>
          <w:sz w:val="28"/>
          <w:szCs w:val="28"/>
        </w:rPr>
        <w:t>11.3.</w:t>
      </w:r>
      <w:r w:rsidRPr="007C725E">
        <w:rPr>
          <w:rFonts w:ascii="Times New Roman" w:hAnsi="Times New Roman" w:cs="Times New Roman"/>
          <w:sz w:val="28"/>
          <w:szCs w:val="28"/>
        </w:rPr>
        <w:t xml:space="preserve"> При каких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7C725E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Pr="007C725E">
        <w:rPr>
          <w:rFonts w:ascii="Times New Roman" w:hAnsi="Times New Roman" w:cs="Times New Roman"/>
          <w:sz w:val="28"/>
          <w:szCs w:val="28"/>
        </w:rPr>
        <w:t xml:space="preserve"> многочлен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без остатка делится на многочлен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3x+2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0847E2" w:rsidRPr="007C725E" w:rsidRDefault="000847E2" w:rsidP="007C725E">
      <w:pPr>
        <w:spacing w:line="30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C725E">
        <w:rPr>
          <w:rFonts w:ascii="Times New Roman" w:eastAsiaTheme="minorEastAsia" w:hAnsi="Times New Roman" w:cs="Times New Roman"/>
          <w:b/>
          <w:sz w:val="28"/>
          <w:szCs w:val="28"/>
        </w:rPr>
        <w:t>11.4.</w:t>
      </w:r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C725E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7C725E">
        <w:rPr>
          <w:rFonts w:ascii="Times New Roman" w:hAnsi="Times New Roman" w:cs="Times New Roman"/>
          <w:sz w:val="28"/>
          <w:szCs w:val="28"/>
        </w:rPr>
        <w:t xml:space="preserve"> правильный 24-угольник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Times New Roman" w:hAnsi="Times New Roman" w:cs="Times New Roman"/>
            <w:sz w:val="28"/>
            <w:szCs w:val="28"/>
          </w:rPr>
          <m:t>…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sub>
        </m:sSub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с центром в точке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</m:t>
        </m:r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. Найдите семь различных вершин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sub>
            </m:sSub>
          </m:sub>
        </m:sSub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этого 24-угольника таких, что сумма векторов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sub>
            </m:sSub>
          </m:e>
        </m:acc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sub>
            </m:sSub>
          </m:e>
        </m:acc>
      </m:oMath>
      <w:r w:rsidRPr="007C725E">
        <w:rPr>
          <w:rFonts w:ascii="Times New Roman" w:eastAsiaTheme="minorEastAsia" w:hAnsi="Times New Roman" w:cs="Times New Roman"/>
          <w:sz w:val="28"/>
          <w:szCs w:val="28"/>
        </w:rPr>
        <w:t xml:space="preserve">  равна 0.</w:t>
      </w:r>
    </w:p>
    <w:p w:rsidR="00EE0CDB" w:rsidRPr="007C725E" w:rsidRDefault="00EE0CDB" w:rsidP="007C725E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41D" w:rsidRPr="007C725E" w:rsidRDefault="00EC241D" w:rsidP="007C725E">
      <w:pPr>
        <w:spacing w:line="30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C241D" w:rsidRPr="007C725E" w:rsidSect="0005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D5"/>
    <w:rsid w:val="00030274"/>
    <w:rsid w:val="00037512"/>
    <w:rsid w:val="00046375"/>
    <w:rsid w:val="000501E3"/>
    <w:rsid w:val="000523CE"/>
    <w:rsid w:val="00057352"/>
    <w:rsid w:val="00075895"/>
    <w:rsid w:val="0008442F"/>
    <w:rsid w:val="000847E2"/>
    <w:rsid w:val="00086C95"/>
    <w:rsid w:val="000A54CB"/>
    <w:rsid w:val="000C4F00"/>
    <w:rsid w:val="000C785F"/>
    <w:rsid w:val="000E5852"/>
    <w:rsid w:val="0014750F"/>
    <w:rsid w:val="00163C13"/>
    <w:rsid w:val="001841D4"/>
    <w:rsid w:val="00184780"/>
    <w:rsid w:val="001F31AA"/>
    <w:rsid w:val="002173BB"/>
    <w:rsid w:val="00221934"/>
    <w:rsid w:val="002508FE"/>
    <w:rsid w:val="00281D97"/>
    <w:rsid w:val="002A1CAE"/>
    <w:rsid w:val="002A6029"/>
    <w:rsid w:val="003017AA"/>
    <w:rsid w:val="003036F6"/>
    <w:rsid w:val="00380BA0"/>
    <w:rsid w:val="003825AA"/>
    <w:rsid w:val="00385D36"/>
    <w:rsid w:val="003E250C"/>
    <w:rsid w:val="004268EF"/>
    <w:rsid w:val="004878AA"/>
    <w:rsid w:val="004D344B"/>
    <w:rsid w:val="004E0396"/>
    <w:rsid w:val="00514B99"/>
    <w:rsid w:val="00563F71"/>
    <w:rsid w:val="00565D60"/>
    <w:rsid w:val="005663F4"/>
    <w:rsid w:val="005D7523"/>
    <w:rsid w:val="005F4CE7"/>
    <w:rsid w:val="00637F4A"/>
    <w:rsid w:val="006424C3"/>
    <w:rsid w:val="00656FE6"/>
    <w:rsid w:val="0066061E"/>
    <w:rsid w:val="00660BEF"/>
    <w:rsid w:val="006A5A82"/>
    <w:rsid w:val="006B4DF5"/>
    <w:rsid w:val="006C4681"/>
    <w:rsid w:val="007251B1"/>
    <w:rsid w:val="00740CD1"/>
    <w:rsid w:val="007478DC"/>
    <w:rsid w:val="00765F7F"/>
    <w:rsid w:val="00770C32"/>
    <w:rsid w:val="00771F40"/>
    <w:rsid w:val="00772A41"/>
    <w:rsid w:val="007815FA"/>
    <w:rsid w:val="007B03FF"/>
    <w:rsid w:val="007B4A52"/>
    <w:rsid w:val="007C725E"/>
    <w:rsid w:val="007D28FF"/>
    <w:rsid w:val="00823DA6"/>
    <w:rsid w:val="00830848"/>
    <w:rsid w:val="00831329"/>
    <w:rsid w:val="00831ABF"/>
    <w:rsid w:val="008327EC"/>
    <w:rsid w:val="008375E3"/>
    <w:rsid w:val="00852859"/>
    <w:rsid w:val="008B17DF"/>
    <w:rsid w:val="008B1CD5"/>
    <w:rsid w:val="008C3C63"/>
    <w:rsid w:val="008C4C07"/>
    <w:rsid w:val="008F4E5A"/>
    <w:rsid w:val="009406AF"/>
    <w:rsid w:val="00940DE6"/>
    <w:rsid w:val="009633F7"/>
    <w:rsid w:val="00965137"/>
    <w:rsid w:val="009B4987"/>
    <w:rsid w:val="009B743E"/>
    <w:rsid w:val="009E3F89"/>
    <w:rsid w:val="00A02D65"/>
    <w:rsid w:val="00A04992"/>
    <w:rsid w:val="00A06532"/>
    <w:rsid w:val="00A61CFE"/>
    <w:rsid w:val="00A64B39"/>
    <w:rsid w:val="00A6512C"/>
    <w:rsid w:val="00A80A33"/>
    <w:rsid w:val="00A9091A"/>
    <w:rsid w:val="00AA402B"/>
    <w:rsid w:val="00AC66EA"/>
    <w:rsid w:val="00AD1DBE"/>
    <w:rsid w:val="00AD2C22"/>
    <w:rsid w:val="00AF1A5C"/>
    <w:rsid w:val="00B76424"/>
    <w:rsid w:val="00BE0D40"/>
    <w:rsid w:val="00BF1E2D"/>
    <w:rsid w:val="00C052AB"/>
    <w:rsid w:val="00C05979"/>
    <w:rsid w:val="00C211C4"/>
    <w:rsid w:val="00C42CA2"/>
    <w:rsid w:val="00C45AF5"/>
    <w:rsid w:val="00D113B4"/>
    <w:rsid w:val="00D14E57"/>
    <w:rsid w:val="00D21E2B"/>
    <w:rsid w:val="00D34F6E"/>
    <w:rsid w:val="00D37B02"/>
    <w:rsid w:val="00DB29E1"/>
    <w:rsid w:val="00DC7BD3"/>
    <w:rsid w:val="00DE0D4C"/>
    <w:rsid w:val="00DF636E"/>
    <w:rsid w:val="00E2642F"/>
    <w:rsid w:val="00E32823"/>
    <w:rsid w:val="00E5293C"/>
    <w:rsid w:val="00E82C8E"/>
    <w:rsid w:val="00EC241D"/>
    <w:rsid w:val="00ED0B8A"/>
    <w:rsid w:val="00EE0CDB"/>
    <w:rsid w:val="00EE2BE9"/>
    <w:rsid w:val="00EE5E4C"/>
    <w:rsid w:val="00EF0A3F"/>
    <w:rsid w:val="00F12A39"/>
    <w:rsid w:val="00F60DFC"/>
    <w:rsid w:val="00F63BF8"/>
    <w:rsid w:val="00F728CB"/>
    <w:rsid w:val="00FA557D"/>
    <w:rsid w:val="00FD5B9A"/>
    <w:rsid w:val="00FD6283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D5"/>
    <w:rPr>
      <w:rFonts w:ascii="Tahoma" w:hAnsi="Tahoma" w:cs="Tahoma"/>
      <w:sz w:val="16"/>
      <w:szCs w:val="16"/>
    </w:rPr>
  </w:style>
  <w:style w:type="character" w:customStyle="1" w:styleId="mjxassistivemathml">
    <w:name w:val="mjx_assistive_mathml"/>
    <w:basedOn w:val="a0"/>
    <w:rsid w:val="000847E2"/>
  </w:style>
  <w:style w:type="paragraph" w:styleId="a5">
    <w:name w:val="Normal (Web)"/>
    <w:basedOn w:val="a"/>
    <w:uiPriority w:val="99"/>
    <w:semiHidden/>
    <w:unhideWhenUsed/>
    <w:rsid w:val="0008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47E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847E2"/>
    <w:rPr>
      <w:color w:val="808080"/>
    </w:rPr>
  </w:style>
  <w:style w:type="character" w:styleId="a8">
    <w:name w:val="Hyperlink"/>
    <w:basedOn w:val="a0"/>
    <w:uiPriority w:val="99"/>
    <w:unhideWhenUsed/>
    <w:rsid w:val="0007589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Monina1</dc:creator>
  <cp:lastModifiedBy>Monina1</cp:lastModifiedBy>
  <cp:revision>8</cp:revision>
  <cp:lastPrinted>2019-09-25T02:43:00Z</cp:lastPrinted>
  <dcterms:created xsi:type="dcterms:W3CDTF">2019-09-25T07:56:00Z</dcterms:created>
  <dcterms:modified xsi:type="dcterms:W3CDTF">2019-10-01T00:56:00Z</dcterms:modified>
</cp:coreProperties>
</file>