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2DC" w:rsidRPr="00433E70" w:rsidRDefault="00B5533C" w:rsidP="009B02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2DC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ШКОЛЬНЫЙ ЭТАП</w:t>
      </w:r>
    </w:p>
    <w:p w:rsidR="009B02DC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406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b/>
          <w:sz w:val="28"/>
          <w:szCs w:val="28"/>
        </w:rPr>
        <w:t>РОССИЙСКОЙ ОЛИМПИАДЫ ШКОЛЬНИКОВ</w:t>
      </w:r>
    </w:p>
    <w:p w:rsidR="009B02DC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40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 ПРЕДМЕТУ</w:t>
      </w:r>
    </w:p>
    <w:p w:rsidR="009B02DC" w:rsidRPr="00542406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«ОСНОВЫ БЕЗОПАСНОСТИ </w:t>
      </w:r>
      <w:r w:rsidRPr="00542406">
        <w:rPr>
          <w:rFonts w:ascii="Times New Roman" w:hAnsi="Times New Roman" w:cs="Times New Roman"/>
          <w:b/>
          <w:sz w:val="28"/>
          <w:szCs w:val="28"/>
        </w:rPr>
        <w:t>ЖИЗНЕДЕЯТЕЛЬНОСТИ»</w:t>
      </w:r>
    </w:p>
    <w:p w:rsidR="009B02DC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02DC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Pr="009B02DC" w:rsidRDefault="00B5533C" w:rsidP="009B02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02DC" w:rsidRPr="009B02DC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2DC">
        <w:rPr>
          <w:rFonts w:ascii="Times New Roman" w:hAnsi="Times New Roman" w:cs="Times New Roman"/>
          <w:b/>
          <w:sz w:val="28"/>
          <w:szCs w:val="28"/>
        </w:rPr>
        <w:t>2019-2020 учебный год</w:t>
      </w:r>
    </w:p>
    <w:p w:rsidR="009B02DC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33C" w:rsidRDefault="00B5533C" w:rsidP="009B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2DC" w:rsidRPr="009B02DC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2DC">
        <w:rPr>
          <w:rFonts w:ascii="Times New Roman" w:hAnsi="Times New Roman" w:cs="Times New Roman"/>
          <w:b/>
          <w:sz w:val="28"/>
          <w:szCs w:val="28"/>
        </w:rPr>
        <w:lastRenderedPageBreak/>
        <w:t>5-6 классы</w:t>
      </w:r>
    </w:p>
    <w:p w:rsidR="009B02DC" w:rsidRPr="00936AC9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Уважаемый участник!</w:t>
      </w:r>
    </w:p>
    <w:p w:rsidR="009B02DC" w:rsidRPr="00936AC9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Pr="00936AC9" w:rsidRDefault="009B02DC" w:rsidP="009B0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AC9">
        <w:rPr>
          <w:rFonts w:ascii="Times New Roman" w:hAnsi="Times New Roman" w:cs="Times New Roman"/>
          <w:sz w:val="28"/>
          <w:szCs w:val="28"/>
        </w:rPr>
        <w:t>При выполнении заданий Вам предстоит выполнить определённую работу, которую лучше организовать следующим образом:</w:t>
      </w:r>
    </w:p>
    <w:p w:rsidR="009B02DC" w:rsidRPr="00936AC9" w:rsidRDefault="009B02DC" w:rsidP="009B0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AC9">
        <w:rPr>
          <w:rFonts w:ascii="Times New Roman" w:hAnsi="Times New Roman" w:cs="Times New Roman"/>
          <w:sz w:val="28"/>
          <w:szCs w:val="28"/>
        </w:rPr>
        <w:t>– внимательно прочитайте задание;</w:t>
      </w:r>
    </w:p>
    <w:p w:rsidR="009B02DC" w:rsidRPr="00936AC9" w:rsidRDefault="009B02DC" w:rsidP="009B0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AC9">
        <w:rPr>
          <w:rFonts w:ascii="Times New Roman" w:hAnsi="Times New Roman" w:cs="Times New Roman"/>
          <w:sz w:val="28"/>
          <w:szCs w:val="28"/>
        </w:rPr>
        <w:t>– если Вы отвечаете на теоретический вопрос или решаете ситуационную задачу, обдумайте и сформулируйте конкретный ответ (ответ должен быть кратким, и его содержание следует вписать в отведённое поле, пишите чётко и разборчиво);</w:t>
      </w:r>
    </w:p>
    <w:p w:rsidR="009B02DC" w:rsidRPr="00936AC9" w:rsidRDefault="009B02DC" w:rsidP="009B0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AC9">
        <w:rPr>
          <w:rFonts w:ascii="Times New Roman" w:hAnsi="Times New Roman" w:cs="Times New Roman"/>
          <w:sz w:val="28"/>
          <w:szCs w:val="28"/>
        </w:rPr>
        <w:t>– при ответе на тесты определите верный ответ, обведите кружком букву (буквы), соответствующую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AC9">
        <w:rPr>
          <w:rFonts w:ascii="Times New Roman" w:hAnsi="Times New Roman" w:cs="Times New Roman"/>
          <w:sz w:val="28"/>
          <w:szCs w:val="28"/>
        </w:rPr>
        <w:t>(-ие) выбранному Вами ответу.</w:t>
      </w:r>
    </w:p>
    <w:p w:rsidR="009B02DC" w:rsidRPr="00936AC9" w:rsidRDefault="009B02DC" w:rsidP="009B0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AC9">
        <w:rPr>
          <w:rFonts w:ascii="Times New Roman" w:hAnsi="Times New Roman" w:cs="Times New Roman"/>
          <w:sz w:val="28"/>
          <w:szCs w:val="28"/>
        </w:rPr>
        <w:t>За каждый правильный ответ Вы можете получить определённое членами жюри количество баллов, не выше указанной максимальной оценки.</w:t>
      </w:r>
    </w:p>
    <w:p w:rsidR="009B02DC" w:rsidRDefault="009B02DC" w:rsidP="009B0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AC9">
        <w:rPr>
          <w:rFonts w:ascii="Times New Roman" w:hAnsi="Times New Roman" w:cs="Times New Roman"/>
          <w:sz w:val="28"/>
          <w:szCs w:val="28"/>
        </w:rPr>
        <w:t xml:space="preserve">Сумма набранных баллов за все решённые вопросы в двух форматах – итог Вашей работы. </w:t>
      </w:r>
      <w:r w:rsidRPr="009B02DC">
        <w:rPr>
          <w:rFonts w:ascii="Times New Roman" w:hAnsi="Times New Roman" w:cs="Times New Roman"/>
          <w:b/>
          <w:sz w:val="28"/>
          <w:szCs w:val="28"/>
        </w:rPr>
        <w:t>Максимальное к</w:t>
      </w:r>
      <w:r w:rsidR="006460E3">
        <w:rPr>
          <w:rFonts w:ascii="Times New Roman" w:hAnsi="Times New Roman" w:cs="Times New Roman"/>
          <w:b/>
          <w:sz w:val="28"/>
          <w:szCs w:val="28"/>
        </w:rPr>
        <w:t>оличество баллов – 2</w:t>
      </w:r>
      <w:r w:rsidRPr="009B02DC">
        <w:rPr>
          <w:rFonts w:ascii="Times New Roman" w:hAnsi="Times New Roman" w:cs="Times New Roman"/>
          <w:b/>
          <w:sz w:val="28"/>
          <w:szCs w:val="28"/>
        </w:rPr>
        <w:t>00</w:t>
      </w:r>
      <w:r w:rsidRPr="00936AC9">
        <w:rPr>
          <w:rFonts w:ascii="Times New Roman" w:hAnsi="Times New Roman" w:cs="Times New Roman"/>
          <w:sz w:val="28"/>
          <w:szCs w:val="28"/>
        </w:rPr>
        <w:t>.</w:t>
      </w:r>
    </w:p>
    <w:p w:rsidR="009B02DC" w:rsidRPr="00936AC9" w:rsidRDefault="009B02DC" w:rsidP="009B0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Любое исправление в бланке ответов считается ошибкой!</w:t>
      </w:r>
    </w:p>
    <w:p w:rsidR="009B02DC" w:rsidRDefault="009B02DC" w:rsidP="009B0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AC9">
        <w:rPr>
          <w:rFonts w:ascii="Times New Roman" w:hAnsi="Times New Roman" w:cs="Times New Roman"/>
          <w:sz w:val="28"/>
          <w:szCs w:val="28"/>
        </w:rPr>
        <w:t>Задания считаются выполненными, если Вы вовремя сдали их членам жюри.</w:t>
      </w:r>
    </w:p>
    <w:p w:rsidR="009B02DC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45359">
        <w:rPr>
          <w:rFonts w:ascii="Times New Roman" w:hAnsi="Times New Roman" w:cs="Times New Roman"/>
          <w:b/>
          <w:i/>
          <w:sz w:val="28"/>
          <w:szCs w:val="28"/>
        </w:rPr>
        <w:t>Желаем успехов!</w:t>
      </w:r>
    </w:p>
    <w:p w:rsidR="009B02DC" w:rsidRDefault="009B02DC" w:rsidP="009B0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2"/>
        <w:gridCol w:w="3190"/>
        <w:gridCol w:w="3191"/>
      </w:tblGrid>
      <w:tr w:rsidR="009B02DC" w:rsidTr="00B32843">
        <w:tc>
          <w:tcPr>
            <w:tcW w:w="9463" w:type="dxa"/>
            <w:gridSpan w:val="3"/>
          </w:tcPr>
          <w:p w:rsidR="009B02DC" w:rsidRDefault="009B02DC" w:rsidP="009B0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Впишите свой шифр (код)</w:t>
            </w:r>
          </w:p>
        </w:tc>
      </w:tr>
      <w:tr w:rsidR="009B02DC" w:rsidTr="00B32843">
        <w:tc>
          <w:tcPr>
            <w:tcW w:w="3082" w:type="dxa"/>
            <w:tcBorders>
              <w:bottom w:val="single" w:sz="4" w:space="0" w:color="auto"/>
            </w:tcBorders>
          </w:tcPr>
          <w:p w:rsidR="009B02DC" w:rsidRDefault="009B02DC" w:rsidP="00B3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B02DC" w:rsidRDefault="009B02DC" w:rsidP="00B3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9B02DC" w:rsidRDefault="009B02DC" w:rsidP="00B3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2DC" w:rsidTr="00B32843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661DB0" w:rsidRDefault="009B02DC" w:rsidP="00B32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Default="009B02DC" w:rsidP="00B3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Default="009B02DC" w:rsidP="00B3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2DC" w:rsidTr="00B32843">
        <w:tc>
          <w:tcPr>
            <w:tcW w:w="3082" w:type="dxa"/>
            <w:tcBorders>
              <w:top w:val="single" w:sz="4" w:space="0" w:color="auto"/>
            </w:tcBorders>
          </w:tcPr>
          <w:p w:rsidR="009B02DC" w:rsidRDefault="009B02DC" w:rsidP="00B32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B02DC" w:rsidRDefault="009B02DC" w:rsidP="00B3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9B02DC" w:rsidRDefault="009B02DC" w:rsidP="00B3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2DC" w:rsidTr="00B32843">
        <w:tc>
          <w:tcPr>
            <w:tcW w:w="3082" w:type="dxa"/>
          </w:tcPr>
          <w:p w:rsidR="009B02DC" w:rsidRDefault="009B02DC" w:rsidP="00B3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DB0">
              <w:rPr>
                <w:rFonts w:ascii="Times New Roman" w:hAnsi="Times New Roman" w:cs="Times New Roman"/>
                <w:b/>
                <w:sz w:val="28"/>
                <w:szCs w:val="28"/>
              </w:rPr>
              <w:t>Всего баллов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B02DC" w:rsidRDefault="009B02DC" w:rsidP="00B3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B02DC" w:rsidRDefault="009B02DC" w:rsidP="00B3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2DC" w:rsidTr="00B32843">
        <w:tc>
          <w:tcPr>
            <w:tcW w:w="3082" w:type="dxa"/>
          </w:tcPr>
          <w:p w:rsidR="009B02DC" w:rsidRDefault="009B02DC" w:rsidP="00B3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B02DC" w:rsidRDefault="009B02DC" w:rsidP="00B3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9B02DC" w:rsidRDefault="009B02DC" w:rsidP="00B3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2DC" w:rsidTr="00B32843">
        <w:tc>
          <w:tcPr>
            <w:tcW w:w="3082" w:type="dxa"/>
          </w:tcPr>
          <w:p w:rsidR="009B02DC" w:rsidRDefault="009B02DC" w:rsidP="00B3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B02DC" w:rsidRDefault="009B02DC" w:rsidP="00B3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9B02DC" w:rsidRDefault="009B02DC" w:rsidP="00B3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2DC" w:rsidTr="00B32843">
        <w:tc>
          <w:tcPr>
            <w:tcW w:w="3082" w:type="dxa"/>
          </w:tcPr>
          <w:p w:rsidR="009B02DC" w:rsidRDefault="009B02DC" w:rsidP="00B32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B02DC" w:rsidRDefault="009B02DC" w:rsidP="00B3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9B02DC" w:rsidRDefault="009B02DC" w:rsidP="00B3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02DC" w:rsidRDefault="009B02DC" w:rsidP="009B02D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МОДУЛЬ 1</w:t>
      </w:r>
      <w:r w:rsidR="00E543D3">
        <w:rPr>
          <w:rFonts w:ascii="Times New Roman" w:hAnsi="Times New Roman" w:cs="Times New Roman"/>
          <w:b/>
          <w:sz w:val="28"/>
          <w:szCs w:val="28"/>
        </w:rPr>
        <w:t>. Теоретические задания</w:t>
      </w:r>
      <w:r w:rsidR="002730F9">
        <w:rPr>
          <w:rFonts w:ascii="Times New Roman" w:hAnsi="Times New Roman" w:cs="Times New Roman"/>
          <w:b/>
          <w:sz w:val="28"/>
          <w:szCs w:val="28"/>
        </w:rPr>
        <w:t>.</w:t>
      </w:r>
    </w:p>
    <w:p w:rsidR="002730F9" w:rsidRDefault="002730F9" w:rsidP="002730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за теоретический тур-  200 баллов</w:t>
      </w:r>
    </w:p>
    <w:p w:rsidR="009B02DC" w:rsidRPr="009B02DC" w:rsidRDefault="009B02DC" w:rsidP="009B02DC">
      <w:pPr>
        <w:pStyle w:val="a5"/>
        <w:spacing w:before="240" w:line="235" w:lineRule="auto"/>
        <w:ind w:right="907"/>
        <w:rPr>
          <w:b/>
        </w:rPr>
      </w:pPr>
      <w:r w:rsidRPr="009B02DC">
        <w:rPr>
          <w:b/>
        </w:rPr>
        <w:t xml:space="preserve">1.  Впишите в </w:t>
      </w:r>
      <w:r w:rsidRPr="009B02DC">
        <w:rPr>
          <w:b/>
          <w:spacing w:val="-3"/>
        </w:rPr>
        <w:t xml:space="preserve">таблицу </w:t>
      </w:r>
      <w:r w:rsidRPr="009B02DC">
        <w:rPr>
          <w:b/>
        </w:rPr>
        <w:t xml:space="preserve">название </w:t>
      </w:r>
      <w:r w:rsidRPr="009B02DC">
        <w:rPr>
          <w:b/>
          <w:spacing w:val="-4"/>
        </w:rPr>
        <w:t>опознавательных</w:t>
      </w:r>
      <w:r w:rsidRPr="009B02DC">
        <w:rPr>
          <w:b/>
          <w:spacing w:val="62"/>
        </w:rPr>
        <w:t xml:space="preserve"> </w:t>
      </w:r>
      <w:r w:rsidRPr="009B02DC">
        <w:rPr>
          <w:b/>
          <w:spacing w:val="-3"/>
        </w:rPr>
        <w:t xml:space="preserve">знаков </w:t>
      </w:r>
      <w:r w:rsidRPr="009B02DC">
        <w:rPr>
          <w:b/>
        </w:rPr>
        <w:t>для</w:t>
      </w:r>
      <w:r>
        <w:t xml:space="preserve"> </w:t>
      </w:r>
      <w:r w:rsidRPr="009B02DC">
        <w:rPr>
          <w:b/>
          <w:spacing w:val="-4"/>
        </w:rPr>
        <w:t xml:space="preserve">транспортных </w:t>
      </w:r>
      <w:r w:rsidRPr="009B02DC">
        <w:rPr>
          <w:b/>
        </w:rPr>
        <w:t xml:space="preserve">средств, </w:t>
      </w:r>
      <w:r w:rsidRPr="009B02DC">
        <w:rPr>
          <w:b/>
          <w:spacing w:val="-4"/>
        </w:rPr>
        <w:t xml:space="preserve">соответствующих </w:t>
      </w:r>
      <w:r w:rsidRPr="009B02DC">
        <w:rPr>
          <w:b/>
          <w:spacing w:val="-3"/>
        </w:rPr>
        <w:t>изображению:</w:t>
      </w:r>
      <w:r>
        <w:t xml:space="preserve">                      </w:t>
      </w:r>
      <w:r>
        <w:rPr>
          <w:spacing w:val="-4"/>
        </w:rPr>
        <w:t>«Опасный</w:t>
      </w:r>
      <w:r>
        <w:rPr>
          <w:spacing w:val="62"/>
        </w:rPr>
        <w:t xml:space="preserve"> </w:t>
      </w:r>
      <w:r>
        <w:rPr>
          <w:spacing w:val="-5"/>
        </w:rPr>
        <w:t xml:space="preserve">груз», </w:t>
      </w:r>
      <w:r>
        <w:rPr>
          <w:spacing w:val="-3"/>
        </w:rPr>
        <w:t xml:space="preserve">«Крупногабаритный </w:t>
      </w:r>
      <w:r>
        <w:rPr>
          <w:spacing w:val="-5"/>
        </w:rPr>
        <w:t xml:space="preserve">груз», </w:t>
      </w:r>
      <w:r>
        <w:rPr>
          <w:spacing w:val="-3"/>
        </w:rPr>
        <w:t xml:space="preserve">«Длинномерное </w:t>
      </w:r>
      <w:r>
        <w:rPr>
          <w:spacing w:val="-4"/>
        </w:rPr>
        <w:t xml:space="preserve">транспортное </w:t>
      </w:r>
      <w:r>
        <w:rPr>
          <w:spacing w:val="-3"/>
        </w:rPr>
        <w:t xml:space="preserve">средство», </w:t>
      </w:r>
      <w:r>
        <w:rPr>
          <w:spacing w:val="-4"/>
        </w:rPr>
        <w:t xml:space="preserve">«Ограничение скорости», «Перевозка </w:t>
      </w:r>
      <w:r>
        <w:rPr>
          <w:spacing w:val="-3"/>
        </w:rPr>
        <w:t xml:space="preserve">детей».                </w:t>
      </w:r>
      <w:r w:rsidRPr="009B02DC">
        <w:rPr>
          <w:b/>
        </w:rPr>
        <w:t>Ответ: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123"/>
      </w:tblGrid>
      <w:tr w:rsidR="009B02DC" w:rsidTr="00B32843">
        <w:trPr>
          <w:trHeight w:val="1046"/>
        </w:trPr>
        <w:tc>
          <w:tcPr>
            <w:tcW w:w="2448" w:type="dxa"/>
          </w:tcPr>
          <w:p w:rsidR="009B02DC" w:rsidRDefault="009B02DC" w:rsidP="00B32843">
            <w:pPr>
              <w:pStyle w:val="TableParagraph"/>
              <w:spacing w:before="2"/>
              <w:ind w:left="0"/>
              <w:jc w:val="left"/>
              <w:rPr>
                <w:b/>
                <w:sz w:val="2"/>
              </w:rPr>
            </w:pPr>
          </w:p>
          <w:p w:rsidR="009B02DC" w:rsidRDefault="009B02DC" w:rsidP="00B32843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zh-CN" w:bidi="ar-SA"/>
              </w:rPr>
              <w:drawing>
                <wp:inline distT="0" distB="0" distL="0" distR="0" wp14:anchorId="2709E696" wp14:editId="41DFC782">
                  <wp:extent cx="617379" cy="615315"/>
                  <wp:effectExtent l="0" t="0" r="0" b="0"/>
                  <wp:docPr id="5" name="image1.png" descr="ÐÐ°ÑÑÐ¸Ð½ÐºÐ¸ Ð¿Ð¾ Ð·Ð°Ð¿ÑÐ¾ÑÑ Ð¿ÐµÑÐµÐ²Ð¾Ð·ÐºÐ° Ð´ÐµÑÐµÐ¹ Ð·Ð½Ð°Ð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379" cy="615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3" w:type="dxa"/>
          </w:tcPr>
          <w:p w:rsidR="009B02DC" w:rsidRPr="00CE76E1" w:rsidRDefault="00CE76E1" w:rsidP="00B32843">
            <w:pPr>
              <w:pStyle w:val="TableParagraph"/>
              <w:spacing w:before="14"/>
              <w:ind w:left="100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</w:p>
        </w:tc>
      </w:tr>
      <w:tr w:rsidR="009B02DC" w:rsidTr="00B32843">
        <w:trPr>
          <w:trHeight w:val="978"/>
        </w:trPr>
        <w:tc>
          <w:tcPr>
            <w:tcW w:w="2448" w:type="dxa"/>
          </w:tcPr>
          <w:p w:rsidR="009B02DC" w:rsidRDefault="009B02DC" w:rsidP="00B32843">
            <w:pPr>
              <w:pStyle w:val="TableParagraph"/>
              <w:spacing w:before="2"/>
              <w:ind w:left="0"/>
              <w:jc w:val="left"/>
              <w:rPr>
                <w:b/>
                <w:sz w:val="2"/>
              </w:rPr>
            </w:pPr>
          </w:p>
          <w:p w:rsidR="009B02DC" w:rsidRDefault="009B02DC" w:rsidP="00B32843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zh-CN" w:bidi="ar-SA"/>
              </w:rPr>
              <w:drawing>
                <wp:inline distT="0" distB="0" distL="0" distR="0" wp14:anchorId="6F9B5943" wp14:editId="35BC5B1F">
                  <wp:extent cx="581214" cy="579120"/>
                  <wp:effectExtent l="0" t="0" r="0" b="0"/>
                  <wp:docPr id="6" name="image2.jpeg" descr="ÐÐ°ÑÑÐ¸Ð½ÐºÐ¸ Ð¿Ð¾ Ð·Ð°Ð¿ÑÐ¾ÑÑ ÐºÑÑÐ¿Ð½Ð¾Ð³Ð°Ð±Ð°ÑÐ¸ÑÐ½ÑÐ¹ Ð³ÑÑÐ· Ð·Ð½Ð°Ð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214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3" w:type="dxa"/>
          </w:tcPr>
          <w:p w:rsidR="009B02DC" w:rsidRPr="00CE76E1" w:rsidRDefault="00CE76E1" w:rsidP="00B32843">
            <w:pPr>
              <w:pStyle w:val="TableParagraph"/>
              <w:spacing w:before="14"/>
              <w:ind w:left="100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</w:p>
        </w:tc>
      </w:tr>
      <w:tr w:rsidR="009B02DC" w:rsidTr="00B32843">
        <w:trPr>
          <w:trHeight w:val="902"/>
        </w:trPr>
        <w:tc>
          <w:tcPr>
            <w:tcW w:w="2448" w:type="dxa"/>
          </w:tcPr>
          <w:p w:rsidR="009B02DC" w:rsidRDefault="009B02DC" w:rsidP="00B32843">
            <w:pPr>
              <w:pStyle w:val="TableParagraph"/>
              <w:spacing w:before="6"/>
              <w:ind w:left="0"/>
              <w:jc w:val="left"/>
              <w:rPr>
                <w:b/>
                <w:sz w:val="2"/>
              </w:rPr>
            </w:pPr>
          </w:p>
          <w:p w:rsidR="009B02DC" w:rsidRDefault="009B02DC" w:rsidP="00B32843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zh-CN" w:bidi="ar-SA"/>
              </w:rPr>
              <w:drawing>
                <wp:inline distT="0" distB="0" distL="0" distR="0" wp14:anchorId="7ED31134" wp14:editId="024803B6">
                  <wp:extent cx="1179517" cy="533876"/>
                  <wp:effectExtent l="0" t="0" r="0" b="0"/>
                  <wp:docPr id="7" name="image3.png" descr="ÐÐ°ÑÑÐ¸Ð½ÐºÐ¸ Ð¿Ð¾ Ð·Ð°Ð¿ÑÐ¾ÑÑ Ð´Ð»Ð¸Ð½Ð½Ð¾Ð¼ÐµÑÐ½Ð¾Ðµ ÑÑÐ°Ð½ÑÐ¿Ð¾ÑÑÐ½Ð¾Ðµ ÑÑÐµÐ´ÑÑÐ²Ð¾ Ð·Ð½Ð°Ð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517" cy="53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3" w:type="dxa"/>
          </w:tcPr>
          <w:p w:rsidR="009B02DC" w:rsidRPr="00CE76E1" w:rsidRDefault="00CE76E1" w:rsidP="00B32843">
            <w:pPr>
              <w:pStyle w:val="TableParagraph"/>
              <w:spacing w:before="23"/>
              <w:ind w:left="100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</w:p>
        </w:tc>
      </w:tr>
      <w:tr w:rsidR="009B02DC" w:rsidTr="00B32843">
        <w:trPr>
          <w:trHeight w:val="1113"/>
        </w:trPr>
        <w:tc>
          <w:tcPr>
            <w:tcW w:w="2448" w:type="dxa"/>
          </w:tcPr>
          <w:p w:rsidR="009B02DC" w:rsidRDefault="009B02DC" w:rsidP="00B32843">
            <w:pPr>
              <w:pStyle w:val="TableParagraph"/>
              <w:spacing w:before="5"/>
              <w:ind w:left="0"/>
              <w:jc w:val="left"/>
              <w:rPr>
                <w:b/>
                <w:sz w:val="2"/>
              </w:rPr>
            </w:pPr>
          </w:p>
          <w:p w:rsidR="009B02DC" w:rsidRDefault="009B02DC" w:rsidP="00B32843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zh-CN" w:bidi="ar-SA"/>
              </w:rPr>
              <w:drawing>
                <wp:inline distT="0" distB="0" distL="0" distR="0" wp14:anchorId="1D9B50FC" wp14:editId="6A7E885E">
                  <wp:extent cx="658368" cy="658367"/>
                  <wp:effectExtent l="0" t="0" r="0" b="0"/>
                  <wp:docPr id="8" name="image4.jpeg" descr="ÐÐ°ÑÑÐ¸Ð½ÐºÐ¸ Ð¿Ð¾ Ð·Ð°Ð¿ÑÐ¾ÑÑ Ð¾Ð³ÑÐ°Ð½Ð¸ÑÐµÐ½Ð¸Ðµ ÑÐºÐ¾ÑÐ¾ÑÑÐ¸ Ð·Ð½Ð°Ð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68" cy="658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3" w:type="dxa"/>
          </w:tcPr>
          <w:p w:rsidR="009B02DC" w:rsidRPr="00CE76E1" w:rsidRDefault="00CE76E1" w:rsidP="00B32843">
            <w:pPr>
              <w:pStyle w:val="TableParagraph"/>
              <w:spacing w:before="23"/>
              <w:ind w:left="100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</w:p>
        </w:tc>
      </w:tr>
      <w:tr w:rsidR="009B02DC" w:rsidTr="00B32843">
        <w:trPr>
          <w:trHeight w:val="873"/>
        </w:trPr>
        <w:tc>
          <w:tcPr>
            <w:tcW w:w="2448" w:type="dxa"/>
          </w:tcPr>
          <w:p w:rsidR="009B02DC" w:rsidRDefault="009B02DC" w:rsidP="00B32843">
            <w:pPr>
              <w:pStyle w:val="TableParagraph"/>
              <w:spacing w:before="2"/>
              <w:ind w:left="0"/>
              <w:jc w:val="left"/>
              <w:rPr>
                <w:b/>
                <w:sz w:val="2"/>
              </w:rPr>
            </w:pPr>
          </w:p>
          <w:p w:rsidR="009B02DC" w:rsidRDefault="009B02DC" w:rsidP="00B32843">
            <w:pPr>
              <w:pStyle w:val="TableParagraph"/>
              <w:ind w:left="136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zh-CN" w:bidi="ar-SA"/>
              </w:rPr>
              <w:drawing>
                <wp:inline distT="0" distB="0" distL="0" distR="0" wp14:anchorId="42EC11E0" wp14:editId="75769A9C">
                  <wp:extent cx="1124060" cy="519302"/>
                  <wp:effectExtent l="0" t="0" r="0" b="0"/>
                  <wp:docPr id="9" name="image5.png" descr="ÐÐ°ÑÑÐ¸Ð½ÐºÐ¸ Ð¿Ð¾ Ð·Ð°Ð¿ÑÐ¾ÑÑ Ð¾Ð¿Ð°ÑÐ½ÑÐ¹ Ð³ÑÑÐ· Ð·Ð½Ð°Ð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060" cy="519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3" w:type="dxa"/>
          </w:tcPr>
          <w:p w:rsidR="009B02DC" w:rsidRPr="00CE76E1" w:rsidRDefault="00CE76E1" w:rsidP="00B32843">
            <w:pPr>
              <w:pStyle w:val="TableParagraph"/>
              <w:spacing w:before="14"/>
              <w:ind w:left="100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</w:p>
        </w:tc>
      </w:tr>
    </w:tbl>
    <w:p w:rsidR="009B02DC" w:rsidRDefault="009B02DC" w:rsidP="009B02DC">
      <w:pPr>
        <w:pStyle w:val="a5"/>
        <w:spacing w:before="10"/>
        <w:rPr>
          <w:b/>
          <w:sz w:val="27"/>
        </w:rPr>
      </w:pPr>
    </w:p>
    <w:p w:rsidR="009B02DC" w:rsidRPr="00874A90" w:rsidRDefault="009B02DC" w:rsidP="009B02DC">
      <w:pPr>
        <w:spacing w:before="1" w:line="319" w:lineRule="exact"/>
        <w:ind w:left="220"/>
        <w:rPr>
          <w:rFonts w:ascii="Times New Roman" w:hAnsi="Times New Roman" w:cs="Times New Roman"/>
          <w:sz w:val="28"/>
        </w:rPr>
      </w:pPr>
      <w:r w:rsidRPr="00874A90">
        <w:rPr>
          <w:rFonts w:ascii="Times New Roman" w:hAnsi="Times New Roman" w:cs="Times New Roman"/>
          <w:b/>
          <w:sz w:val="28"/>
        </w:rPr>
        <w:t xml:space="preserve">Оценка задания. </w:t>
      </w:r>
      <w:r w:rsidRPr="00874A90">
        <w:rPr>
          <w:rFonts w:ascii="Times New Roman" w:hAnsi="Times New Roman" w:cs="Times New Roman"/>
          <w:sz w:val="28"/>
        </w:rPr>
        <w:t xml:space="preserve">Максимальная оценка за правильно выполненное задание – </w:t>
      </w:r>
      <w:r w:rsidR="00E02995">
        <w:rPr>
          <w:rFonts w:ascii="Times New Roman" w:hAnsi="Times New Roman" w:cs="Times New Roman"/>
          <w:b/>
          <w:sz w:val="28"/>
        </w:rPr>
        <w:t>4</w:t>
      </w:r>
      <w:r w:rsidRPr="00874A90">
        <w:rPr>
          <w:rFonts w:ascii="Times New Roman" w:hAnsi="Times New Roman" w:cs="Times New Roman"/>
          <w:b/>
          <w:sz w:val="28"/>
        </w:rPr>
        <w:t xml:space="preserve">0 баллов, </w:t>
      </w:r>
      <w:r w:rsidRPr="00874A90">
        <w:rPr>
          <w:rFonts w:ascii="Times New Roman" w:hAnsi="Times New Roman" w:cs="Times New Roman"/>
          <w:sz w:val="28"/>
        </w:rPr>
        <w:t xml:space="preserve">при этом:                                                                                               </w:t>
      </w:r>
      <w:r w:rsidRPr="00874A90">
        <w:rPr>
          <w:rFonts w:ascii="Times New Roman" w:hAnsi="Times New Roman" w:cs="Times New Roman"/>
          <w:spacing w:val="-3"/>
          <w:sz w:val="28"/>
        </w:rPr>
        <w:t xml:space="preserve">за </w:t>
      </w:r>
      <w:r w:rsidRPr="00874A90">
        <w:rPr>
          <w:rFonts w:ascii="Times New Roman" w:hAnsi="Times New Roman" w:cs="Times New Roman"/>
          <w:spacing w:val="-6"/>
          <w:sz w:val="28"/>
        </w:rPr>
        <w:t xml:space="preserve">каждое </w:t>
      </w:r>
      <w:r w:rsidRPr="00874A90">
        <w:rPr>
          <w:rFonts w:ascii="Times New Roman" w:hAnsi="Times New Roman" w:cs="Times New Roman"/>
          <w:spacing w:val="-4"/>
          <w:sz w:val="28"/>
        </w:rPr>
        <w:t xml:space="preserve">правильно  </w:t>
      </w:r>
      <w:r w:rsidRPr="00874A90">
        <w:rPr>
          <w:rFonts w:ascii="Times New Roman" w:hAnsi="Times New Roman" w:cs="Times New Roman"/>
          <w:spacing w:val="-7"/>
          <w:sz w:val="28"/>
        </w:rPr>
        <w:t xml:space="preserve">указанное </w:t>
      </w:r>
      <w:r w:rsidRPr="00874A90">
        <w:rPr>
          <w:rFonts w:ascii="Times New Roman" w:hAnsi="Times New Roman" w:cs="Times New Roman"/>
          <w:spacing w:val="-6"/>
          <w:sz w:val="28"/>
        </w:rPr>
        <w:t xml:space="preserve">смысловое соответствие </w:t>
      </w:r>
      <w:r w:rsidRPr="00874A90">
        <w:rPr>
          <w:rFonts w:ascii="Times New Roman" w:hAnsi="Times New Roman" w:cs="Times New Roman"/>
          <w:spacing w:val="-5"/>
          <w:sz w:val="28"/>
        </w:rPr>
        <w:t>начисляется</w:t>
      </w:r>
      <w:r w:rsidRPr="00874A90">
        <w:rPr>
          <w:rFonts w:ascii="Times New Roman" w:hAnsi="Times New Roman" w:cs="Times New Roman"/>
          <w:spacing w:val="-4"/>
          <w:sz w:val="28"/>
        </w:rPr>
        <w:t xml:space="preserve"> </w:t>
      </w:r>
      <w:r w:rsidRPr="00874A90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 xml:space="preserve">                      </w:t>
      </w:r>
      <w:r w:rsidR="00E0299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40C">
        <w:rPr>
          <w:rFonts w:ascii="Times New Roman" w:hAnsi="Times New Roman" w:cs="Times New Roman"/>
          <w:b/>
          <w:sz w:val="28"/>
          <w:szCs w:val="28"/>
        </w:rPr>
        <w:t>баллов</w:t>
      </w:r>
      <w:r w:rsidRPr="00874A90">
        <w:rPr>
          <w:rFonts w:ascii="Times New Roman" w:hAnsi="Times New Roman" w:cs="Times New Roman"/>
          <w:b/>
          <w:sz w:val="28"/>
          <w:szCs w:val="28"/>
        </w:rPr>
        <w:t>;</w:t>
      </w:r>
      <w:r w:rsidRPr="00874A90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при отсутствии правильных ответов баллы не</w:t>
      </w:r>
      <w:r w:rsidRPr="00874A90">
        <w:rPr>
          <w:rFonts w:ascii="Times New Roman" w:hAnsi="Times New Roman" w:cs="Times New Roman"/>
          <w:spacing w:val="-2"/>
          <w:sz w:val="28"/>
        </w:rPr>
        <w:t xml:space="preserve"> </w:t>
      </w:r>
      <w:r w:rsidRPr="00874A90">
        <w:rPr>
          <w:rFonts w:ascii="Times New Roman" w:hAnsi="Times New Roman" w:cs="Times New Roman"/>
          <w:sz w:val="28"/>
        </w:rPr>
        <w:t>начисляются.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9B02DC" w:rsidRPr="0068607C" w:rsidTr="00B32843">
        <w:tc>
          <w:tcPr>
            <w:tcW w:w="4677" w:type="dxa"/>
          </w:tcPr>
          <w:p w:rsidR="009B02DC" w:rsidRPr="009B02DC" w:rsidRDefault="009B02DC" w:rsidP="00B328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9B02DC"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  <w:t>Максимальное количество баллов</w:t>
            </w:r>
            <w:r w:rsidRPr="009B02DC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4786" w:type="dxa"/>
          </w:tcPr>
          <w:p w:rsidR="009B02DC" w:rsidRPr="009B02DC" w:rsidRDefault="00E02995" w:rsidP="00B32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4</w:t>
            </w:r>
            <w:r w:rsidR="009B02DC" w:rsidRPr="009B02D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0 баллов</w:t>
            </w:r>
          </w:p>
        </w:tc>
      </w:tr>
      <w:tr w:rsidR="009B02DC" w:rsidRPr="0068607C" w:rsidTr="00B32843">
        <w:tc>
          <w:tcPr>
            <w:tcW w:w="4677" w:type="dxa"/>
          </w:tcPr>
          <w:p w:rsidR="009B02DC" w:rsidRPr="0068607C" w:rsidRDefault="009B02DC" w:rsidP="00B32843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Фактическое количество баллов</w:t>
            </w:r>
          </w:p>
        </w:tc>
        <w:tc>
          <w:tcPr>
            <w:tcW w:w="4786" w:type="dxa"/>
          </w:tcPr>
          <w:p w:rsidR="009B02DC" w:rsidRPr="0068607C" w:rsidRDefault="009B02DC" w:rsidP="00B3284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9B02DC" w:rsidRPr="0068607C" w:rsidRDefault="009B02DC" w:rsidP="009B0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02DC" w:rsidRPr="009B02DC" w:rsidRDefault="009B02DC" w:rsidP="009B02DC">
      <w:pPr>
        <w:spacing w:before="120"/>
        <w:ind w:right="270"/>
        <w:rPr>
          <w:rFonts w:ascii="Times New Roman" w:hAnsi="Times New Roman" w:cs="Times New Roman"/>
          <w:b/>
          <w:sz w:val="28"/>
          <w:szCs w:val="28"/>
        </w:rPr>
      </w:pPr>
      <w:r w:rsidRPr="00874A90">
        <w:rPr>
          <w:rFonts w:ascii="Times New Roman" w:hAnsi="Times New Roman" w:cs="Times New Roman"/>
          <w:b/>
          <w:i/>
          <w:sz w:val="28"/>
          <w:szCs w:val="28"/>
        </w:rPr>
        <w:t xml:space="preserve">2.  </w:t>
      </w:r>
      <w:r w:rsidRPr="00874A90">
        <w:rPr>
          <w:rFonts w:ascii="Times New Roman" w:hAnsi="Times New Roman" w:cs="Times New Roman"/>
          <w:b/>
          <w:sz w:val="28"/>
          <w:szCs w:val="28"/>
        </w:rPr>
        <w:t>Вам позвонили с неизвестного номера с просьбой о помощи близкому человеку.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Pr="00874A90">
        <w:rPr>
          <w:rFonts w:ascii="Times New Roman" w:hAnsi="Times New Roman" w:cs="Times New Roman"/>
          <w:sz w:val="28"/>
          <w:szCs w:val="28"/>
        </w:rPr>
        <w:t xml:space="preserve">Опишите порядок Ваших действий, рекомендованный МВД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A90">
        <w:rPr>
          <w:rFonts w:ascii="Times New Roman" w:hAnsi="Times New Roman" w:cs="Times New Roman"/>
          <w:sz w:val="28"/>
          <w:szCs w:val="28"/>
        </w:rPr>
        <w:t>РФ.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E76E1">
        <w:rPr>
          <w:rFonts w:ascii="Times New Roman" w:hAnsi="Times New Roman" w:cs="Times New Roman"/>
          <w:sz w:val="28"/>
          <w:szCs w:val="28"/>
        </w:rPr>
        <w:t xml:space="preserve">  Ответ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9B02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E76E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B02DC">
        <w:rPr>
          <w:rFonts w:ascii="Times New Roman" w:hAnsi="Times New Roman" w:cs="Times New Roman"/>
          <w:sz w:val="28"/>
          <w:szCs w:val="28"/>
        </w:rPr>
        <w:t>2.</w:t>
      </w:r>
      <w:r w:rsidR="00CE76E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9B02DC">
        <w:rPr>
          <w:rFonts w:ascii="Times New Roman" w:hAnsi="Times New Roman" w:cs="Times New Roman"/>
          <w:sz w:val="28"/>
          <w:szCs w:val="28"/>
        </w:rPr>
        <w:t>3.</w:t>
      </w:r>
      <w:r w:rsidR="00CE76E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CE76E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4</w:t>
      </w:r>
      <w:r w:rsidRPr="00874A90">
        <w:rPr>
          <w:rFonts w:ascii="Times New Roman" w:hAnsi="Times New Roman" w:cs="Times New Roman"/>
          <w:sz w:val="28"/>
          <w:szCs w:val="28"/>
        </w:rPr>
        <w:t>.</w:t>
      </w:r>
      <w:r w:rsidR="00CE76E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9B02DC" w:rsidRPr="00874A90" w:rsidRDefault="009B02DC" w:rsidP="009B02DC">
      <w:pPr>
        <w:spacing w:before="241" w:line="322" w:lineRule="exact"/>
        <w:rPr>
          <w:rFonts w:ascii="Times New Roman" w:hAnsi="Times New Roman" w:cs="Times New Roman"/>
          <w:sz w:val="28"/>
          <w:szCs w:val="28"/>
        </w:rPr>
      </w:pPr>
      <w:r w:rsidRPr="00874A90">
        <w:rPr>
          <w:rFonts w:ascii="Times New Roman" w:hAnsi="Times New Roman" w:cs="Times New Roman"/>
          <w:b/>
          <w:sz w:val="28"/>
          <w:szCs w:val="28"/>
        </w:rPr>
        <w:t xml:space="preserve">Оценка задания. </w:t>
      </w:r>
      <w:r w:rsidRPr="00874A90">
        <w:rPr>
          <w:rFonts w:ascii="Times New Roman" w:hAnsi="Times New Roman" w:cs="Times New Roman"/>
          <w:sz w:val="28"/>
          <w:szCs w:val="28"/>
        </w:rPr>
        <w:t>Максимальная оценка за правильно выполненное задание –</w:t>
      </w:r>
      <w:r w:rsidR="006460E3" w:rsidRPr="006460E3">
        <w:rPr>
          <w:rFonts w:ascii="Times New Roman" w:hAnsi="Times New Roman" w:cs="Times New Roman"/>
          <w:b/>
          <w:sz w:val="28"/>
          <w:szCs w:val="28"/>
        </w:rPr>
        <w:t>16</w:t>
      </w:r>
      <w:r w:rsidRPr="00874A90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Pr="00874A90">
        <w:rPr>
          <w:rFonts w:ascii="Times New Roman" w:hAnsi="Times New Roman" w:cs="Times New Roman"/>
          <w:sz w:val="28"/>
          <w:szCs w:val="28"/>
        </w:rPr>
        <w:t>, при этом:</w:t>
      </w:r>
    </w:p>
    <w:p w:rsidR="009B02DC" w:rsidRPr="00874A90" w:rsidRDefault="009B02DC" w:rsidP="009B02DC">
      <w:pPr>
        <w:widowControl w:val="0"/>
        <w:tabs>
          <w:tab w:val="left" w:pos="952"/>
        </w:tabs>
        <w:autoSpaceDE w:val="0"/>
        <w:autoSpaceDN w:val="0"/>
        <w:spacing w:before="120" w:after="0" w:line="240" w:lineRule="auto"/>
        <w:ind w:right="2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4A90">
        <w:rPr>
          <w:rFonts w:ascii="Times New Roman" w:hAnsi="Times New Roman" w:cs="Times New Roman"/>
          <w:sz w:val="28"/>
          <w:szCs w:val="28"/>
        </w:rPr>
        <w:t xml:space="preserve">за каждый правильно указанный пункт, описанный в варианте ответа, начисляется по </w:t>
      </w:r>
      <w:r w:rsidR="006460E3" w:rsidRPr="006460E3">
        <w:rPr>
          <w:rFonts w:ascii="Times New Roman" w:hAnsi="Times New Roman" w:cs="Times New Roman"/>
          <w:b/>
          <w:sz w:val="28"/>
          <w:szCs w:val="28"/>
        </w:rPr>
        <w:t>4</w:t>
      </w:r>
      <w:r w:rsidRPr="00874A90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874A90">
        <w:rPr>
          <w:rFonts w:ascii="Times New Roman" w:hAnsi="Times New Roman" w:cs="Times New Roman"/>
          <w:b/>
          <w:sz w:val="28"/>
          <w:szCs w:val="28"/>
        </w:rPr>
        <w:t>балла</w:t>
      </w:r>
      <w:r w:rsidRPr="00874A90">
        <w:rPr>
          <w:rFonts w:ascii="Times New Roman" w:hAnsi="Times New Roman" w:cs="Times New Roman"/>
          <w:sz w:val="28"/>
          <w:szCs w:val="28"/>
        </w:rPr>
        <w:t>;</w:t>
      </w:r>
    </w:p>
    <w:p w:rsidR="009B02DC" w:rsidRPr="00874A90" w:rsidRDefault="009B02DC" w:rsidP="009B02DC">
      <w:pPr>
        <w:widowControl w:val="0"/>
        <w:tabs>
          <w:tab w:val="left" w:pos="952"/>
        </w:tabs>
        <w:autoSpaceDE w:val="0"/>
        <w:autoSpaceDN w:val="0"/>
        <w:spacing w:after="0" w:line="240" w:lineRule="auto"/>
        <w:ind w:right="2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4A90">
        <w:rPr>
          <w:rFonts w:ascii="Times New Roman" w:hAnsi="Times New Roman" w:cs="Times New Roman"/>
          <w:sz w:val="28"/>
          <w:szCs w:val="28"/>
        </w:rPr>
        <w:t xml:space="preserve"> (возможно использование слов-синонимов или же словосочетаний, близких по смыслу, не искажающих смысл</w:t>
      </w:r>
      <w:r w:rsidRPr="00874A9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4A90">
        <w:rPr>
          <w:rFonts w:ascii="Times New Roman" w:hAnsi="Times New Roman" w:cs="Times New Roman"/>
          <w:sz w:val="28"/>
          <w:szCs w:val="28"/>
        </w:rPr>
        <w:t>действий);</w:t>
      </w:r>
    </w:p>
    <w:p w:rsidR="009B02DC" w:rsidRPr="00874A90" w:rsidRDefault="009B02DC" w:rsidP="009B02DC">
      <w:pPr>
        <w:widowControl w:val="0"/>
        <w:tabs>
          <w:tab w:val="left" w:pos="952"/>
        </w:tabs>
        <w:autoSpaceDE w:val="0"/>
        <w:autoSpaceDN w:val="0"/>
        <w:spacing w:after="0" w:line="341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4A90">
        <w:rPr>
          <w:rFonts w:ascii="Times New Roman" w:hAnsi="Times New Roman" w:cs="Times New Roman"/>
          <w:sz w:val="28"/>
          <w:szCs w:val="28"/>
        </w:rPr>
        <w:t>при отсутствии правильных ответов баллы не</w:t>
      </w:r>
      <w:r w:rsidRPr="00874A9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74A90">
        <w:rPr>
          <w:rFonts w:ascii="Times New Roman" w:hAnsi="Times New Roman" w:cs="Times New Roman"/>
          <w:sz w:val="28"/>
          <w:szCs w:val="28"/>
        </w:rPr>
        <w:t>начисляются.</w:t>
      </w:r>
    </w:p>
    <w:p w:rsidR="009B02DC" w:rsidRPr="000B2CCC" w:rsidRDefault="009B02DC" w:rsidP="009B0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9B02DC" w:rsidRPr="0068607C" w:rsidTr="00B32843">
        <w:tc>
          <w:tcPr>
            <w:tcW w:w="4677" w:type="dxa"/>
          </w:tcPr>
          <w:p w:rsidR="009B02DC" w:rsidRPr="009B02DC" w:rsidRDefault="009B02DC" w:rsidP="00B32843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</w:pPr>
            <w:r w:rsidRPr="009B02DC"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  <w:t xml:space="preserve">Максимальное количество баллов </w:t>
            </w:r>
          </w:p>
        </w:tc>
        <w:tc>
          <w:tcPr>
            <w:tcW w:w="4786" w:type="dxa"/>
          </w:tcPr>
          <w:p w:rsidR="009B02DC" w:rsidRPr="00874A90" w:rsidRDefault="006460E3" w:rsidP="00B32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ru-RU"/>
              </w:rPr>
              <w:t>16</w:t>
            </w:r>
            <w:r w:rsidR="009B02DC" w:rsidRPr="00874A90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 балл</w:t>
            </w:r>
          </w:p>
        </w:tc>
      </w:tr>
      <w:tr w:rsidR="009B02DC" w:rsidRPr="0068607C" w:rsidTr="00B32843">
        <w:tc>
          <w:tcPr>
            <w:tcW w:w="4677" w:type="dxa"/>
          </w:tcPr>
          <w:p w:rsidR="009B02DC" w:rsidRPr="0068607C" w:rsidRDefault="009B02DC" w:rsidP="00B32843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68607C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Фактическое количество баллов</w:t>
            </w:r>
          </w:p>
        </w:tc>
        <w:tc>
          <w:tcPr>
            <w:tcW w:w="4786" w:type="dxa"/>
          </w:tcPr>
          <w:p w:rsidR="009B02DC" w:rsidRPr="0068607C" w:rsidRDefault="009B02DC" w:rsidP="00B328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</w:tr>
    </w:tbl>
    <w:p w:rsidR="009B02DC" w:rsidRDefault="009B02DC" w:rsidP="009B02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9B02DC" w:rsidRPr="00FF7D36" w:rsidRDefault="006E0E3A" w:rsidP="00E543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43D3">
        <w:rPr>
          <w:rFonts w:ascii="Times New Roman" w:hAnsi="Times New Roman" w:cs="Times New Roman"/>
          <w:b/>
          <w:spacing w:val="20"/>
          <w:sz w:val="28"/>
          <w:szCs w:val="28"/>
          <w:lang w:eastAsia="ru-RU"/>
        </w:rPr>
        <w:t>ЗАДАНИЕ 3</w:t>
      </w:r>
      <w:r w:rsidR="009B02DC" w:rsidRPr="00FF7D36">
        <w:rPr>
          <w:rFonts w:ascii="Times New Roman" w:hAnsi="Times New Roman" w:cs="Times New Roman"/>
          <w:b/>
          <w:spacing w:val="20"/>
          <w:sz w:val="28"/>
          <w:szCs w:val="28"/>
          <w:lang w:eastAsia="ru-RU"/>
        </w:rPr>
        <w:t>.</w:t>
      </w:r>
      <w:r w:rsidR="009B02DC" w:rsidRPr="00FF7D36">
        <w:rPr>
          <w:rFonts w:ascii="Times New Roman" w:hAnsi="Times New Roman" w:cs="Times New Roman"/>
          <w:b/>
          <w:spacing w:val="-4"/>
          <w:sz w:val="28"/>
          <w:szCs w:val="28"/>
          <w:lang w:eastAsia="ru-RU"/>
        </w:rPr>
        <w:t xml:space="preserve"> Вы пришли после прогулки домой, разделись и пошли мыть</w:t>
      </w:r>
      <w:r w:rsidR="009B02DC" w:rsidRPr="00FF7D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руки. Включив свет в ванной комнате, видите, что из вентиля с горячей водой фонтанирует (вытекает) вода, её уже достаточно много на полу, и она постепенно прибывает. Определите последовательность Ваших действий, проставив в кружках цифры</w:t>
      </w:r>
      <w:r w:rsidR="00FF7D3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9B02DC" w:rsidRPr="00FF7D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B02DC" w:rsidRPr="00A242B4" w:rsidRDefault="0066341B" w:rsidP="009B02DC">
      <w:pPr>
        <w:spacing w:after="0" w:line="240" w:lineRule="auto"/>
        <w:jc w:val="both"/>
        <w:rPr>
          <w:rFonts w:ascii="Times New Roman" w:hAnsi="Times New Roman"/>
          <w:b/>
          <w:sz w:val="26"/>
          <w:szCs w:val="24"/>
          <w:lang w:eastAsia="ru-RU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78F0C4" wp14:editId="00B99C72">
                <wp:simplePos x="0" y="0"/>
                <wp:positionH relativeFrom="column">
                  <wp:posOffset>-228600</wp:posOffset>
                </wp:positionH>
                <wp:positionV relativeFrom="paragraph">
                  <wp:posOffset>635</wp:posOffset>
                </wp:positionV>
                <wp:extent cx="342900" cy="342900"/>
                <wp:effectExtent l="0" t="0" r="19050" b="1905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2843" w:rsidRPr="001610D6" w:rsidRDefault="00E543D3" w:rsidP="009B02D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78F0C4" id="Овал 3" o:spid="_x0000_s1026" style="position:absolute;left:0;text-align:left;margin-left:-18pt;margin-top:.05pt;width:27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">
                <v:textbox>
                  <w:txbxContent>
                    <w:p w:rsidR="00B32843" w:rsidRPr="001610D6" w:rsidRDefault="00E543D3" w:rsidP="009B02D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B1044A" wp14:editId="6FFE5AD4">
                <wp:simplePos x="0" y="0"/>
                <wp:positionH relativeFrom="column">
                  <wp:posOffset>2857500</wp:posOffset>
                </wp:positionH>
                <wp:positionV relativeFrom="paragraph">
                  <wp:posOffset>1905</wp:posOffset>
                </wp:positionV>
                <wp:extent cx="342900" cy="342900"/>
                <wp:effectExtent l="0" t="0" r="19050" b="1905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2843" w:rsidRPr="001610D6" w:rsidRDefault="00E543D3" w:rsidP="009B02D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B1044A" id="Овал 2" o:spid="_x0000_s1027" style="position:absolute;left:0;text-align:left;margin-left:225pt;margin-top:.15pt;width:27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">
                <v:textbox>
                  <w:txbxContent>
                    <w:p w:rsidR="00B32843" w:rsidRPr="001610D6" w:rsidRDefault="00E543D3" w:rsidP="009B02D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EF6FF4" wp14:editId="7BA69DB5">
                <wp:simplePos x="0" y="0"/>
                <wp:positionH relativeFrom="column">
                  <wp:posOffset>110490</wp:posOffset>
                </wp:positionH>
                <wp:positionV relativeFrom="paragraph">
                  <wp:posOffset>159385</wp:posOffset>
                </wp:positionV>
                <wp:extent cx="2514600" cy="733425"/>
                <wp:effectExtent l="0" t="0" r="19050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843" w:rsidRPr="00361838" w:rsidRDefault="00E543D3" w:rsidP="009B02DC">
                            <w:r w:rsidRPr="00FF7D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Отключить электричество и перекрыть воду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EF6FF4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8" type="#_x0000_t202" style="position:absolute;left:0;text-align:left;margin-left:8.7pt;margin-top:12.55pt;width:198pt;height:5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">
                <v:textbox>
                  <w:txbxContent>
                    <w:p w:rsidR="00B32843" w:rsidRPr="00361838" w:rsidRDefault="00E543D3" w:rsidP="009B02DC">
                      <w:r w:rsidRPr="00FF7D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Отключить электричество и перекрыть воду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FD2031" wp14:editId="26C8BFF5">
                <wp:simplePos x="0" y="0"/>
                <wp:positionH relativeFrom="column">
                  <wp:posOffset>3110865</wp:posOffset>
                </wp:positionH>
                <wp:positionV relativeFrom="paragraph">
                  <wp:posOffset>159385</wp:posOffset>
                </wp:positionV>
                <wp:extent cx="3057525" cy="733425"/>
                <wp:effectExtent l="0" t="0" r="28575" b="285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41B" w:rsidRPr="00FF7D36" w:rsidRDefault="0066341B" w:rsidP="0066341B">
                            <w:pPr>
                              <w:spacing w:after="0" w:line="240" w:lineRule="auto"/>
                              <w:outlineLv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F7D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Позвонить в диспетчерскую</w:t>
                            </w:r>
                          </w:p>
                          <w:p w:rsidR="0066341B" w:rsidRPr="00FF7D36" w:rsidRDefault="0066341B" w:rsidP="0066341B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F7D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ремонтно-эксплуатационного управления и вызвать специалистов</w:t>
                            </w:r>
                          </w:p>
                          <w:p w:rsidR="00B32843" w:rsidRPr="00361838" w:rsidRDefault="00B32843" w:rsidP="009B02DC">
                            <w:pPr>
                              <w:ind w:right="829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D2031" id="Поле 4" o:spid="_x0000_s1029" type="#_x0000_t202" style="position:absolute;left:0;text-align:left;margin-left:244.95pt;margin-top:12.55pt;width:240.75pt;height:5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">
                <v:textbox>
                  <w:txbxContent>
                    <w:p w:rsidR="0066341B" w:rsidRPr="00FF7D36" w:rsidRDefault="0066341B" w:rsidP="0066341B">
                      <w:pPr>
                        <w:spacing w:after="0" w:line="240" w:lineRule="auto"/>
                        <w:outlineLv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F7D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Позвонить в диспетчерскую</w:t>
                      </w:r>
                    </w:p>
                    <w:p w:rsidR="0066341B" w:rsidRPr="00FF7D36" w:rsidRDefault="0066341B" w:rsidP="0066341B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F7D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ремонтно-эксплуатационного управления и вызвать специалистов</w:t>
                      </w:r>
                    </w:p>
                    <w:p w:rsidR="00B32843" w:rsidRPr="00361838" w:rsidRDefault="00B32843" w:rsidP="009B02DC">
                      <w:pPr>
                        <w:ind w:right="829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9B02DC" w:rsidRPr="00A242B4" w:rsidRDefault="009B02DC" w:rsidP="009B02DC">
      <w:pPr>
        <w:spacing w:after="0" w:line="240" w:lineRule="auto"/>
        <w:ind w:firstLine="720"/>
        <w:jc w:val="both"/>
        <w:rPr>
          <w:rFonts w:ascii="Arial" w:hAnsi="Arial"/>
          <w:sz w:val="16"/>
          <w:szCs w:val="16"/>
          <w:lang w:eastAsia="ru-RU"/>
        </w:rPr>
      </w:pPr>
    </w:p>
    <w:p w:rsidR="009B02DC" w:rsidRPr="00A242B4" w:rsidRDefault="009B02DC" w:rsidP="009B02DC">
      <w:pPr>
        <w:spacing w:after="120" w:line="240" w:lineRule="auto"/>
        <w:ind w:left="283"/>
        <w:rPr>
          <w:rFonts w:ascii="Times New Roman" w:hAnsi="Times New Roman"/>
          <w:spacing w:val="20"/>
          <w:sz w:val="26"/>
          <w:szCs w:val="26"/>
          <w:lang w:eastAsia="ru-RU"/>
        </w:rPr>
      </w:pPr>
    </w:p>
    <w:p w:rsidR="009B02DC" w:rsidRPr="00A242B4" w:rsidRDefault="009B02DC" w:rsidP="009B02DC">
      <w:pPr>
        <w:spacing w:after="120" w:line="240" w:lineRule="auto"/>
        <w:ind w:left="283"/>
        <w:rPr>
          <w:rFonts w:ascii="Times New Roman" w:hAnsi="Times New Roman"/>
          <w:spacing w:val="20"/>
          <w:sz w:val="26"/>
          <w:szCs w:val="26"/>
          <w:lang w:eastAsia="ru-RU"/>
        </w:rPr>
      </w:pPr>
    </w:p>
    <w:p w:rsidR="009B02DC" w:rsidRPr="00A242B4" w:rsidRDefault="009B02DC" w:rsidP="009B02DC">
      <w:pPr>
        <w:spacing w:after="120" w:line="240" w:lineRule="auto"/>
        <w:ind w:left="283"/>
        <w:rPr>
          <w:rFonts w:ascii="Times New Roman" w:hAnsi="Times New Roman"/>
          <w:spacing w:val="20"/>
          <w:sz w:val="26"/>
          <w:szCs w:val="26"/>
          <w:lang w:eastAsia="ru-RU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191135</wp:posOffset>
                </wp:positionV>
                <wp:extent cx="342900" cy="342900"/>
                <wp:effectExtent l="0" t="0" r="19050" b="19050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2843" w:rsidRPr="001610D6" w:rsidRDefault="00E543D3" w:rsidP="009B02D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30" style="position:absolute;left:0;text-align:left;margin-left:66.75pt;margin-top:15.05pt;width:27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">
                <v:textbox>
                  <w:txbxContent>
                    <w:p w:rsidR="00B32843" w:rsidRPr="001610D6" w:rsidRDefault="00E543D3" w:rsidP="009B02D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9B02DC" w:rsidRPr="00A242B4" w:rsidRDefault="009B02DC" w:rsidP="009B02DC">
      <w:pPr>
        <w:spacing w:after="120" w:line="240" w:lineRule="auto"/>
        <w:ind w:left="283"/>
        <w:rPr>
          <w:rFonts w:ascii="Times New Roman" w:hAnsi="Times New Roman"/>
          <w:spacing w:val="20"/>
          <w:sz w:val="26"/>
          <w:szCs w:val="26"/>
          <w:lang w:eastAsia="ru-RU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46990</wp:posOffset>
                </wp:positionV>
                <wp:extent cx="4248150" cy="704850"/>
                <wp:effectExtent l="0" t="0" r="19050" b="1905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41B" w:rsidRPr="00FF7D36" w:rsidRDefault="00CE76E1" w:rsidP="0066341B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341B" w:rsidRPr="00FF7D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местах протечек поставить тазы или ведра, обмотать места протечек тканью и как можно скорее начать убирать </w:t>
                            </w:r>
                          </w:p>
                          <w:p w:rsidR="00B32843" w:rsidRPr="00FF7D36" w:rsidRDefault="00B32843" w:rsidP="009B02DC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32843" w:rsidRPr="00FF7D36" w:rsidRDefault="00CE76E1" w:rsidP="009B02DC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32843" w:rsidRPr="00361838" w:rsidRDefault="00B32843" w:rsidP="009B02D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1" type="#_x0000_t202" style="position:absolute;left:0;text-align:left;margin-left:80.7pt;margin-top:3.7pt;width:334.5pt;height:5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">
                <v:textbox>
                  <w:txbxContent>
                    <w:p w:rsidR="0066341B" w:rsidRPr="00FF7D36" w:rsidRDefault="00CE76E1" w:rsidP="0066341B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66341B" w:rsidRPr="00FF7D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местах протечек поставить тазы или ведра, обмотать места протечек тканью и как можно скорее начать убирать </w:t>
                      </w:r>
                    </w:p>
                    <w:p w:rsidR="00B32843" w:rsidRPr="00FF7D36" w:rsidRDefault="00B32843" w:rsidP="009B02DC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32843" w:rsidRPr="00FF7D36" w:rsidRDefault="00CE76E1" w:rsidP="009B02DC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32843" w:rsidRPr="00361838" w:rsidRDefault="00B32843" w:rsidP="009B02D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9B02DC" w:rsidRPr="00A242B4" w:rsidRDefault="009B02DC" w:rsidP="009B02DC">
      <w:pPr>
        <w:spacing w:after="120" w:line="240" w:lineRule="auto"/>
        <w:ind w:left="283"/>
        <w:rPr>
          <w:rFonts w:ascii="Times New Roman" w:hAnsi="Times New Roman"/>
          <w:spacing w:val="20"/>
          <w:sz w:val="26"/>
          <w:szCs w:val="26"/>
          <w:lang w:eastAsia="ru-RU"/>
        </w:rPr>
      </w:pPr>
    </w:p>
    <w:p w:rsidR="009B02DC" w:rsidRPr="00A242B4" w:rsidRDefault="009B02DC" w:rsidP="009B02DC">
      <w:pPr>
        <w:spacing w:after="120" w:line="240" w:lineRule="auto"/>
        <w:ind w:left="283"/>
        <w:rPr>
          <w:rFonts w:ascii="Times New Roman" w:hAnsi="Times New Roman"/>
          <w:spacing w:val="20"/>
          <w:sz w:val="26"/>
          <w:szCs w:val="26"/>
          <w:lang w:eastAsia="ru-RU"/>
        </w:rPr>
      </w:pPr>
    </w:p>
    <w:p w:rsidR="009B02DC" w:rsidRPr="00A242B4" w:rsidRDefault="009B02DC" w:rsidP="009B02DC">
      <w:pPr>
        <w:spacing w:after="120" w:line="240" w:lineRule="auto"/>
        <w:ind w:left="283"/>
        <w:rPr>
          <w:rFonts w:ascii="Times New Roman" w:hAnsi="Times New Roman"/>
          <w:spacing w:val="20"/>
          <w:sz w:val="26"/>
          <w:szCs w:val="26"/>
          <w:lang w:eastAsia="ru-RU"/>
        </w:rPr>
      </w:pPr>
    </w:p>
    <w:p w:rsidR="009B02DC" w:rsidRPr="00FF7D36" w:rsidRDefault="009B02DC" w:rsidP="009B02DC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D36">
        <w:rPr>
          <w:rFonts w:ascii="Times New Roman" w:hAnsi="Times New Roman" w:cs="Times New Roman"/>
          <w:b/>
          <w:spacing w:val="-7"/>
          <w:sz w:val="28"/>
          <w:szCs w:val="28"/>
          <w:lang w:eastAsia="ru-RU"/>
        </w:rPr>
        <w:t>Оценка задания.</w:t>
      </w:r>
      <w:r w:rsidRPr="00FF7D36">
        <w:rPr>
          <w:rFonts w:ascii="Times New Roman" w:hAnsi="Times New Roman" w:cs="Times New Roman"/>
          <w:spacing w:val="-7"/>
          <w:sz w:val="28"/>
          <w:szCs w:val="28"/>
          <w:lang w:eastAsia="ru-RU"/>
        </w:rPr>
        <w:t xml:space="preserve"> Максимальная оценка за правильно выполненное задание – </w:t>
      </w:r>
      <w:r w:rsidR="00E02995">
        <w:rPr>
          <w:rFonts w:ascii="Times New Roman" w:hAnsi="Times New Roman" w:cs="Times New Roman"/>
          <w:b/>
          <w:iCs/>
          <w:spacing w:val="-7"/>
          <w:sz w:val="28"/>
          <w:szCs w:val="28"/>
          <w:lang w:eastAsia="ru-RU"/>
        </w:rPr>
        <w:t>30</w:t>
      </w:r>
      <w:r w:rsidRPr="00FF7D36">
        <w:rPr>
          <w:rFonts w:ascii="Times New Roman" w:hAnsi="Times New Roman" w:cs="Times New Roman"/>
          <w:b/>
          <w:iCs/>
          <w:spacing w:val="-7"/>
          <w:sz w:val="28"/>
          <w:szCs w:val="28"/>
          <w:lang w:eastAsia="ru-RU"/>
        </w:rPr>
        <w:t xml:space="preserve"> балла</w:t>
      </w:r>
      <w:r w:rsidRPr="00FF7D3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F7D36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F72B12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За каждый правильный ответ </w:t>
      </w:r>
      <w:r w:rsidR="00E02995">
        <w:rPr>
          <w:rFonts w:ascii="Times New Roman" w:hAnsi="Times New Roman" w:cs="Times New Roman"/>
          <w:b/>
          <w:kern w:val="28"/>
          <w:sz w:val="28"/>
          <w:szCs w:val="28"/>
          <w:lang w:eastAsia="ru-RU"/>
        </w:rPr>
        <w:t>10</w:t>
      </w:r>
      <w:r w:rsidR="00F72B12" w:rsidRPr="00F72B12">
        <w:rPr>
          <w:rFonts w:ascii="Times New Roman" w:hAnsi="Times New Roman" w:cs="Times New Roman"/>
          <w:b/>
          <w:kern w:val="28"/>
          <w:sz w:val="28"/>
          <w:szCs w:val="28"/>
          <w:lang w:eastAsia="ru-RU"/>
        </w:rPr>
        <w:t xml:space="preserve"> баллов</w:t>
      </w:r>
      <w:r w:rsidR="00F72B12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. </w:t>
      </w:r>
      <w:r w:rsidRPr="00FF7D36">
        <w:rPr>
          <w:rFonts w:ascii="Times New Roman" w:hAnsi="Times New Roman" w:cs="Times New Roman"/>
          <w:kern w:val="28"/>
          <w:sz w:val="28"/>
          <w:szCs w:val="28"/>
          <w:lang w:eastAsia="ru-RU"/>
        </w:rPr>
        <w:t>Если  ответ не верен, или не указан, баллы за задание не начисляются</w:t>
      </w:r>
      <w:r w:rsidRPr="00FF7D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FF7D36" w:rsidRPr="003149FD" w:rsidTr="00733891">
        <w:tc>
          <w:tcPr>
            <w:tcW w:w="4677" w:type="dxa"/>
          </w:tcPr>
          <w:p w:rsidR="00FF7D36" w:rsidRPr="003149FD" w:rsidRDefault="00FF7D36" w:rsidP="00733891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</w:pPr>
            <w:r w:rsidRPr="003149FD"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  <w:t xml:space="preserve">Максимальное количество баллов </w:t>
            </w:r>
          </w:p>
        </w:tc>
        <w:tc>
          <w:tcPr>
            <w:tcW w:w="4786" w:type="dxa"/>
          </w:tcPr>
          <w:p w:rsidR="00FF7D36" w:rsidRPr="003149FD" w:rsidRDefault="00E02995" w:rsidP="00733891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  <w:t>30</w:t>
            </w:r>
            <w:r w:rsidR="006460E3"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  <w:t xml:space="preserve"> баллов</w:t>
            </w:r>
          </w:p>
        </w:tc>
      </w:tr>
      <w:tr w:rsidR="00FF7D36" w:rsidRPr="001E6C02" w:rsidTr="00733891">
        <w:tc>
          <w:tcPr>
            <w:tcW w:w="4677" w:type="dxa"/>
          </w:tcPr>
          <w:p w:rsidR="00FF7D36" w:rsidRPr="001E6C02" w:rsidRDefault="00FF7D36" w:rsidP="00733891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1E6C02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Фактическое количество баллов</w:t>
            </w:r>
          </w:p>
        </w:tc>
        <w:tc>
          <w:tcPr>
            <w:tcW w:w="4786" w:type="dxa"/>
          </w:tcPr>
          <w:p w:rsidR="00FF7D36" w:rsidRPr="001E6C02" w:rsidRDefault="00FF7D36" w:rsidP="0073389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</w:p>
        </w:tc>
      </w:tr>
    </w:tbl>
    <w:p w:rsidR="009B02DC" w:rsidRDefault="009B02DC" w:rsidP="009B02DC">
      <w:pPr>
        <w:autoSpaceDE w:val="0"/>
        <w:autoSpaceDN w:val="0"/>
        <w:adjustRightInd w:val="0"/>
        <w:spacing w:after="0" w:line="240" w:lineRule="auto"/>
        <w:rPr>
          <w:rFonts w:cs="Calibri"/>
          <w:b/>
          <w:i/>
          <w:sz w:val="26"/>
          <w:szCs w:val="26"/>
        </w:rPr>
      </w:pPr>
    </w:p>
    <w:p w:rsidR="0066341B" w:rsidRDefault="00E543D3" w:rsidP="0066341B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341B" w:rsidRDefault="0066341B" w:rsidP="0066341B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  <w:sz w:val="26"/>
          <w:szCs w:val="26"/>
        </w:rPr>
      </w:pPr>
    </w:p>
    <w:p w:rsidR="0066341B" w:rsidRDefault="0066341B" w:rsidP="0066341B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  <w:sz w:val="26"/>
          <w:szCs w:val="26"/>
        </w:rPr>
      </w:pPr>
    </w:p>
    <w:p w:rsidR="0066341B" w:rsidRDefault="0066341B" w:rsidP="0066341B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  <w:sz w:val="26"/>
          <w:szCs w:val="26"/>
        </w:rPr>
      </w:pPr>
    </w:p>
    <w:p w:rsidR="0066341B" w:rsidRDefault="0066341B" w:rsidP="0066341B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  <w:sz w:val="26"/>
          <w:szCs w:val="26"/>
        </w:rPr>
      </w:pPr>
    </w:p>
    <w:p w:rsidR="0066341B" w:rsidRDefault="0066341B" w:rsidP="0066341B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  <w:sz w:val="26"/>
          <w:szCs w:val="26"/>
        </w:rPr>
      </w:pPr>
    </w:p>
    <w:p w:rsidR="0066341B" w:rsidRDefault="0066341B" w:rsidP="0066341B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  <w:sz w:val="26"/>
          <w:szCs w:val="26"/>
        </w:rPr>
      </w:pPr>
    </w:p>
    <w:p w:rsidR="009B02DC" w:rsidRPr="0066341B" w:rsidRDefault="00E543D3" w:rsidP="0066341B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ЗАДАНИЕ 4</w:t>
      </w:r>
      <w:r w:rsidR="009B02DC" w:rsidRPr="00957DF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B02DC" w:rsidRPr="00957DF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B02DC" w:rsidRPr="00957DFE">
        <w:rPr>
          <w:rFonts w:ascii="Times New Roman" w:hAnsi="Times New Roman" w:cs="Times New Roman"/>
          <w:b/>
          <w:sz w:val="28"/>
          <w:szCs w:val="28"/>
          <w:lang w:eastAsia="ru-RU"/>
        </w:rPr>
        <w:t>При помощи стрелок установите соответствие между ситуациями и правилами безопасного поведения.</w:t>
      </w:r>
    </w:p>
    <w:p w:rsidR="009B02DC" w:rsidRPr="00957DFE" w:rsidRDefault="009165E4" w:rsidP="009B02D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CC6F63" wp14:editId="13DA09B3">
                <wp:simplePos x="0" y="0"/>
                <wp:positionH relativeFrom="column">
                  <wp:posOffset>3196590</wp:posOffset>
                </wp:positionH>
                <wp:positionV relativeFrom="paragraph">
                  <wp:posOffset>55245</wp:posOffset>
                </wp:positionV>
                <wp:extent cx="2495550" cy="809625"/>
                <wp:effectExtent l="0" t="0" r="19050" b="2857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843" w:rsidRPr="00957DFE" w:rsidRDefault="00B32843" w:rsidP="009165E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D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Убедит</w:t>
                            </w:r>
                            <w:r w:rsidR="00957D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ься что дверь надежно </w:t>
                            </w:r>
                            <w:r w:rsidRPr="00957D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заперта, позвонить в полицию, не открывать дверь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C6F63" id="Прямоугольник 27" o:spid="_x0000_s1032" style="position:absolute;left:0;text-align:left;margin-left:251.7pt;margin-top:4.35pt;width:196.5pt;height:6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">
                <v:textbox>
                  <w:txbxContent>
                    <w:p w:rsidR="00B32843" w:rsidRPr="00957DFE" w:rsidRDefault="00B32843" w:rsidP="009165E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D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Убедит</w:t>
                      </w:r>
                      <w:r w:rsidR="00957D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ься что дверь надежно </w:t>
                      </w:r>
                      <w:r w:rsidRPr="00957D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заперта, позвонить в полицию, не открывать дверь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565100" wp14:editId="5A6E269E">
                <wp:simplePos x="0" y="0"/>
                <wp:positionH relativeFrom="column">
                  <wp:posOffset>72390</wp:posOffset>
                </wp:positionH>
                <wp:positionV relativeFrom="paragraph">
                  <wp:posOffset>55245</wp:posOffset>
                </wp:positionV>
                <wp:extent cx="2355850" cy="714375"/>
                <wp:effectExtent l="0" t="0" r="25400" b="2857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843" w:rsidRPr="00957DFE" w:rsidRDefault="00B32843" w:rsidP="009165E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D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Незнакомый человек приглашает поехать к нему на дачу на пикник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65100" id="Прямоугольник 25" o:spid="_x0000_s1033" style="position:absolute;left:0;text-align:left;margin-left:5.7pt;margin-top:4.35pt;width:185.5pt;height:5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">
                <v:textbox>
                  <w:txbxContent>
                    <w:p w:rsidR="00B32843" w:rsidRPr="00957DFE" w:rsidRDefault="00B32843" w:rsidP="009165E4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D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Незнакомый человек приглашает поехать к нему на дачу на пикник</w:t>
                      </w:r>
                    </w:p>
                  </w:txbxContent>
                </v:textbox>
              </v:rect>
            </w:pict>
          </mc:Fallback>
        </mc:AlternateContent>
      </w:r>
    </w:p>
    <w:p w:rsidR="009B02DC" w:rsidRPr="00874323" w:rsidRDefault="009B02DC" w:rsidP="009B0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B02DC" w:rsidRPr="00874323" w:rsidRDefault="009B02DC" w:rsidP="009B0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B02DC" w:rsidRPr="00874323" w:rsidRDefault="009B02DC" w:rsidP="009B0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B02DC" w:rsidRPr="00874323" w:rsidRDefault="009B02DC" w:rsidP="009B0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B02DC" w:rsidRPr="00874323" w:rsidRDefault="009165E4" w:rsidP="009B0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565B33" wp14:editId="68F5619B">
                <wp:simplePos x="0" y="0"/>
                <wp:positionH relativeFrom="column">
                  <wp:posOffset>81915</wp:posOffset>
                </wp:positionH>
                <wp:positionV relativeFrom="paragraph">
                  <wp:posOffset>76200</wp:posOffset>
                </wp:positionV>
                <wp:extent cx="2312035" cy="923925"/>
                <wp:effectExtent l="0" t="0" r="12065" b="2857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203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843" w:rsidRPr="00957DFE" w:rsidRDefault="00B32843" w:rsidP="009165E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D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Вашу дверь пытаются открыть. Взрослых нет дома, и вы знаете, что они придут не скоро.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65B33" id="Прямоугольник 26" o:spid="_x0000_s1034" style="position:absolute;margin-left:6.45pt;margin-top:6pt;width:182.05pt;height:7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">
                <v:textbox>
                  <w:txbxContent>
                    <w:p w:rsidR="00B32843" w:rsidRPr="00957DFE" w:rsidRDefault="00B32843" w:rsidP="009165E4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D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Вашу дверь пытаются открыть. Взрослых нет дома, и вы знаете, что они придут не скоро.</w:t>
                      </w:r>
                    </w:p>
                  </w:txbxContent>
                </v:textbox>
              </v:rect>
            </w:pict>
          </mc:Fallback>
        </mc:AlternateContent>
      </w:r>
    </w:p>
    <w:p w:rsidR="009B02DC" w:rsidRPr="00874323" w:rsidRDefault="009B02DC" w:rsidP="009B0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5AE44C" wp14:editId="7FF534F6">
                <wp:simplePos x="0" y="0"/>
                <wp:positionH relativeFrom="column">
                  <wp:posOffset>3196590</wp:posOffset>
                </wp:positionH>
                <wp:positionV relativeFrom="paragraph">
                  <wp:posOffset>6350</wp:posOffset>
                </wp:positionV>
                <wp:extent cx="2495550" cy="1143000"/>
                <wp:effectExtent l="0" t="0" r="19050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843" w:rsidRPr="00957DFE" w:rsidRDefault="00B32843" w:rsidP="009165E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D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Сослаться на занятость, болезнь, необходимость вовремя быть дома, посоветоваться с друзьями, прервать беседу и уйти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AE44C" id="Прямоугольник 22" o:spid="_x0000_s1035" style="position:absolute;margin-left:251.7pt;margin-top:.5pt;width:196.5pt;height:9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">
                <v:textbox>
                  <w:txbxContent>
                    <w:p w:rsidR="00B32843" w:rsidRPr="00957DFE" w:rsidRDefault="00B32843" w:rsidP="009165E4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D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Сослаться на занятость, болезнь, необходимость вовремя быть дома, посоветоваться с друзьями, прервать беседу и уйти</w:t>
                      </w:r>
                    </w:p>
                  </w:txbxContent>
                </v:textbox>
              </v:rect>
            </w:pict>
          </mc:Fallback>
        </mc:AlternateContent>
      </w:r>
    </w:p>
    <w:p w:rsidR="009B02DC" w:rsidRPr="00874323" w:rsidRDefault="009B02DC" w:rsidP="009B0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B02DC" w:rsidRPr="00874323" w:rsidRDefault="009B02DC" w:rsidP="009B0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B02DC" w:rsidRPr="00874323" w:rsidRDefault="009B02DC" w:rsidP="009B0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B02DC" w:rsidRPr="00874323" w:rsidRDefault="009B02DC" w:rsidP="009B0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B02DC" w:rsidRPr="00874323" w:rsidRDefault="009B02DC" w:rsidP="009B0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B02DC" w:rsidRPr="00874323" w:rsidRDefault="009B02DC" w:rsidP="009B0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82549</wp:posOffset>
                </wp:positionV>
                <wp:extent cx="2355850" cy="752475"/>
                <wp:effectExtent l="0" t="0" r="25400" b="2857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843" w:rsidRPr="00957DFE" w:rsidRDefault="00B32843" w:rsidP="009165E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D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Водитель остановившего автомобиля просит сесть в машину и показать дорогу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6" style="position:absolute;margin-left:6.45pt;margin-top:6.5pt;width:185.5pt;height:5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">
                <v:textbox>
                  <w:txbxContent>
                    <w:p w:rsidR="00B32843" w:rsidRPr="00957DFE" w:rsidRDefault="00B32843" w:rsidP="009165E4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D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Водитель остановившего автомобиля просит сесть в машину и показать дорогу</w:t>
                      </w:r>
                    </w:p>
                  </w:txbxContent>
                </v:textbox>
              </v:rect>
            </w:pict>
          </mc:Fallback>
        </mc:AlternateContent>
      </w:r>
    </w:p>
    <w:p w:rsidR="009B02DC" w:rsidRPr="00874323" w:rsidRDefault="009B02DC" w:rsidP="009B0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B02DC" w:rsidRPr="00874323" w:rsidRDefault="009165E4" w:rsidP="009B0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29AC9F" wp14:editId="0DD02017">
                <wp:simplePos x="0" y="0"/>
                <wp:positionH relativeFrom="column">
                  <wp:posOffset>3196590</wp:posOffset>
                </wp:positionH>
                <wp:positionV relativeFrom="paragraph">
                  <wp:posOffset>38100</wp:posOffset>
                </wp:positionV>
                <wp:extent cx="2495550" cy="781050"/>
                <wp:effectExtent l="0" t="0" r="19050" b="190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843" w:rsidRPr="00957DFE" w:rsidRDefault="00B32843" w:rsidP="00957DF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D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 входить в квартиру, вызвать полицию от соседей или по мобильному телефону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9AC9F" id="Прямоугольник 21" o:spid="_x0000_s1037" style="position:absolute;margin-left:251.7pt;margin-top:3pt;width:196.5pt;height:6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">
                <v:textbox>
                  <w:txbxContent>
                    <w:p w:rsidR="00B32843" w:rsidRPr="00957DFE" w:rsidRDefault="00B32843" w:rsidP="00957DF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D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 входить в квартиру, вызвать полицию от соседей или по мобильному телефону</w:t>
                      </w:r>
                    </w:p>
                  </w:txbxContent>
                </v:textbox>
              </v:rect>
            </w:pict>
          </mc:Fallback>
        </mc:AlternateContent>
      </w:r>
    </w:p>
    <w:p w:rsidR="009B02DC" w:rsidRPr="00874323" w:rsidRDefault="009B02DC" w:rsidP="009B0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B02DC" w:rsidRPr="00874323" w:rsidRDefault="009B02DC" w:rsidP="009B0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B02DC" w:rsidRPr="00874323" w:rsidRDefault="009B02DC" w:rsidP="009B0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B02DC" w:rsidRPr="00874323" w:rsidRDefault="00957DFE" w:rsidP="009B0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4ACE36" wp14:editId="30D5D40C">
                <wp:simplePos x="0" y="0"/>
                <wp:positionH relativeFrom="column">
                  <wp:posOffset>81915</wp:posOffset>
                </wp:positionH>
                <wp:positionV relativeFrom="paragraph">
                  <wp:posOffset>25400</wp:posOffset>
                </wp:positionV>
                <wp:extent cx="2355850" cy="1362075"/>
                <wp:effectExtent l="0" t="0" r="25400" b="2857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843" w:rsidRPr="00957DFE" w:rsidRDefault="00B32843" w:rsidP="009165E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D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Вы пришли домой и замечаете, что дверь квартиры распахнута, внутри квартиры виден беспорядок </w:t>
                            </w:r>
                            <w:r w:rsidR="006634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(разбросаны вещи, выбито окно</w:t>
                            </w:r>
                            <w:r w:rsidRPr="00957D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ACE36" id="Прямоугольник 30" o:spid="_x0000_s1038" style="position:absolute;margin-left:6.45pt;margin-top:2pt;width:185.5pt;height:10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">
                <v:textbox>
                  <w:txbxContent>
                    <w:p w:rsidR="00B32843" w:rsidRPr="00957DFE" w:rsidRDefault="00B32843" w:rsidP="009165E4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D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Вы пришли домой и замечаете, что дверь квартиры распахнута, внутри квартиры виден беспорядок </w:t>
                      </w:r>
                      <w:r w:rsidR="006634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(разбросаны вещи, выбито окно</w:t>
                      </w:r>
                      <w:r w:rsidRPr="00957D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9B02DC" w:rsidRPr="00874323" w:rsidRDefault="009B02DC" w:rsidP="009B0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B02DC" w:rsidRPr="00874323" w:rsidRDefault="009165E4" w:rsidP="009B0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B537FC" wp14:editId="7A319589">
                <wp:simplePos x="0" y="0"/>
                <wp:positionH relativeFrom="column">
                  <wp:posOffset>3196590</wp:posOffset>
                </wp:positionH>
                <wp:positionV relativeFrom="paragraph">
                  <wp:posOffset>119380</wp:posOffset>
                </wp:positionV>
                <wp:extent cx="2495550" cy="975995"/>
                <wp:effectExtent l="0" t="0" r="19050" b="1460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843" w:rsidRPr="00957DFE" w:rsidRDefault="00B32843" w:rsidP="009B02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D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 подходить и не садиться в автомобиль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537FC" id="Прямоугольник 31" o:spid="_x0000_s1039" style="position:absolute;margin-left:251.7pt;margin-top:9.4pt;width:196.5pt;height:76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">
                <v:textbox>
                  <w:txbxContent>
                    <w:p w:rsidR="00B32843" w:rsidRPr="00957DFE" w:rsidRDefault="00B32843" w:rsidP="009B02D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D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 подходить и не садиться в автомобиль</w:t>
                      </w:r>
                    </w:p>
                  </w:txbxContent>
                </v:textbox>
              </v:rect>
            </w:pict>
          </mc:Fallback>
        </mc:AlternateContent>
      </w:r>
    </w:p>
    <w:p w:rsidR="009B02DC" w:rsidRPr="00874323" w:rsidRDefault="009B02DC" w:rsidP="009B0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B02DC" w:rsidRPr="00874323" w:rsidRDefault="009B02DC" w:rsidP="009B0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B02DC" w:rsidRPr="00874323" w:rsidRDefault="009B02DC" w:rsidP="009B0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B02DC" w:rsidRDefault="009B02DC" w:rsidP="009B0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543D3" w:rsidRDefault="00E543D3" w:rsidP="009B0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543D3" w:rsidRDefault="00E543D3" w:rsidP="009B0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543D3" w:rsidRDefault="00E543D3" w:rsidP="009B0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543D3" w:rsidRPr="00874323" w:rsidRDefault="00E543D3" w:rsidP="009B0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B02DC" w:rsidRDefault="009B02DC" w:rsidP="009165E4">
      <w:pPr>
        <w:pStyle w:val="Default"/>
        <w:rPr>
          <w:rFonts w:ascii="Times New Roman" w:hAnsi="Times New Roman" w:cs="Times New Roman"/>
          <w:sz w:val="26"/>
          <w:lang w:eastAsia="ru-RU"/>
        </w:rPr>
      </w:pPr>
      <w:r w:rsidRPr="0066341B">
        <w:rPr>
          <w:rFonts w:ascii="Times New Roman" w:hAnsi="Times New Roman" w:cs="Times New Roman"/>
          <w:spacing w:val="-7"/>
          <w:sz w:val="28"/>
          <w:szCs w:val="28"/>
          <w:lang w:eastAsia="ru-RU"/>
        </w:rPr>
        <w:t xml:space="preserve">Оценка задания. Максимальная оценка за правильно выполненное задание – </w:t>
      </w:r>
      <w:r w:rsidR="00F72B12">
        <w:rPr>
          <w:rFonts w:ascii="Times New Roman" w:hAnsi="Times New Roman" w:cs="Times New Roman"/>
          <w:b/>
          <w:iCs/>
          <w:spacing w:val="-7"/>
          <w:sz w:val="28"/>
          <w:szCs w:val="28"/>
          <w:lang w:eastAsia="ru-RU"/>
        </w:rPr>
        <w:t>20</w:t>
      </w:r>
      <w:r w:rsidR="006460E3" w:rsidRPr="0066341B">
        <w:rPr>
          <w:rFonts w:ascii="Times New Roman" w:hAnsi="Times New Roman" w:cs="Times New Roman"/>
          <w:b/>
          <w:iCs/>
          <w:spacing w:val="-7"/>
          <w:sz w:val="28"/>
          <w:szCs w:val="28"/>
          <w:lang w:eastAsia="ru-RU"/>
        </w:rPr>
        <w:t xml:space="preserve"> баллов</w:t>
      </w:r>
      <w:r w:rsidRPr="0066341B">
        <w:rPr>
          <w:rFonts w:ascii="Times New Roman" w:hAnsi="Times New Roman" w:cs="Times New Roman"/>
          <w:i/>
          <w:iCs/>
          <w:spacing w:val="-7"/>
          <w:sz w:val="28"/>
          <w:szCs w:val="28"/>
          <w:lang w:eastAsia="ru-RU"/>
        </w:rPr>
        <w:t>,</w:t>
      </w:r>
      <w:r w:rsidRPr="0066341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72B12">
        <w:rPr>
          <w:rFonts w:ascii="Times New Roman" w:hAnsi="Times New Roman" w:cs="Times New Roman"/>
          <w:kern w:val="28"/>
          <w:sz w:val="28"/>
          <w:szCs w:val="28"/>
          <w:lang w:eastAsia="ru-RU"/>
        </w:rPr>
        <w:t>(по 5</w:t>
      </w:r>
      <w:r w:rsidR="00594B80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баллов</w:t>
      </w:r>
      <w:r w:rsidRPr="0066341B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за каждую из пяти позиций)</w:t>
      </w:r>
      <w:r w:rsidRPr="0066341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6341B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Если по какой либо позиции ответ не верен, или не указан, баллы за задание  не начисляются</w:t>
      </w:r>
      <w:r w:rsidRPr="009165E4">
        <w:rPr>
          <w:rFonts w:ascii="Times New Roman" w:hAnsi="Times New Roman" w:cs="Times New Roman"/>
          <w:sz w:val="26"/>
          <w:lang w:eastAsia="ru-RU"/>
        </w:rPr>
        <w:t>.</w:t>
      </w:r>
    </w:p>
    <w:p w:rsidR="009165E4" w:rsidRDefault="009165E4" w:rsidP="009165E4">
      <w:pPr>
        <w:pStyle w:val="Default"/>
        <w:rPr>
          <w:rFonts w:ascii="Times New Roman" w:hAnsi="Times New Roman" w:cs="Times New Roman"/>
          <w:sz w:val="26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9165E4" w:rsidRPr="003149FD" w:rsidTr="00733891">
        <w:tc>
          <w:tcPr>
            <w:tcW w:w="4677" w:type="dxa"/>
          </w:tcPr>
          <w:p w:rsidR="009165E4" w:rsidRPr="003149FD" w:rsidRDefault="009165E4" w:rsidP="00733891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</w:pPr>
            <w:r w:rsidRPr="003149FD"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  <w:t xml:space="preserve">Максимальное количество баллов </w:t>
            </w:r>
          </w:p>
        </w:tc>
        <w:tc>
          <w:tcPr>
            <w:tcW w:w="4786" w:type="dxa"/>
          </w:tcPr>
          <w:p w:rsidR="009165E4" w:rsidRPr="003149FD" w:rsidRDefault="00F72B12" w:rsidP="00733891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  <w:t>20</w:t>
            </w:r>
            <w:r w:rsidR="006460E3"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  <w:t xml:space="preserve"> баллов</w:t>
            </w:r>
          </w:p>
        </w:tc>
      </w:tr>
      <w:tr w:rsidR="009165E4" w:rsidRPr="001E6C02" w:rsidTr="00733891">
        <w:tc>
          <w:tcPr>
            <w:tcW w:w="4677" w:type="dxa"/>
          </w:tcPr>
          <w:p w:rsidR="009165E4" w:rsidRPr="001E6C02" w:rsidRDefault="009165E4" w:rsidP="00733891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1E6C02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Фактическое количество баллов</w:t>
            </w:r>
          </w:p>
        </w:tc>
        <w:tc>
          <w:tcPr>
            <w:tcW w:w="4786" w:type="dxa"/>
          </w:tcPr>
          <w:p w:rsidR="009165E4" w:rsidRPr="001E6C02" w:rsidRDefault="009165E4" w:rsidP="0073389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</w:p>
        </w:tc>
      </w:tr>
    </w:tbl>
    <w:p w:rsidR="009165E4" w:rsidRPr="009165E4" w:rsidRDefault="009165E4" w:rsidP="009165E4">
      <w:pPr>
        <w:pStyle w:val="Default"/>
        <w:rPr>
          <w:sz w:val="26"/>
          <w:szCs w:val="26"/>
        </w:rPr>
      </w:pPr>
    </w:p>
    <w:p w:rsidR="009B02DC" w:rsidRPr="009165E4" w:rsidRDefault="00E543D3" w:rsidP="009B02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</w:t>
      </w:r>
      <w:r w:rsidR="009165E4" w:rsidRPr="009165E4">
        <w:rPr>
          <w:rFonts w:ascii="Times New Roman" w:hAnsi="Times New Roman" w:cs="Times New Roman"/>
          <w:b/>
          <w:sz w:val="28"/>
          <w:szCs w:val="28"/>
        </w:rPr>
        <w:t>.</w:t>
      </w:r>
      <w:r w:rsidR="009B02DC" w:rsidRPr="009165E4">
        <w:rPr>
          <w:rFonts w:ascii="Times New Roman" w:hAnsi="Times New Roman" w:cs="Times New Roman"/>
          <w:b/>
          <w:sz w:val="28"/>
          <w:szCs w:val="28"/>
        </w:rPr>
        <w:t>Отметьте крестиком, какие из нижеперечисленных вещей могут представлять опасность при большом скоплении народа:</w:t>
      </w:r>
    </w:p>
    <w:tbl>
      <w:tblPr>
        <w:tblpPr w:leftFromText="180" w:rightFromText="180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536"/>
      </w:tblGrid>
      <w:tr w:rsidR="009B02DC" w:rsidRPr="00012010" w:rsidTr="00CE76E1">
        <w:trPr>
          <w:trHeight w:val="347"/>
        </w:trPr>
        <w:tc>
          <w:tcPr>
            <w:tcW w:w="710" w:type="dxa"/>
            <w:shd w:val="clear" w:color="auto" w:fill="auto"/>
          </w:tcPr>
          <w:p w:rsidR="009B02DC" w:rsidRPr="00012010" w:rsidRDefault="009B02DC" w:rsidP="00B32843">
            <w:pPr>
              <w:spacing w:after="0" w:line="240" w:lineRule="auto"/>
            </w:pPr>
          </w:p>
        </w:tc>
        <w:tc>
          <w:tcPr>
            <w:tcW w:w="4536" w:type="dxa"/>
          </w:tcPr>
          <w:p w:rsidR="009B02DC" w:rsidRPr="00CE76E1" w:rsidRDefault="009B02DC" w:rsidP="00B328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6E1">
              <w:rPr>
                <w:rFonts w:ascii="Times New Roman" w:hAnsi="Times New Roman" w:cs="Times New Roman"/>
                <w:sz w:val="28"/>
                <w:szCs w:val="28"/>
              </w:rPr>
              <w:t>обувь на низких каблуках</w:t>
            </w:r>
          </w:p>
        </w:tc>
      </w:tr>
      <w:tr w:rsidR="009B02DC" w:rsidRPr="00012010" w:rsidTr="00CE76E1">
        <w:trPr>
          <w:trHeight w:val="327"/>
        </w:trPr>
        <w:tc>
          <w:tcPr>
            <w:tcW w:w="710" w:type="dxa"/>
            <w:shd w:val="clear" w:color="auto" w:fill="auto"/>
          </w:tcPr>
          <w:p w:rsidR="009B02DC" w:rsidRPr="00012010" w:rsidRDefault="009B02DC" w:rsidP="00B32843">
            <w:pPr>
              <w:spacing w:after="0" w:line="240" w:lineRule="auto"/>
              <w:jc w:val="center"/>
            </w:pPr>
          </w:p>
        </w:tc>
        <w:tc>
          <w:tcPr>
            <w:tcW w:w="4536" w:type="dxa"/>
          </w:tcPr>
          <w:p w:rsidR="009B02DC" w:rsidRPr="00CE76E1" w:rsidRDefault="009B02DC" w:rsidP="00B328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6E1">
              <w:rPr>
                <w:rFonts w:ascii="Times New Roman" w:hAnsi="Times New Roman" w:cs="Times New Roman"/>
                <w:sz w:val="28"/>
                <w:szCs w:val="28"/>
              </w:rPr>
              <w:t>длинные шарфы</w:t>
            </w:r>
          </w:p>
        </w:tc>
      </w:tr>
      <w:tr w:rsidR="009B02DC" w:rsidRPr="00012010" w:rsidTr="00CE76E1">
        <w:trPr>
          <w:trHeight w:val="347"/>
        </w:trPr>
        <w:tc>
          <w:tcPr>
            <w:tcW w:w="710" w:type="dxa"/>
            <w:shd w:val="clear" w:color="auto" w:fill="auto"/>
          </w:tcPr>
          <w:p w:rsidR="009B02DC" w:rsidRPr="00012010" w:rsidRDefault="009B02DC" w:rsidP="00B32843">
            <w:pPr>
              <w:spacing w:after="0" w:line="240" w:lineRule="auto"/>
              <w:jc w:val="center"/>
            </w:pPr>
          </w:p>
        </w:tc>
        <w:tc>
          <w:tcPr>
            <w:tcW w:w="4536" w:type="dxa"/>
          </w:tcPr>
          <w:p w:rsidR="009B02DC" w:rsidRPr="00CE76E1" w:rsidRDefault="009B02DC" w:rsidP="00B328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6E1">
              <w:rPr>
                <w:rFonts w:ascii="Times New Roman" w:hAnsi="Times New Roman" w:cs="Times New Roman"/>
                <w:sz w:val="28"/>
                <w:szCs w:val="28"/>
              </w:rPr>
              <w:t>сумки</w:t>
            </w:r>
          </w:p>
        </w:tc>
      </w:tr>
      <w:tr w:rsidR="009B02DC" w:rsidRPr="00012010" w:rsidTr="00CE76E1">
        <w:trPr>
          <w:trHeight w:val="327"/>
        </w:trPr>
        <w:tc>
          <w:tcPr>
            <w:tcW w:w="710" w:type="dxa"/>
            <w:shd w:val="clear" w:color="auto" w:fill="auto"/>
          </w:tcPr>
          <w:p w:rsidR="009B02DC" w:rsidRPr="00012010" w:rsidRDefault="009B02DC" w:rsidP="00B32843">
            <w:pPr>
              <w:spacing w:after="0" w:line="240" w:lineRule="auto"/>
              <w:jc w:val="center"/>
            </w:pPr>
          </w:p>
        </w:tc>
        <w:tc>
          <w:tcPr>
            <w:tcW w:w="4536" w:type="dxa"/>
          </w:tcPr>
          <w:p w:rsidR="009B02DC" w:rsidRPr="00CE76E1" w:rsidRDefault="009B02DC" w:rsidP="00B328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6E1">
              <w:rPr>
                <w:rFonts w:ascii="Times New Roman" w:hAnsi="Times New Roman" w:cs="Times New Roman"/>
                <w:sz w:val="28"/>
                <w:szCs w:val="28"/>
              </w:rPr>
              <w:t>обувь на высоких каблуках</w:t>
            </w:r>
          </w:p>
        </w:tc>
      </w:tr>
      <w:tr w:rsidR="009B02DC" w:rsidRPr="00012010" w:rsidTr="00CE76E1">
        <w:trPr>
          <w:trHeight w:val="347"/>
        </w:trPr>
        <w:tc>
          <w:tcPr>
            <w:tcW w:w="710" w:type="dxa"/>
            <w:shd w:val="clear" w:color="auto" w:fill="auto"/>
          </w:tcPr>
          <w:p w:rsidR="009B02DC" w:rsidRPr="00012010" w:rsidRDefault="009B02DC" w:rsidP="00B32843">
            <w:pPr>
              <w:spacing w:after="0" w:line="240" w:lineRule="auto"/>
              <w:jc w:val="center"/>
            </w:pPr>
          </w:p>
        </w:tc>
        <w:tc>
          <w:tcPr>
            <w:tcW w:w="4536" w:type="dxa"/>
          </w:tcPr>
          <w:p w:rsidR="009B02DC" w:rsidRPr="00CE76E1" w:rsidRDefault="009B02DC" w:rsidP="00B328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6E1">
              <w:rPr>
                <w:rFonts w:ascii="Times New Roman" w:hAnsi="Times New Roman" w:cs="Times New Roman"/>
                <w:sz w:val="28"/>
                <w:szCs w:val="28"/>
              </w:rPr>
              <w:t xml:space="preserve">непрочные застежки на пальто    </w:t>
            </w:r>
          </w:p>
        </w:tc>
      </w:tr>
      <w:tr w:rsidR="009B02DC" w:rsidRPr="00012010" w:rsidTr="00CE76E1">
        <w:trPr>
          <w:trHeight w:val="347"/>
        </w:trPr>
        <w:tc>
          <w:tcPr>
            <w:tcW w:w="710" w:type="dxa"/>
            <w:shd w:val="clear" w:color="auto" w:fill="auto"/>
          </w:tcPr>
          <w:p w:rsidR="009B02DC" w:rsidRPr="00012010" w:rsidRDefault="009B02DC" w:rsidP="00B32843">
            <w:pPr>
              <w:spacing w:after="0" w:line="240" w:lineRule="auto"/>
              <w:jc w:val="center"/>
            </w:pPr>
          </w:p>
        </w:tc>
        <w:tc>
          <w:tcPr>
            <w:tcW w:w="4536" w:type="dxa"/>
          </w:tcPr>
          <w:p w:rsidR="009B02DC" w:rsidRPr="00CE76E1" w:rsidRDefault="009B02DC" w:rsidP="00B328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6E1">
              <w:rPr>
                <w:rFonts w:ascii="Times New Roman" w:hAnsi="Times New Roman" w:cs="Times New Roman"/>
                <w:sz w:val="28"/>
                <w:szCs w:val="28"/>
              </w:rPr>
              <w:t>косынки</w:t>
            </w:r>
          </w:p>
        </w:tc>
      </w:tr>
      <w:tr w:rsidR="009B02DC" w:rsidRPr="00012010" w:rsidTr="00CE76E1">
        <w:trPr>
          <w:trHeight w:val="327"/>
        </w:trPr>
        <w:tc>
          <w:tcPr>
            <w:tcW w:w="710" w:type="dxa"/>
            <w:shd w:val="clear" w:color="auto" w:fill="auto"/>
          </w:tcPr>
          <w:p w:rsidR="009B02DC" w:rsidRPr="00012010" w:rsidRDefault="009B02DC" w:rsidP="00B32843">
            <w:pPr>
              <w:spacing w:after="0" w:line="240" w:lineRule="auto"/>
              <w:jc w:val="center"/>
            </w:pPr>
          </w:p>
        </w:tc>
        <w:tc>
          <w:tcPr>
            <w:tcW w:w="4536" w:type="dxa"/>
          </w:tcPr>
          <w:p w:rsidR="009B02DC" w:rsidRPr="00CE76E1" w:rsidRDefault="009B02DC" w:rsidP="00B328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6E1">
              <w:rPr>
                <w:rFonts w:ascii="Times New Roman" w:hAnsi="Times New Roman" w:cs="Times New Roman"/>
                <w:sz w:val="28"/>
                <w:szCs w:val="28"/>
              </w:rPr>
              <w:t>обувь с длинными шнурками</w:t>
            </w:r>
          </w:p>
        </w:tc>
      </w:tr>
      <w:tr w:rsidR="009B02DC" w:rsidRPr="00012010" w:rsidTr="00CE76E1">
        <w:trPr>
          <w:trHeight w:val="347"/>
        </w:trPr>
        <w:tc>
          <w:tcPr>
            <w:tcW w:w="710" w:type="dxa"/>
            <w:shd w:val="clear" w:color="auto" w:fill="auto"/>
          </w:tcPr>
          <w:p w:rsidR="009B02DC" w:rsidRPr="00012010" w:rsidRDefault="009B02DC" w:rsidP="00B32843">
            <w:pPr>
              <w:spacing w:after="0" w:line="240" w:lineRule="auto"/>
              <w:jc w:val="center"/>
            </w:pPr>
          </w:p>
        </w:tc>
        <w:tc>
          <w:tcPr>
            <w:tcW w:w="4536" w:type="dxa"/>
          </w:tcPr>
          <w:p w:rsidR="009B02DC" w:rsidRPr="00CE76E1" w:rsidRDefault="009B02DC" w:rsidP="00B328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6E1">
              <w:rPr>
                <w:rFonts w:ascii="Times New Roman" w:hAnsi="Times New Roman" w:cs="Times New Roman"/>
                <w:sz w:val="28"/>
                <w:szCs w:val="28"/>
              </w:rPr>
              <w:t>головные  уборы</w:t>
            </w:r>
          </w:p>
        </w:tc>
      </w:tr>
      <w:tr w:rsidR="009B02DC" w:rsidRPr="00012010" w:rsidTr="00CE76E1">
        <w:trPr>
          <w:trHeight w:val="347"/>
        </w:trPr>
        <w:tc>
          <w:tcPr>
            <w:tcW w:w="710" w:type="dxa"/>
            <w:shd w:val="clear" w:color="auto" w:fill="auto"/>
          </w:tcPr>
          <w:p w:rsidR="009B02DC" w:rsidRPr="00012010" w:rsidRDefault="009B02DC" w:rsidP="00B32843">
            <w:pPr>
              <w:spacing w:after="0" w:line="240" w:lineRule="auto"/>
              <w:jc w:val="center"/>
            </w:pPr>
          </w:p>
        </w:tc>
        <w:tc>
          <w:tcPr>
            <w:tcW w:w="4536" w:type="dxa"/>
          </w:tcPr>
          <w:p w:rsidR="009B02DC" w:rsidRPr="00CE76E1" w:rsidRDefault="009B02DC" w:rsidP="00B328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6E1">
              <w:rPr>
                <w:rFonts w:ascii="Times New Roman" w:hAnsi="Times New Roman" w:cs="Times New Roman"/>
                <w:sz w:val="28"/>
                <w:szCs w:val="28"/>
              </w:rPr>
              <w:t>зонты</w:t>
            </w:r>
          </w:p>
        </w:tc>
      </w:tr>
    </w:tbl>
    <w:p w:rsidR="009B02DC" w:rsidRDefault="009B02DC" w:rsidP="009B02DC"/>
    <w:p w:rsidR="009B02DC" w:rsidRDefault="009B02DC" w:rsidP="009B02DC"/>
    <w:p w:rsidR="009B02DC" w:rsidRDefault="009B02DC" w:rsidP="009B02DC"/>
    <w:p w:rsidR="009B02DC" w:rsidRDefault="009B02DC" w:rsidP="009B02DC"/>
    <w:p w:rsidR="009B02DC" w:rsidRDefault="009B02DC" w:rsidP="009B02DC"/>
    <w:p w:rsidR="009B02DC" w:rsidRDefault="009B02DC" w:rsidP="009B02DC">
      <w:pPr>
        <w:shd w:val="clear" w:color="auto" w:fill="FFFFFF"/>
        <w:spacing w:after="0" w:line="240" w:lineRule="auto"/>
        <w:jc w:val="both"/>
        <w:rPr>
          <w:b/>
          <w:bCs/>
          <w:i/>
          <w:color w:val="000000"/>
          <w:sz w:val="26"/>
          <w:szCs w:val="28"/>
          <w:lang w:eastAsia="ru-RU"/>
        </w:rPr>
      </w:pPr>
    </w:p>
    <w:p w:rsidR="009B02DC" w:rsidRDefault="009B02DC" w:rsidP="009B02DC">
      <w:pPr>
        <w:shd w:val="clear" w:color="auto" w:fill="FFFFFF"/>
        <w:spacing w:after="0" w:line="240" w:lineRule="auto"/>
        <w:jc w:val="both"/>
        <w:rPr>
          <w:b/>
          <w:bCs/>
          <w:i/>
          <w:color w:val="000000"/>
          <w:sz w:val="26"/>
          <w:szCs w:val="28"/>
          <w:lang w:eastAsia="ru-RU"/>
        </w:rPr>
      </w:pPr>
    </w:p>
    <w:p w:rsidR="009B02DC" w:rsidRDefault="009B02DC" w:rsidP="009B02DC">
      <w:pPr>
        <w:shd w:val="clear" w:color="auto" w:fill="FFFFFF"/>
        <w:spacing w:after="0" w:line="240" w:lineRule="auto"/>
        <w:jc w:val="both"/>
        <w:rPr>
          <w:b/>
          <w:bCs/>
          <w:i/>
          <w:color w:val="000000"/>
          <w:sz w:val="26"/>
          <w:szCs w:val="28"/>
          <w:lang w:eastAsia="ru-RU"/>
        </w:rPr>
      </w:pPr>
    </w:p>
    <w:p w:rsidR="009B02DC" w:rsidRPr="009165E4" w:rsidRDefault="009B02DC" w:rsidP="009B02DC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65E4">
        <w:rPr>
          <w:rFonts w:ascii="Times New Roman" w:hAnsi="Times New Roman" w:cs="Times New Roman"/>
          <w:b/>
          <w:spacing w:val="-7"/>
          <w:sz w:val="28"/>
          <w:szCs w:val="28"/>
          <w:lang w:eastAsia="ru-RU"/>
        </w:rPr>
        <w:lastRenderedPageBreak/>
        <w:t>Оценка задания.</w:t>
      </w:r>
      <w:r w:rsidRPr="009165E4">
        <w:rPr>
          <w:rFonts w:ascii="Times New Roman" w:hAnsi="Times New Roman" w:cs="Times New Roman"/>
          <w:spacing w:val="-7"/>
          <w:sz w:val="28"/>
          <w:szCs w:val="28"/>
          <w:lang w:eastAsia="ru-RU"/>
        </w:rPr>
        <w:t xml:space="preserve"> Максимальная оценка за правильно выполненное задание – </w:t>
      </w:r>
      <w:r w:rsidR="00E02995">
        <w:rPr>
          <w:rFonts w:ascii="Times New Roman" w:hAnsi="Times New Roman" w:cs="Times New Roman"/>
          <w:b/>
          <w:i/>
          <w:iCs/>
          <w:spacing w:val="-7"/>
          <w:sz w:val="28"/>
          <w:szCs w:val="28"/>
          <w:lang w:eastAsia="ru-RU"/>
        </w:rPr>
        <w:t xml:space="preserve">24 </w:t>
      </w:r>
      <w:r w:rsidRPr="009165E4">
        <w:rPr>
          <w:rFonts w:ascii="Times New Roman" w:hAnsi="Times New Roman" w:cs="Times New Roman"/>
          <w:b/>
          <w:i/>
          <w:iCs/>
          <w:spacing w:val="-7"/>
          <w:sz w:val="28"/>
          <w:szCs w:val="28"/>
          <w:lang w:eastAsia="ru-RU"/>
        </w:rPr>
        <w:t>балл</w:t>
      </w:r>
      <w:r w:rsidR="00E02995">
        <w:rPr>
          <w:rFonts w:ascii="Times New Roman" w:hAnsi="Times New Roman" w:cs="Times New Roman"/>
          <w:b/>
          <w:i/>
          <w:iCs/>
          <w:spacing w:val="-7"/>
          <w:sz w:val="28"/>
          <w:szCs w:val="28"/>
          <w:lang w:eastAsia="ru-RU"/>
        </w:rPr>
        <w:t>а</w:t>
      </w:r>
      <w:r w:rsidRPr="009165E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165E4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E02995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За каждый правильный ответ 4 балла. </w:t>
      </w:r>
      <w:r w:rsidRPr="009165E4">
        <w:rPr>
          <w:rFonts w:ascii="Times New Roman" w:hAnsi="Times New Roman" w:cs="Times New Roman"/>
          <w:kern w:val="28"/>
          <w:sz w:val="28"/>
          <w:szCs w:val="28"/>
          <w:lang w:eastAsia="ru-RU"/>
        </w:rPr>
        <w:t>Если по какой либо позиции ответ не верен, или не указан, баллы за задание</w:t>
      </w:r>
      <w:r w:rsidRPr="009165E4">
        <w:rPr>
          <w:rFonts w:ascii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Pr="009165E4">
        <w:rPr>
          <w:rFonts w:ascii="Times New Roman" w:hAnsi="Times New Roman" w:cs="Times New Roman"/>
          <w:kern w:val="28"/>
          <w:sz w:val="28"/>
          <w:szCs w:val="28"/>
          <w:lang w:eastAsia="ru-RU"/>
        </w:rPr>
        <w:t>не начисляются</w:t>
      </w:r>
      <w:r w:rsidRPr="009165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063FC8" w:rsidRPr="003149FD" w:rsidTr="00733891">
        <w:tc>
          <w:tcPr>
            <w:tcW w:w="4677" w:type="dxa"/>
          </w:tcPr>
          <w:p w:rsidR="00063FC8" w:rsidRPr="003149FD" w:rsidRDefault="00063FC8" w:rsidP="00733891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</w:pPr>
            <w:r w:rsidRPr="003149FD"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  <w:t xml:space="preserve">Максимальное количество баллов </w:t>
            </w:r>
          </w:p>
        </w:tc>
        <w:tc>
          <w:tcPr>
            <w:tcW w:w="4786" w:type="dxa"/>
          </w:tcPr>
          <w:p w:rsidR="00063FC8" w:rsidRPr="003149FD" w:rsidRDefault="00E02995" w:rsidP="00733891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  <w:t>24 балла</w:t>
            </w:r>
          </w:p>
        </w:tc>
      </w:tr>
      <w:tr w:rsidR="00063FC8" w:rsidRPr="001E6C02" w:rsidTr="00733891">
        <w:tc>
          <w:tcPr>
            <w:tcW w:w="4677" w:type="dxa"/>
          </w:tcPr>
          <w:p w:rsidR="00063FC8" w:rsidRPr="001E6C02" w:rsidRDefault="00063FC8" w:rsidP="00733891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1E6C02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Фактическое количество баллов</w:t>
            </w:r>
          </w:p>
        </w:tc>
        <w:tc>
          <w:tcPr>
            <w:tcW w:w="4786" w:type="dxa"/>
          </w:tcPr>
          <w:p w:rsidR="00063FC8" w:rsidRPr="001E6C02" w:rsidRDefault="00063FC8" w:rsidP="0073389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</w:p>
        </w:tc>
      </w:tr>
    </w:tbl>
    <w:p w:rsidR="009165E4" w:rsidRPr="00063FC8" w:rsidRDefault="009165E4" w:rsidP="0006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pacing w:val="20"/>
          <w:sz w:val="28"/>
          <w:szCs w:val="28"/>
          <w:lang w:eastAsia="ru-RU"/>
        </w:rPr>
      </w:pPr>
    </w:p>
    <w:p w:rsidR="009B02DC" w:rsidRPr="009165E4" w:rsidRDefault="009165E4" w:rsidP="009165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5E4">
        <w:rPr>
          <w:rFonts w:ascii="Times New Roman" w:hAnsi="Times New Roman" w:cs="Times New Roman"/>
          <w:b/>
          <w:sz w:val="28"/>
          <w:szCs w:val="28"/>
        </w:rPr>
        <w:t xml:space="preserve">Модуль 2. </w:t>
      </w:r>
      <w:r w:rsidR="0066341B"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 xml:space="preserve"> Т</w:t>
      </w:r>
      <w:r w:rsidR="009B02DC" w:rsidRPr="009165E4"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>естовые задания</w:t>
      </w:r>
      <w:r w:rsidR="002730F9"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>.</w:t>
      </w:r>
    </w:p>
    <w:p w:rsidR="009B02DC" w:rsidRPr="006667CF" w:rsidRDefault="009B02DC" w:rsidP="009B02DC">
      <w:pPr>
        <w:shd w:val="clear" w:color="auto" w:fill="FFFFFF"/>
        <w:tabs>
          <w:tab w:val="left" w:pos="442"/>
        </w:tabs>
        <w:spacing w:after="0" w:line="240" w:lineRule="auto"/>
        <w:ind w:firstLine="709"/>
        <w:jc w:val="center"/>
        <w:rPr>
          <w:rFonts w:ascii="Tahoma" w:hAnsi="Tahoma" w:cs="Tahoma"/>
          <w:b/>
          <w:sz w:val="16"/>
          <w:szCs w:val="16"/>
          <w:lang w:eastAsia="ru-RU"/>
        </w:rPr>
      </w:pPr>
    </w:p>
    <w:tbl>
      <w:tblPr>
        <w:tblW w:w="10039" w:type="dxa"/>
        <w:tblLayout w:type="fixed"/>
        <w:tblLook w:val="01E0" w:firstRow="1" w:lastRow="1" w:firstColumn="1" w:lastColumn="1" w:noHBand="0" w:noVBand="0"/>
      </w:tblPr>
      <w:tblGrid>
        <w:gridCol w:w="528"/>
        <w:gridCol w:w="7518"/>
        <w:gridCol w:w="851"/>
        <w:gridCol w:w="1142"/>
      </w:tblGrid>
      <w:tr w:rsidR="009B02DC" w:rsidRPr="00012010" w:rsidTr="00B5533C">
        <w:trPr>
          <w:trHeight w:val="55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D75214" w:rsidRDefault="009B02DC" w:rsidP="00B32843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7521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D75214" w:rsidRDefault="009B02DC" w:rsidP="00B32843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521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D75214" w:rsidRDefault="009B02DC" w:rsidP="00B32843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7521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Макс</w:t>
            </w:r>
          </w:p>
          <w:p w:rsidR="009B02DC" w:rsidRPr="00D75214" w:rsidRDefault="009B02DC" w:rsidP="00B32843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7521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D75214" w:rsidRDefault="009B02DC" w:rsidP="00B32843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7521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Кол-во</w:t>
            </w:r>
          </w:p>
          <w:p w:rsidR="009B02DC" w:rsidRPr="00D75214" w:rsidRDefault="009B02DC" w:rsidP="00B32843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7521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набранных</w:t>
            </w:r>
          </w:p>
          <w:p w:rsidR="009B02DC" w:rsidRPr="00D75214" w:rsidRDefault="009B02DC" w:rsidP="00B32843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7521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баллов</w:t>
            </w:r>
          </w:p>
        </w:tc>
      </w:tr>
      <w:tr w:rsidR="009B02DC" w:rsidRPr="00012010" w:rsidTr="009165E4">
        <w:trPr>
          <w:trHeight w:val="285"/>
        </w:trPr>
        <w:tc>
          <w:tcPr>
            <w:tcW w:w="10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D75214" w:rsidRDefault="009B02DC" w:rsidP="00B32843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D75214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Определите правильные ответы</w:t>
            </w:r>
          </w:p>
        </w:tc>
      </w:tr>
      <w:tr w:rsidR="009B02DC" w:rsidRPr="00012010" w:rsidTr="00B5533C">
        <w:trPr>
          <w:trHeight w:val="196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6667CF" w:rsidRDefault="009B02DC" w:rsidP="00B32843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667CF">
              <w:rPr>
                <w:rFonts w:ascii="Times New Roman" w:hAnsi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8A3BF9" w:rsidRDefault="009B02DC" w:rsidP="00B3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BF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Если пассажир упал между вагонами стоящего электропоезда необходимо: </w:t>
            </w:r>
          </w:p>
          <w:p w:rsidR="009B02DC" w:rsidRPr="00D75214" w:rsidRDefault="008A3BF9" w:rsidP="00B3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9B02DC" w:rsidRPr="00D752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срочно по телефону вызвать спасателей, четко сообщив место происшествия и свою фамилию; </w:t>
            </w:r>
          </w:p>
          <w:p w:rsidR="009B02DC" w:rsidRPr="008A3BF9" w:rsidRDefault="008A3BF9" w:rsidP="00B3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BF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9B02DC" w:rsidRPr="008A3BF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9B02DC" w:rsidRPr="008A3B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попробовать заклинить входную дверь; </w:t>
            </w:r>
          </w:p>
          <w:p w:rsidR="009B02DC" w:rsidRPr="008A3BF9" w:rsidRDefault="008A3BF9" w:rsidP="00B3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BF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9B02DC" w:rsidRPr="008A3B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сообщить дежурному по станции о происшествии; </w:t>
            </w:r>
          </w:p>
          <w:p w:rsidR="009B02DC" w:rsidRPr="00AC24B9" w:rsidRDefault="008A3BF9" w:rsidP="00B3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3BF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9B02DC" w:rsidRPr="008A3BF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9B02DC" w:rsidRPr="008A3B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подать сигнал машинисту круговым движением руки над головой</w:t>
            </w:r>
            <w:r w:rsidR="009B02DC" w:rsidRPr="00AC2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012010" w:rsidRDefault="006460E3" w:rsidP="00B328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012010" w:rsidRDefault="009B02DC" w:rsidP="00B328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9B02DC" w:rsidRPr="00012010" w:rsidTr="00B5533C">
        <w:trPr>
          <w:trHeight w:val="184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6667CF" w:rsidRDefault="009B02DC" w:rsidP="00B32843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D75214" w:rsidRDefault="009B02DC" w:rsidP="00B32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2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Какую опасность называют потенциальной?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Pr="00D75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75214">
              <w:rPr>
                <w:rFonts w:ascii="Times New Roman" w:hAnsi="Times New Roman" w:cs="Times New Roman"/>
                <w:sz w:val="28"/>
                <w:szCs w:val="28"/>
              </w:rPr>
              <w:t xml:space="preserve">самую большую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</w:t>
            </w:r>
            <w:r w:rsidRPr="008A3BF9">
              <w:rPr>
                <w:rFonts w:ascii="Times New Roman" w:hAnsi="Times New Roman" w:cs="Times New Roman"/>
                <w:sz w:val="28"/>
                <w:szCs w:val="28"/>
              </w:rPr>
              <w:t xml:space="preserve">2.возможную                                                                           3.неожиданную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D75214">
              <w:rPr>
                <w:rFonts w:ascii="Times New Roman" w:hAnsi="Times New Roman" w:cs="Times New Roman"/>
                <w:sz w:val="28"/>
                <w:szCs w:val="28"/>
              </w:rPr>
              <w:t>маловероятную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012010" w:rsidRDefault="00E02995" w:rsidP="00B328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012010" w:rsidRDefault="009B02DC" w:rsidP="00B328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9B02DC" w:rsidRPr="00012010" w:rsidTr="00B5533C">
        <w:trPr>
          <w:trHeight w:val="196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6667CF" w:rsidRDefault="009B02DC" w:rsidP="00B32843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3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D75214" w:rsidRDefault="009B02DC" w:rsidP="00B32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2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Люди начинают ощущать кислородное голодание на высоте: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Pr="00D75214">
              <w:rPr>
                <w:rFonts w:ascii="Times New Roman" w:hAnsi="Times New Roman" w:cs="Times New Roman"/>
                <w:sz w:val="28"/>
                <w:szCs w:val="28"/>
              </w:rPr>
              <w:t>1.1500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2.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D75214">
                <w:rPr>
                  <w:rFonts w:ascii="Times New Roman" w:hAnsi="Times New Roman" w:cs="Times New Roman"/>
                  <w:sz w:val="28"/>
                  <w:szCs w:val="28"/>
                </w:rPr>
                <w:t>2000 м</w:t>
              </w:r>
              <w:r>
                <w:rPr>
                  <w:rFonts w:ascii="Times New Roman" w:hAnsi="Times New Roman" w:cs="Times New Roman"/>
                  <w:b/>
                  <w:sz w:val="28"/>
                  <w:szCs w:val="28"/>
                </w:rPr>
                <w:t xml:space="preserve">                                                                                                  </w:t>
              </w:r>
              <w:r w:rsidRPr="00D75214">
                <w:rPr>
                  <w:rFonts w:ascii="Times New Roman" w:hAnsi="Times New Roman" w:cs="Times New Roman"/>
                  <w:sz w:val="28"/>
                  <w:szCs w:val="28"/>
                </w:rPr>
                <w:t>3.</w:t>
              </w:r>
            </w:smartTag>
            <w:smartTag w:uri="urn:schemas-microsoft-com:office:smarttags" w:element="metricconverter">
              <w:smartTagPr>
                <w:attr w:name="ProductID" w:val="2500 м"/>
              </w:smartTagPr>
              <w:r w:rsidRPr="00D75214">
                <w:rPr>
                  <w:rFonts w:ascii="Times New Roman" w:hAnsi="Times New Roman" w:cs="Times New Roman"/>
                  <w:sz w:val="28"/>
                  <w:szCs w:val="28"/>
                </w:rPr>
                <w:t>2500 м</w:t>
              </w:r>
              <w:r>
                <w:rPr>
                  <w:rFonts w:ascii="Times New Roman" w:hAnsi="Times New Roman" w:cs="Times New Roman"/>
                  <w:b/>
                  <w:sz w:val="28"/>
                  <w:szCs w:val="28"/>
                </w:rPr>
                <w:t xml:space="preserve">                                                                                           </w:t>
              </w:r>
              <w:r w:rsidRPr="008A3BF9">
                <w:rPr>
                  <w:rFonts w:ascii="Times New Roman" w:hAnsi="Times New Roman" w:cs="Times New Roman"/>
                  <w:sz w:val="28"/>
                  <w:szCs w:val="28"/>
                </w:rPr>
                <w:t>4.</w:t>
              </w:r>
            </w:smartTag>
            <w:smartTag w:uri="urn:schemas-microsoft-com:office:smarttags" w:element="metricconverter">
              <w:smartTagPr>
                <w:attr w:name="ProductID" w:val="3000 м"/>
              </w:smartTagPr>
              <w:r w:rsidRPr="008A3BF9">
                <w:rPr>
                  <w:rFonts w:ascii="Times New Roman" w:hAnsi="Times New Roman" w:cs="Times New Roman"/>
                  <w:sz w:val="28"/>
                  <w:szCs w:val="28"/>
                </w:rPr>
                <w:t>3000 м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012010" w:rsidRDefault="006460E3" w:rsidP="00B328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012010" w:rsidRDefault="009B02DC" w:rsidP="00B328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9B02DC" w:rsidRPr="00012010" w:rsidTr="00B5533C">
        <w:trPr>
          <w:trHeight w:val="196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6667CF" w:rsidRDefault="009B02DC" w:rsidP="00B32843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4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D9731E" w:rsidRDefault="009B02DC" w:rsidP="00B32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 w:rsidRPr="00D9731E">
              <w:rPr>
                <w:rFonts w:ascii="Times New Roman" w:hAnsi="Times New Roman" w:cs="Times New Roman"/>
                <w:b/>
                <w:sz w:val="28"/>
                <w:szCs w:val="28"/>
              </w:rPr>
              <w:t>Акклиматизация происходит медленнее, если: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Pr="00D9731E">
              <w:rPr>
                <w:rFonts w:ascii="Times New Roman" w:hAnsi="Times New Roman" w:cs="Times New Roman"/>
                <w:sz w:val="28"/>
                <w:szCs w:val="28"/>
              </w:rPr>
              <w:t>1.закалять организм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</w:t>
            </w:r>
            <w:r w:rsidRPr="00D9731E">
              <w:rPr>
                <w:rFonts w:ascii="Times New Roman" w:hAnsi="Times New Roman" w:cs="Times New Roman"/>
                <w:sz w:val="28"/>
                <w:szCs w:val="28"/>
              </w:rPr>
              <w:t>2. соблюдать режим питания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</w:t>
            </w:r>
            <w:r w:rsidRPr="008A3BF9">
              <w:rPr>
                <w:rFonts w:ascii="Times New Roman" w:hAnsi="Times New Roman" w:cs="Times New Roman"/>
                <w:sz w:val="28"/>
                <w:szCs w:val="28"/>
              </w:rPr>
              <w:t>3.ложиться спать, когда хочется</w:t>
            </w:r>
            <w:r w:rsidRPr="00D973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</w:t>
            </w:r>
            <w:r w:rsidRPr="00D973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9731E">
              <w:rPr>
                <w:rFonts w:ascii="Times New Roman" w:hAnsi="Times New Roman" w:cs="Times New Roman"/>
                <w:sz w:val="28"/>
                <w:szCs w:val="28"/>
              </w:rPr>
              <w:t>пить воду из стандартных источников или кипяченую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012010" w:rsidRDefault="006460E3" w:rsidP="00B328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012010" w:rsidRDefault="009B02DC" w:rsidP="00B328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9B02DC" w:rsidRPr="00012010" w:rsidTr="00B5533C">
        <w:trPr>
          <w:trHeight w:val="196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6667CF" w:rsidRDefault="009B02DC" w:rsidP="00B32843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D9731E" w:rsidRDefault="009B02DC" w:rsidP="00B32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3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подготовке к походу необходимо учитывать природные факторы. Какой фактор не является природным: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</w:t>
            </w:r>
            <w:r w:rsidRPr="00D9731E">
              <w:rPr>
                <w:rFonts w:ascii="Times New Roman" w:hAnsi="Times New Roman" w:cs="Times New Roman"/>
                <w:sz w:val="28"/>
                <w:szCs w:val="28"/>
              </w:rPr>
              <w:t>1.климатические условия                                                                  2.рельеф местности                                                                    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9731E">
              <w:rPr>
                <w:rFonts w:ascii="Times New Roman" w:hAnsi="Times New Roman" w:cs="Times New Roman"/>
                <w:sz w:val="28"/>
                <w:szCs w:val="28"/>
              </w:rPr>
              <w:t>возможность стихийных бедствий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Pr="008A3BF9">
              <w:rPr>
                <w:rFonts w:ascii="Times New Roman" w:hAnsi="Times New Roman" w:cs="Times New Roman"/>
                <w:sz w:val="28"/>
                <w:szCs w:val="28"/>
              </w:rPr>
              <w:t>4.загрязнение воды и почвы</w:t>
            </w:r>
          </w:p>
          <w:p w:rsidR="009B02DC" w:rsidRPr="00012010" w:rsidRDefault="009B02DC" w:rsidP="00B3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012010" w:rsidRDefault="006460E3" w:rsidP="00B328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012010" w:rsidRDefault="009B02DC" w:rsidP="00B328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9B02DC" w:rsidRPr="00012010" w:rsidTr="00B5533C">
        <w:trPr>
          <w:trHeight w:val="196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6667CF" w:rsidRDefault="009B02DC" w:rsidP="00B32843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6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D9731E" w:rsidRDefault="009B02DC" w:rsidP="00B32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3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Шум трактора слышен за: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</w:t>
            </w:r>
            <w:r w:rsidRPr="00D973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9731E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731E">
                <w:rPr>
                  <w:rFonts w:ascii="Times New Roman" w:hAnsi="Times New Roman" w:cs="Times New Roman"/>
                  <w:sz w:val="28"/>
                  <w:szCs w:val="28"/>
                </w:rPr>
                <w:t>3 км</w:t>
              </w:r>
              <w:r>
                <w:rPr>
                  <w:rFonts w:ascii="Times New Roman" w:hAnsi="Times New Roman" w:cs="Times New Roman"/>
                  <w:b/>
                  <w:sz w:val="28"/>
                  <w:szCs w:val="28"/>
                </w:rPr>
                <w:t xml:space="preserve">                                                                                                          </w:t>
              </w:r>
              <w:r w:rsidRPr="008A3BF9">
                <w:rPr>
                  <w:rFonts w:ascii="Times New Roman" w:hAnsi="Times New Roman" w:cs="Times New Roman"/>
                  <w:sz w:val="28"/>
                  <w:szCs w:val="28"/>
                </w:rPr>
                <w:t>2.</w:t>
              </w:r>
            </w:smartTag>
            <w:r w:rsidRPr="008A3BF9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8A3BF9">
                <w:rPr>
                  <w:rFonts w:ascii="Times New Roman" w:hAnsi="Times New Roman" w:cs="Times New Roman"/>
                  <w:sz w:val="28"/>
                  <w:szCs w:val="28"/>
                </w:rPr>
                <w:t xml:space="preserve">5 км                                                                                                     </w:t>
              </w:r>
              <w:r w:rsidRPr="00D9731E">
                <w:rPr>
                  <w:rFonts w:ascii="Times New Roman" w:hAnsi="Times New Roman" w:cs="Times New Roman"/>
                  <w:sz w:val="28"/>
                  <w:szCs w:val="28"/>
                </w:rPr>
                <w:t>3.</w:t>
              </w:r>
            </w:smartTag>
            <w:r w:rsidRPr="00D9731E"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D9731E">
                <w:rPr>
                  <w:rFonts w:ascii="Times New Roman" w:hAnsi="Times New Roman" w:cs="Times New Roman"/>
                  <w:sz w:val="28"/>
                  <w:szCs w:val="28"/>
                </w:rPr>
                <w:t>15 км</w:t>
              </w:r>
              <w:r>
                <w:rPr>
                  <w:rFonts w:ascii="Times New Roman" w:hAnsi="Times New Roman" w:cs="Times New Roman"/>
                  <w:b/>
                  <w:sz w:val="28"/>
                  <w:szCs w:val="28"/>
                </w:rPr>
                <w:t xml:space="preserve">                                                                                                   </w:t>
              </w:r>
              <w:r w:rsidRPr="00D9731E">
                <w:rPr>
                  <w:rFonts w:ascii="Times New Roman" w:hAnsi="Times New Roman" w:cs="Times New Roman"/>
                  <w:sz w:val="28"/>
                  <w:szCs w:val="28"/>
                </w:rPr>
                <w:t>4.</w:t>
              </w:r>
            </w:smartTag>
            <w:r w:rsidRPr="00D9731E"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smartTag w:uri="urn:schemas-microsoft-com:office:smarttags" w:element="metricconverter">
              <w:smartTagPr>
                <w:attr w:name="ProductID" w:val="20 км"/>
              </w:smartTagPr>
              <w:r w:rsidRPr="00D9731E">
                <w:rPr>
                  <w:rFonts w:ascii="Times New Roman" w:hAnsi="Times New Roman" w:cs="Times New Roman"/>
                  <w:sz w:val="28"/>
                  <w:szCs w:val="28"/>
                </w:rPr>
                <w:t>20 км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012010" w:rsidRDefault="00E02995" w:rsidP="00B328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012010" w:rsidRDefault="009B02DC" w:rsidP="00B328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9B02DC" w:rsidRPr="00012010" w:rsidTr="00B5533C">
        <w:trPr>
          <w:trHeight w:val="196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6667CF" w:rsidRDefault="009B02DC" w:rsidP="00B32843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7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D9731E" w:rsidRDefault="009B02DC" w:rsidP="00B32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3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Место, с которого все еще можно вернуться назад на место аварии, называется: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</w:t>
            </w:r>
            <w:r w:rsidRPr="008A3BF9">
              <w:rPr>
                <w:rFonts w:ascii="Times New Roman" w:hAnsi="Times New Roman" w:cs="Times New Roman"/>
                <w:sz w:val="28"/>
                <w:szCs w:val="28"/>
              </w:rPr>
              <w:t xml:space="preserve">1.точка возврата                                                                                     </w:t>
            </w:r>
            <w:r w:rsidRPr="00D9731E">
              <w:rPr>
                <w:rFonts w:ascii="Times New Roman" w:hAnsi="Times New Roman" w:cs="Times New Roman"/>
                <w:sz w:val="28"/>
                <w:szCs w:val="28"/>
              </w:rPr>
              <w:t>2.точка возвращения                                                                     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9731E">
              <w:rPr>
                <w:rFonts w:ascii="Times New Roman" w:hAnsi="Times New Roman" w:cs="Times New Roman"/>
                <w:sz w:val="28"/>
                <w:szCs w:val="28"/>
              </w:rPr>
              <w:t>обратная точка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012010" w:rsidRDefault="006460E3" w:rsidP="00B328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012010" w:rsidRDefault="009B02DC" w:rsidP="00B328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9B02DC" w:rsidRPr="00012010" w:rsidTr="00B5533C">
        <w:trPr>
          <w:trHeight w:val="196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6667CF" w:rsidRDefault="009B02DC" w:rsidP="00B32843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8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8A3BF9" w:rsidRDefault="009B02DC" w:rsidP="00B3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3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Любая деятельность человека таит в себе скрытую, проявляющуюся лишь в определенных условиях, опасность: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Pr="00D9731E">
              <w:rPr>
                <w:rFonts w:ascii="Times New Roman" w:hAnsi="Times New Roman" w:cs="Times New Roman"/>
                <w:sz w:val="28"/>
                <w:szCs w:val="28"/>
              </w:rPr>
              <w:t>1.нет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 w:rsidRPr="008A3BF9">
              <w:rPr>
                <w:rFonts w:ascii="Times New Roman" w:hAnsi="Times New Roman" w:cs="Times New Roman"/>
                <w:sz w:val="28"/>
                <w:szCs w:val="28"/>
              </w:rPr>
              <w:t>2.да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Default="006460E3" w:rsidP="00B328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012010" w:rsidRDefault="009B02DC" w:rsidP="00B328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9B02DC" w:rsidRPr="00012010" w:rsidTr="00B5533C">
        <w:trPr>
          <w:trHeight w:val="196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6667CF" w:rsidRDefault="009B02DC" w:rsidP="00B32843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9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D9731E" w:rsidRDefault="009B02DC" w:rsidP="00B32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3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личное снаряжение однодневного похода не входит: </w:t>
            </w:r>
            <w:r w:rsidRPr="00D9731E">
              <w:rPr>
                <w:rFonts w:ascii="Times New Roman" w:hAnsi="Times New Roman" w:cs="Times New Roman"/>
                <w:sz w:val="28"/>
                <w:szCs w:val="28"/>
              </w:rPr>
              <w:t>1.перочинный нож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</w:t>
            </w:r>
            <w:r w:rsidRPr="008A3BF9">
              <w:rPr>
                <w:rFonts w:ascii="Times New Roman" w:hAnsi="Times New Roman" w:cs="Times New Roman"/>
                <w:sz w:val="28"/>
                <w:szCs w:val="28"/>
              </w:rPr>
              <w:t xml:space="preserve">2.саперная лопатка                                                                      </w:t>
            </w:r>
            <w:r w:rsidRPr="00D9731E">
              <w:rPr>
                <w:rFonts w:ascii="Times New Roman" w:hAnsi="Times New Roman" w:cs="Times New Roman"/>
                <w:sz w:val="28"/>
                <w:szCs w:val="28"/>
              </w:rPr>
              <w:t>3.фляга для воды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</w:t>
            </w:r>
            <w:r w:rsidRPr="00D9731E">
              <w:rPr>
                <w:rFonts w:ascii="Times New Roman" w:hAnsi="Times New Roman" w:cs="Times New Roman"/>
                <w:sz w:val="28"/>
                <w:szCs w:val="28"/>
              </w:rPr>
              <w:t>4.полотенце и мыло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Default="006460E3" w:rsidP="00B328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012010" w:rsidRDefault="009B02DC" w:rsidP="00B328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9B02DC" w:rsidRPr="00012010" w:rsidTr="00B5533C">
        <w:trPr>
          <w:trHeight w:val="196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6667CF" w:rsidRDefault="009B02DC" w:rsidP="00B32843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10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D9731E" w:rsidRDefault="009B02DC" w:rsidP="00B32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31E">
              <w:rPr>
                <w:rFonts w:ascii="Times New Roman" w:hAnsi="Times New Roman" w:cs="Times New Roman"/>
                <w:b/>
                <w:sz w:val="28"/>
                <w:szCs w:val="28"/>
              </w:rPr>
              <w:t>Шестеро ребят отправились в лыжный поход и ушли от поселка на 5-</w:t>
            </w:r>
            <w:smartTag w:uri="urn:schemas-microsoft-com:office:smarttags" w:element="metricconverter">
              <w:smartTagPr>
                <w:attr w:name="ProductID" w:val="6 километров"/>
              </w:smartTagPr>
              <w:r w:rsidRPr="00D9731E">
                <w:rPr>
                  <w:rFonts w:ascii="Times New Roman" w:hAnsi="Times New Roman" w:cs="Times New Roman"/>
                  <w:b/>
                  <w:sz w:val="28"/>
                  <w:szCs w:val="28"/>
                </w:rPr>
                <w:t>6 километров</w:t>
              </w:r>
            </w:smartTag>
            <w:r w:rsidRPr="00D973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Не сразу заметили, что один из них отстал. Как им лучше поступить: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</w:t>
            </w:r>
            <w:r w:rsidRPr="008A3BF9">
              <w:rPr>
                <w:rFonts w:ascii="Times New Roman" w:hAnsi="Times New Roman" w:cs="Times New Roman"/>
                <w:sz w:val="28"/>
                <w:szCs w:val="28"/>
              </w:rPr>
              <w:t xml:space="preserve">1.идти всем вместе                                                                         </w:t>
            </w:r>
            <w:r w:rsidRPr="00D9731E">
              <w:rPr>
                <w:rFonts w:ascii="Times New Roman" w:hAnsi="Times New Roman" w:cs="Times New Roman"/>
                <w:sz w:val="28"/>
                <w:szCs w:val="28"/>
              </w:rPr>
              <w:t>2.послать на поиски самого старшего или опытного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Default="006460E3" w:rsidP="00B328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012010" w:rsidRDefault="009B02DC" w:rsidP="00B328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9B02DC" w:rsidRPr="00012010" w:rsidTr="00B5533C">
        <w:trPr>
          <w:trHeight w:val="187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6667CF" w:rsidRDefault="009B02DC" w:rsidP="00B32843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D9731E" w:rsidRDefault="009B02DC" w:rsidP="00B32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31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Самолет оборудован следующими аварийными средствами для эвакуации пассажиров</w:t>
            </w:r>
            <w:r w:rsidR="00F155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 укажите какими</w:t>
            </w:r>
            <w:r w:rsidRPr="00D9731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</w:p>
          <w:p w:rsidR="009B02DC" w:rsidRPr="008A3BF9" w:rsidRDefault="008A3BF9" w:rsidP="00B328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BF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9B02DC" w:rsidRPr="008A3BF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9B02DC" w:rsidRPr="008A3B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спасательными жилетами; </w:t>
            </w:r>
          </w:p>
          <w:p w:rsidR="009B02DC" w:rsidRPr="008A3BF9" w:rsidRDefault="008A3BF9" w:rsidP="00B328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BF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9B02DC" w:rsidRPr="008A3BF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9B02DC" w:rsidRPr="008A3B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надувными трапами; </w:t>
            </w:r>
          </w:p>
          <w:p w:rsidR="009B02DC" w:rsidRPr="008A3BF9" w:rsidRDefault="008A3BF9" w:rsidP="00B328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BF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9B02DC" w:rsidRPr="008A3BF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9B02DC" w:rsidRPr="008A3B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матерчатыми желобами; </w:t>
            </w:r>
          </w:p>
          <w:p w:rsidR="009B02DC" w:rsidRPr="00012010" w:rsidRDefault="008A3BF9" w:rsidP="00B3284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9B02DC" w:rsidRPr="00D9731E">
              <w:rPr>
                <w:rFonts w:ascii="Times New Roman" w:hAnsi="Times New Roman"/>
                <w:color w:val="000000"/>
                <w:sz w:val="28"/>
                <w:szCs w:val="28"/>
              </w:rPr>
              <w:t>) спасательными канатами</w:t>
            </w:r>
            <w:r w:rsidR="009B02DC" w:rsidRPr="00012010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012010" w:rsidRDefault="006460E3" w:rsidP="00B328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012010" w:rsidRDefault="009B02DC" w:rsidP="00B328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9B02DC" w:rsidRPr="00012010" w:rsidTr="00B5533C">
        <w:trPr>
          <w:trHeight w:val="187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6667CF" w:rsidRDefault="009B02DC" w:rsidP="00B32843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12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D9731E" w:rsidRDefault="009B02DC" w:rsidP="00B32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 w:rsidRPr="00D973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Оставаться на месте аварии следует, если: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 w:rsidRPr="00D9731E">
              <w:rPr>
                <w:rFonts w:ascii="Times New Roman" w:hAnsi="Times New Roman" w:cs="Times New Roman"/>
                <w:sz w:val="28"/>
                <w:szCs w:val="28"/>
              </w:rPr>
              <w:t>1.нет уверенности, что будут искать именно здесь                     2.местность с густой растительностью                                       3.известно местонахождение ближайшего населенного пункта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A3BF9">
              <w:rPr>
                <w:rFonts w:ascii="Times New Roman" w:hAnsi="Times New Roman" w:cs="Times New Roman"/>
                <w:sz w:val="28"/>
                <w:szCs w:val="28"/>
              </w:rPr>
              <w:t>4.есть раненые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012010" w:rsidRDefault="006460E3" w:rsidP="00B328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012010" w:rsidRDefault="009B02DC" w:rsidP="00B328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9B02DC" w:rsidRPr="00012010" w:rsidTr="00B5533C">
        <w:trPr>
          <w:trHeight w:val="187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6667CF" w:rsidRDefault="009B02DC" w:rsidP="00B32843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</w:t>
            </w:r>
            <w:r w:rsidRPr="006667CF">
              <w:rPr>
                <w:rFonts w:ascii="Times New Roman" w:hAnsi="Times New Roman"/>
                <w:sz w:val="26"/>
                <w:szCs w:val="24"/>
                <w:lang w:eastAsia="ru-RU"/>
              </w:rPr>
              <w:t>3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D9731E" w:rsidRDefault="009B02DC" w:rsidP="00B32843">
            <w:pPr>
              <w:tabs>
                <w:tab w:val="left" w:pos="584"/>
              </w:tabs>
              <w:spacing w:after="0" w:line="216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9731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Участник дорожного движения </w:t>
            </w:r>
            <w:r w:rsidRPr="00D973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– </w:t>
            </w:r>
            <w:r w:rsidRPr="00D9731E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это: </w:t>
            </w:r>
          </w:p>
          <w:p w:rsidR="009B02DC" w:rsidRPr="00D9731E" w:rsidRDefault="008A3BF9" w:rsidP="00B32843">
            <w:pPr>
              <w:tabs>
                <w:tab w:val="left" w:pos="584"/>
              </w:tabs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="009B02DC" w:rsidRPr="00D973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 лицо, принимающее непосредственное участие в процессе движения в качестве водителя транспортного средства;</w:t>
            </w:r>
          </w:p>
          <w:p w:rsidR="009B02DC" w:rsidRPr="00D9731E" w:rsidRDefault="008A3BF9" w:rsidP="00B32843">
            <w:pPr>
              <w:tabs>
                <w:tab w:val="left" w:pos="584"/>
              </w:tabs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="009B02DC" w:rsidRPr="00D973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 лицо, принимающее непосредственное участие в процессе движения в качестве водителя или пассажира транспортного средства;</w:t>
            </w:r>
          </w:p>
          <w:p w:rsidR="009B02DC" w:rsidRPr="008A3BF9" w:rsidRDefault="008A3BF9" w:rsidP="00B32843">
            <w:pPr>
              <w:tabs>
                <w:tab w:val="left" w:pos="584"/>
              </w:tabs>
              <w:spacing w:after="0" w:line="216" w:lineRule="auto"/>
              <w:rPr>
                <w:rFonts w:ascii="Times New Roman" w:hAnsi="Times New Roman"/>
                <w:color w:val="000000"/>
                <w:sz w:val="26"/>
                <w:szCs w:val="24"/>
                <w:shd w:val="clear" w:color="auto" w:fill="FFFFFF"/>
                <w:lang w:eastAsia="ru-RU"/>
              </w:rPr>
            </w:pPr>
            <w:r w:rsidRPr="008A3BF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="009B02DC" w:rsidRPr="008A3BF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) лицо, принимающее непосредственное участие в процессе </w:t>
            </w:r>
            <w:r w:rsidR="009B02DC" w:rsidRPr="008A3BF9"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движения - в качестве водителя, пешехода, пассажира транспорт</w:t>
            </w:r>
            <w:r w:rsidR="009B02DC" w:rsidRPr="008A3BF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ного средства</w:t>
            </w:r>
            <w:r w:rsidR="009B02DC" w:rsidRPr="008A3BF9">
              <w:rPr>
                <w:rFonts w:ascii="Times New Roman" w:hAnsi="Times New Roman"/>
                <w:color w:val="000000"/>
                <w:sz w:val="26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6667CF" w:rsidRDefault="006460E3" w:rsidP="00B32843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6667CF" w:rsidRDefault="009B02DC" w:rsidP="00B32843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</w:p>
        </w:tc>
      </w:tr>
      <w:tr w:rsidR="009B02DC" w:rsidRPr="00012010" w:rsidTr="00B5533C">
        <w:trPr>
          <w:trHeight w:val="161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6667CF" w:rsidRDefault="009B02DC" w:rsidP="00B32843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</w:t>
            </w:r>
            <w:r w:rsidRPr="006667CF">
              <w:rPr>
                <w:rFonts w:ascii="Times New Roman" w:hAnsi="Times New Roman"/>
                <w:sz w:val="26"/>
                <w:szCs w:val="24"/>
                <w:lang w:eastAsia="ru-RU"/>
              </w:rPr>
              <w:t>4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D9731E" w:rsidRDefault="009B02DC" w:rsidP="00B32843">
            <w:pPr>
              <w:tabs>
                <w:tab w:val="left" w:pos="584"/>
              </w:tabs>
              <w:spacing w:after="0" w:line="216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9731E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Дорога включает в себя: </w:t>
            </w:r>
          </w:p>
          <w:p w:rsidR="009B02DC" w:rsidRPr="00D9731E" w:rsidRDefault="008A3BF9" w:rsidP="00B32843">
            <w:pPr>
              <w:tabs>
                <w:tab w:val="left" w:pos="584"/>
              </w:tabs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="009B02DC" w:rsidRPr="00D973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 проезжую часть, трамвайные пути, тротуары и обочины;</w:t>
            </w:r>
          </w:p>
          <w:p w:rsidR="009B02DC" w:rsidRPr="008A3BF9" w:rsidRDefault="008A3BF9" w:rsidP="00B32843">
            <w:pPr>
              <w:tabs>
                <w:tab w:val="left" w:pos="584"/>
              </w:tabs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A3BF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="009B02DC" w:rsidRPr="008A3BF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 одну или несколько проезжих частей, а также трамвайные пути, тротуары, обочины и разделительные полосы при их наличии;</w:t>
            </w:r>
          </w:p>
          <w:p w:rsidR="009B02DC" w:rsidRPr="00012010" w:rsidRDefault="008A3BF9" w:rsidP="00B32843">
            <w:pPr>
              <w:tabs>
                <w:tab w:val="left" w:pos="584"/>
              </w:tabs>
              <w:spacing w:after="0" w:line="216" w:lineRule="auto"/>
              <w:rPr>
                <w:rFonts w:ascii="Times New Roman" w:hAnsi="Times New Roman"/>
                <w:color w:val="000000"/>
                <w:sz w:val="26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="009B02DC" w:rsidRPr="00D973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 несколько проезжих частей, а также тротуары, обочины и разделительные полосы при их наличии.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012010" w:rsidRDefault="006460E3" w:rsidP="00B32843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012010" w:rsidRDefault="009B02DC" w:rsidP="00B32843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</w:p>
        </w:tc>
      </w:tr>
      <w:tr w:rsidR="009B02DC" w:rsidRPr="00012010" w:rsidTr="00B5533C">
        <w:trPr>
          <w:trHeight w:val="5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6667CF" w:rsidRDefault="009B02DC" w:rsidP="00B32843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15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D9731E" w:rsidRDefault="009B02DC" w:rsidP="00B328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2"/>
                <w:kern w:val="28"/>
                <w:sz w:val="28"/>
                <w:szCs w:val="28"/>
                <w:lang w:eastAsia="ru-RU"/>
              </w:rPr>
            </w:pPr>
            <w:r w:rsidRPr="00D9731E">
              <w:rPr>
                <w:rFonts w:ascii="Times New Roman" w:hAnsi="Times New Roman"/>
                <w:b/>
                <w:kern w:val="28"/>
                <w:sz w:val="28"/>
                <w:szCs w:val="28"/>
                <w:lang w:eastAsia="ru-RU"/>
              </w:rPr>
              <w:t xml:space="preserve">Почему в частных домах с печным отоплением нельзя </w:t>
            </w:r>
            <w:r w:rsidRPr="00D9731E">
              <w:rPr>
                <w:rFonts w:ascii="Times New Roman" w:hAnsi="Times New Roman"/>
                <w:b/>
                <w:spacing w:val="-2"/>
                <w:kern w:val="28"/>
                <w:sz w:val="28"/>
                <w:szCs w:val="28"/>
                <w:lang w:eastAsia="ru-RU"/>
              </w:rPr>
              <w:t>закры</w:t>
            </w:r>
            <w:r w:rsidRPr="00D9731E">
              <w:rPr>
                <w:rFonts w:ascii="Times New Roman" w:hAnsi="Times New Roman"/>
                <w:b/>
                <w:spacing w:val="-2"/>
                <w:kern w:val="28"/>
                <w:sz w:val="28"/>
                <w:szCs w:val="28"/>
                <w:lang w:eastAsia="ru-RU"/>
              </w:rPr>
              <w:softHyphen/>
              <w:t>вать печную заслонку раньше, чем прогорит все топливо?</w:t>
            </w:r>
          </w:p>
          <w:p w:rsidR="009B02DC" w:rsidRPr="00D9731E" w:rsidRDefault="008A3BF9" w:rsidP="00B328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ru-RU"/>
              </w:rPr>
              <w:t>1</w:t>
            </w:r>
            <w:r w:rsidR="009B02DC" w:rsidRPr="00D9731E">
              <w:rPr>
                <w:rFonts w:ascii="Times New Roman" w:hAnsi="Times New Roman"/>
                <w:kern w:val="28"/>
                <w:sz w:val="28"/>
                <w:szCs w:val="28"/>
                <w:lang w:eastAsia="ru-RU"/>
              </w:rPr>
              <w:t>) закрывать ее можно и нужно, чтобы не уходило тепло;</w:t>
            </w:r>
          </w:p>
          <w:p w:rsidR="009B02DC" w:rsidRPr="008A3BF9" w:rsidRDefault="008A3BF9" w:rsidP="00B328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  <w:lang w:eastAsia="ru-RU"/>
              </w:rPr>
            </w:pPr>
            <w:r w:rsidRPr="008A3BF9">
              <w:rPr>
                <w:rFonts w:ascii="Times New Roman" w:hAnsi="Times New Roman"/>
                <w:kern w:val="28"/>
                <w:sz w:val="28"/>
                <w:szCs w:val="28"/>
                <w:lang w:eastAsia="ru-RU"/>
              </w:rPr>
              <w:t>2</w:t>
            </w:r>
            <w:r w:rsidR="009B02DC" w:rsidRPr="008A3BF9">
              <w:rPr>
                <w:rFonts w:ascii="Times New Roman" w:hAnsi="Times New Roman"/>
                <w:kern w:val="28"/>
                <w:sz w:val="28"/>
                <w:szCs w:val="28"/>
                <w:lang w:eastAsia="ru-RU"/>
              </w:rPr>
              <w:t>) недогоревшее топливо задымит весь дом;</w:t>
            </w:r>
          </w:p>
          <w:p w:rsidR="009B02DC" w:rsidRPr="00012010" w:rsidRDefault="008A3BF9" w:rsidP="00B328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kern w:val="28"/>
                <w:sz w:val="26"/>
                <w:szCs w:val="28"/>
                <w:lang w:eastAsia="ru-RU"/>
              </w:rPr>
            </w:pPr>
            <w:r w:rsidRPr="008A3BF9">
              <w:rPr>
                <w:rFonts w:ascii="Times New Roman" w:hAnsi="Times New Roman"/>
                <w:kern w:val="28"/>
                <w:sz w:val="28"/>
                <w:szCs w:val="28"/>
                <w:lang w:eastAsia="ru-RU"/>
              </w:rPr>
              <w:t>3</w:t>
            </w:r>
            <w:r w:rsidR="009B02DC" w:rsidRPr="008A3BF9">
              <w:rPr>
                <w:rFonts w:ascii="Times New Roman" w:hAnsi="Times New Roman"/>
                <w:kern w:val="28"/>
                <w:sz w:val="28"/>
                <w:szCs w:val="28"/>
                <w:lang w:eastAsia="ru-RU"/>
              </w:rPr>
              <w:t>) в дом станет поступать угарный газ.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012010" w:rsidRDefault="006460E3" w:rsidP="00B328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8"/>
                <w:sz w:val="26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012010" w:rsidRDefault="009B02DC" w:rsidP="00B32843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</w:p>
        </w:tc>
      </w:tr>
      <w:tr w:rsidR="009B02DC" w:rsidRPr="00012010" w:rsidTr="00B5533C">
        <w:trPr>
          <w:trHeight w:val="5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Default="009B02DC" w:rsidP="00B32843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16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7E0672" w:rsidRDefault="009B02DC" w:rsidP="00B32843">
            <w:pPr>
              <w:spacing w:after="66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672">
              <w:rPr>
                <w:rFonts w:ascii="Times New Roman" w:hAnsi="Times New Roman" w:cs="Times New Roman"/>
                <w:b/>
                <w:sz w:val="28"/>
                <w:szCs w:val="28"/>
              </w:rPr>
              <w:t>Ты зашёл в подъезд, услышал громкие голоса и понял, что выше находится пьяная компания. Что делать?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1.</w:t>
            </w:r>
            <w:r w:rsidRPr="007E0672">
              <w:rPr>
                <w:rFonts w:ascii="Times New Roman" w:hAnsi="Times New Roman" w:cs="Times New Roman"/>
                <w:sz w:val="28"/>
                <w:szCs w:val="28"/>
              </w:rPr>
              <w:t xml:space="preserve">вернусь к друзьям 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  <w:r w:rsidRPr="008A3BF9">
              <w:rPr>
                <w:rFonts w:ascii="Times New Roman" w:hAnsi="Times New Roman" w:cs="Times New Roman"/>
                <w:sz w:val="28"/>
                <w:szCs w:val="28"/>
              </w:rPr>
              <w:t xml:space="preserve">2.буду ждать знакомого соседа и попрошу проводить до квартиры;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E0672">
              <w:rPr>
                <w:rFonts w:ascii="Times New Roman" w:hAnsi="Times New Roman" w:cs="Times New Roman"/>
                <w:sz w:val="28"/>
                <w:szCs w:val="28"/>
              </w:rPr>
              <w:t xml:space="preserve">буду ждать, пока компания уйдёт;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4.</w:t>
            </w:r>
            <w:r w:rsidRPr="007E0672">
              <w:rPr>
                <w:rFonts w:ascii="Times New Roman" w:hAnsi="Times New Roman" w:cs="Times New Roman"/>
                <w:sz w:val="28"/>
                <w:szCs w:val="28"/>
              </w:rPr>
              <w:t xml:space="preserve">буду кричать на улице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012010" w:rsidRDefault="006460E3" w:rsidP="00B328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8"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Default="009B02DC" w:rsidP="00B32843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</w:p>
          <w:p w:rsidR="0066341B" w:rsidRPr="00012010" w:rsidRDefault="0066341B" w:rsidP="00B32843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</w:p>
        </w:tc>
      </w:tr>
      <w:tr w:rsidR="0066341B" w:rsidRPr="00012010" w:rsidTr="00B5533C">
        <w:trPr>
          <w:trHeight w:val="5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1B" w:rsidRDefault="0066341B" w:rsidP="00B32843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1B" w:rsidRPr="007E0672" w:rsidRDefault="004A12D9" w:rsidP="00B32843">
            <w:pPr>
              <w:spacing w:after="66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2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Большими являются города в которых проживает: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4A12D9">
              <w:rPr>
                <w:rFonts w:ascii="Times New Roman" w:hAnsi="Times New Roman" w:cs="Times New Roman"/>
                <w:sz w:val="28"/>
                <w:szCs w:val="28"/>
              </w:rPr>
              <w:t xml:space="preserve">а) от 50000 до 100000 жителей;                                                      </w:t>
            </w:r>
            <w:r w:rsidRPr="00CE4A78">
              <w:rPr>
                <w:rFonts w:ascii="Times New Roman" w:hAnsi="Times New Roman" w:cs="Times New Roman"/>
                <w:sz w:val="28"/>
                <w:szCs w:val="28"/>
              </w:rPr>
              <w:t xml:space="preserve">б) от 100000 до 250000 жителей;                                                            </w:t>
            </w:r>
            <w:r w:rsidRPr="004A12D9">
              <w:rPr>
                <w:rFonts w:ascii="Times New Roman" w:hAnsi="Times New Roman" w:cs="Times New Roman"/>
                <w:sz w:val="28"/>
                <w:szCs w:val="28"/>
              </w:rPr>
              <w:t>в) от 250000 до 500000 жителей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1B" w:rsidRDefault="00F15527" w:rsidP="00B328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8"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1B" w:rsidRDefault="0066341B" w:rsidP="00B32843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</w:p>
        </w:tc>
      </w:tr>
      <w:tr w:rsidR="005062C9" w:rsidRPr="00012010" w:rsidTr="00B5533C">
        <w:trPr>
          <w:trHeight w:val="5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9" w:rsidRDefault="005062C9" w:rsidP="00B32843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18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9" w:rsidRPr="005062C9" w:rsidRDefault="005062C9" w:rsidP="00B32843">
            <w:pPr>
              <w:spacing w:after="66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A12D9" w:rsidRPr="004A12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Мегаполис - это: </w:t>
            </w:r>
            <w:r w:rsidR="004A12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</w:t>
            </w:r>
            <w:r w:rsidR="004A12D9" w:rsidRPr="004A12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r w:rsidR="004A12D9" w:rsidRPr="004A12D9">
              <w:rPr>
                <w:rFonts w:ascii="Times New Roman" w:hAnsi="Times New Roman" w:cs="Times New Roman"/>
                <w:sz w:val="28"/>
                <w:szCs w:val="28"/>
              </w:rPr>
              <w:t xml:space="preserve">) полис обязательного медицинского страхования;                           б) очень крупный город  с населением более 1000000 жителей;                                                                                                     </w:t>
            </w:r>
            <w:r w:rsidR="004A12D9" w:rsidRPr="00CE4A78">
              <w:rPr>
                <w:rFonts w:ascii="Times New Roman" w:hAnsi="Times New Roman" w:cs="Times New Roman"/>
                <w:sz w:val="28"/>
                <w:szCs w:val="28"/>
              </w:rPr>
              <w:t>в) единое городское пространств</w:t>
            </w:r>
            <w:r w:rsidR="00CE4A78" w:rsidRPr="00CE4A78">
              <w:rPr>
                <w:rFonts w:ascii="Times New Roman" w:hAnsi="Times New Roman" w:cs="Times New Roman"/>
                <w:sz w:val="28"/>
                <w:szCs w:val="28"/>
              </w:rPr>
              <w:t xml:space="preserve">о, объединяющее множество </w:t>
            </w:r>
            <w:r w:rsidR="004A12D9" w:rsidRPr="00CE4A78">
              <w:rPr>
                <w:rFonts w:ascii="Times New Roman" w:hAnsi="Times New Roman" w:cs="Times New Roman"/>
                <w:sz w:val="28"/>
                <w:szCs w:val="28"/>
              </w:rPr>
              <w:t>разросшихся мелких городов и посёлков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9" w:rsidRDefault="00F15527" w:rsidP="00B328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8"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9" w:rsidRDefault="005062C9" w:rsidP="00B32843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</w:p>
        </w:tc>
      </w:tr>
      <w:tr w:rsidR="004A12D9" w:rsidRPr="00012010" w:rsidTr="00B5533C">
        <w:trPr>
          <w:trHeight w:val="5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D9" w:rsidRDefault="004A12D9" w:rsidP="00B32843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19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D9" w:rsidRDefault="004A12D9" w:rsidP="00B32843">
            <w:pPr>
              <w:spacing w:after="66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2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Социальная среда - это: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</w:t>
            </w:r>
            <w:r w:rsidRPr="004A12D9">
              <w:rPr>
                <w:rFonts w:ascii="Times New Roman" w:hAnsi="Times New Roman" w:cs="Times New Roman"/>
                <w:sz w:val="28"/>
                <w:szCs w:val="28"/>
              </w:rPr>
              <w:t xml:space="preserve">а) день помощи пенсионерам, который проводится по средам;                                                                                                  б) </w:t>
            </w:r>
            <w:r w:rsidRPr="00CE4A78">
              <w:rPr>
                <w:rFonts w:ascii="Times New Roman" w:hAnsi="Times New Roman" w:cs="Times New Roman"/>
                <w:sz w:val="28"/>
                <w:szCs w:val="28"/>
              </w:rPr>
              <w:t xml:space="preserve">состав населения и его профессиональная деятельность;                                                                                             </w:t>
            </w:r>
            <w:r w:rsidRPr="004A12D9">
              <w:rPr>
                <w:rFonts w:ascii="Times New Roman" w:hAnsi="Times New Roman" w:cs="Times New Roman"/>
                <w:sz w:val="28"/>
                <w:szCs w:val="28"/>
              </w:rPr>
              <w:t>в) количество жителей в населённом пункте.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D9" w:rsidRDefault="00F15527" w:rsidP="00B328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8"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D9" w:rsidRDefault="004A12D9" w:rsidP="00B32843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</w:p>
        </w:tc>
      </w:tr>
      <w:tr w:rsidR="004A12D9" w:rsidRPr="00012010" w:rsidTr="00B5533C">
        <w:trPr>
          <w:trHeight w:val="5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D9" w:rsidRDefault="004A12D9" w:rsidP="00B32843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20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D9" w:rsidRPr="004A12D9" w:rsidRDefault="004A12D9" w:rsidP="00B32843">
            <w:pPr>
              <w:spacing w:after="66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2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Стечение обстоятельств, которое при определённом развитии событий может привести к несчастью – это: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4A12D9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CE4A78">
              <w:rPr>
                <w:rFonts w:ascii="Times New Roman" w:hAnsi="Times New Roman" w:cs="Times New Roman"/>
                <w:sz w:val="28"/>
                <w:szCs w:val="28"/>
              </w:rPr>
              <w:t xml:space="preserve">опасная ситуация;                                                                             </w:t>
            </w:r>
            <w:r w:rsidRPr="004A12D9">
              <w:rPr>
                <w:rFonts w:ascii="Times New Roman" w:hAnsi="Times New Roman" w:cs="Times New Roman"/>
                <w:sz w:val="28"/>
                <w:szCs w:val="28"/>
              </w:rPr>
              <w:t>б) экстремальная ситуация;                                                              в) чрезвычайная ситуация.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D9" w:rsidRDefault="00F15527" w:rsidP="00B328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8"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D9" w:rsidRDefault="004A12D9" w:rsidP="00B32843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</w:p>
        </w:tc>
      </w:tr>
      <w:tr w:rsidR="004A12D9" w:rsidRPr="00012010" w:rsidTr="00B5533C">
        <w:trPr>
          <w:trHeight w:val="5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D9" w:rsidRDefault="004A12D9" w:rsidP="00B32843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21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D9" w:rsidRPr="004A12D9" w:rsidRDefault="004A12D9" w:rsidP="00B32843">
            <w:pPr>
              <w:spacing w:after="66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2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Если вы едете в транспорте в позднее время, то безопаснее: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</w:t>
            </w:r>
            <w:r w:rsidRPr="004A12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A12D9">
              <w:rPr>
                <w:rFonts w:ascii="Times New Roman" w:hAnsi="Times New Roman" w:cs="Times New Roman"/>
                <w:sz w:val="28"/>
                <w:szCs w:val="28"/>
              </w:rPr>
              <w:t xml:space="preserve">а) сесть на последние места;                                                                    б) сесть на свободное место;                                                                       в) </w:t>
            </w:r>
            <w:r w:rsidRPr="00CE4A78">
              <w:rPr>
                <w:rFonts w:ascii="Times New Roman" w:hAnsi="Times New Roman" w:cs="Times New Roman"/>
                <w:sz w:val="28"/>
                <w:szCs w:val="28"/>
              </w:rPr>
              <w:t>сесть ближе к кабине водителя или проходу.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D9" w:rsidRDefault="00F15527" w:rsidP="00B328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8"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D9" w:rsidRDefault="004A12D9" w:rsidP="00B32843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</w:p>
        </w:tc>
      </w:tr>
      <w:tr w:rsidR="004A12D9" w:rsidRPr="00012010" w:rsidTr="00B5533C">
        <w:trPr>
          <w:trHeight w:val="5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D9" w:rsidRDefault="004A12D9" w:rsidP="00B32843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22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D9" w:rsidRPr="004A12D9" w:rsidRDefault="004A12D9" w:rsidP="00B32843">
            <w:pPr>
              <w:spacing w:after="66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2D9">
              <w:rPr>
                <w:rFonts w:ascii="Times New Roman" w:hAnsi="Times New Roman" w:cs="Times New Roman"/>
                <w:b/>
                <w:sz w:val="28"/>
                <w:szCs w:val="28"/>
              </w:rPr>
              <w:t>Как называется группа дорожных знаков, которые не вводят запретов, а указывают</w:t>
            </w:r>
            <w:r w:rsidR="00CE4A7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4A12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кому и куда можно двигаться: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Pr="004A12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12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Pr="00CE4A78">
              <w:rPr>
                <w:rFonts w:ascii="Times New Roman" w:hAnsi="Times New Roman" w:cs="Times New Roman"/>
                <w:sz w:val="28"/>
                <w:szCs w:val="28"/>
              </w:rPr>
              <w:t xml:space="preserve">предписывающие;                                                                          </w:t>
            </w:r>
            <w:r w:rsidRPr="004A12D9">
              <w:rPr>
                <w:rFonts w:ascii="Times New Roman" w:hAnsi="Times New Roman" w:cs="Times New Roman"/>
                <w:sz w:val="28"/>
                <w:szCs w:val="28"/>
              </w:rPr>
              <w:t>б) предупреждающие;                                                                              в) информационные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D9" w:rsidRDefault="00F15527" w:rsidP="00B328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8"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D9" w:rsidRDefault="004A12D9" w:rsidP="00B32843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</w:p>
        </w:tc>
      </w:tr>
      <w:tr w:rsidR="004A12D9" w:rsidRPr="00012010" w:rsidTr="00B5533C">
        <w:trPr>
          <w:trHeight w:val="5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D9" w:rsidRDefault="004A12D9" w:rsidP="00B32843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23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D9" w:rsidRPr="004A12D9" w:rsidRDefault="004A12D9" w:rsidP="00B32843">
            <w:pPr>
              <w:spacing w:after="66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2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перехода проезжей части  необходимо посмотреть сначала: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Pr="004A12D9">
              <w:rPr>
                <w:rFonts w:ascii="Times New Roman" w:hAnsi="Times New Roman" w:cs="Times New Roman"/>
                <w:sz w:val="28"/>
                <w:szCs w:val="28"/>
              </w:rPr>
              <w:t>а) налево, направо;                                                                              б) направо, налево;                                                                                      в</w:t>
            </w:r>
            <w:r w:rsidRPr="00CE4A78">
              <w:rPr>
                <w:rFonts w:ascii="Times New Roman" w:hAnsi="Times New Roman" w:cs="Times New Roman"/>
                <w:sz w:val="28"/>
                <w:szCs w:val="28"/>
              </w:rPr>
              <w:t>) налево, направо, снова налево.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D9" w:rsidRDefault="00F15527" w:rsidP="00B328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8"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D9" w:rsidRDefault="004A12D9" w:rsidP="00B32843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</w:p>
        </w:tc>
      </w:tr>
      <w:tr w:rsidR="007C39E7" w:rsidRPr="00012010" w:rsidTr="00B5533C">
        <w:trPr>
          <w:trHeight w:val="5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E7" w:rsidRDefault="007C39E7" w:rsidP="00B32843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24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E7" w:rsidRDefault="007C39E7" w:rsidP="007C39E7">
            <w:pPr>
              <w:spacing w:after="66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2D9">
              <w:rPr>
                <w:rFonts w:ascii="Times New Roman" w:hAnsi="Times New Roman" w:cs="Times New Roman"/>
                <w:b/>
                <w:sz w:val="28"/>
                <w:szCs w:val="28"/>
              </w:rPr>
              <w:t>Можно ли перевозить на велосипеде в качестве пассажира 8-ми летнего ребёнка?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</w:t>
            </w:r>
            <w:r w:rsidRPr="004A12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4A78">
              <w:rPr>
                <w:rFonts w:ascii="Times New Roman" w:hAnsi="Times New Roman" w:cs="Times New Roman"/>
                <w:sz w:val="28"/>
                <w:szCs w:val="28"/>
              </w:rPr>
              <w:t xml:space="preserve">а) нет;                                                                                                         </w:t>
            </w:r>
            <w:r w:rsidRPr="004A12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б) да;                                                                                                             </w:t>
            </w:r>
          </w:p>
          <w:p w:rsidR="007C39E7" w:rsidRPr="004A12D9" w:rsidRDefault="007C39E7" w:rsidP="007C39E7">
            <w:pPr>
              <w:spacing w:after="66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2D9">
              <w:rPr>
                <w:rFonts w:ascii="Times New Roman" w:hAnsi="Times New Roman" w:cs="Times New Roman"/>
                <w:sz w:val="28"/>
                <w:szCs w:val="28"/>
              </w:rPr>
              <w:t>в) можно, но только на специальном сиденье.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E7" w:rsidRDefault="00F15527" w:rsidP="00B328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8"/>
                <w:sz w:val="26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E7" w:rsidRDefault="007C39E7" w:rsidP="00B32843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</w:p>
        </w:tc>
      </w:tr>
      <w:tr w:rsidR="004A12D9" w:rsidRPr="00012010" w:rsidTr="00B5533C">
        <w:trPr>
          <w:trHeight w:val="5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D9" w:rsidRDefault="007C39E7" w:rsidP="00B32843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25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D9" w:rsidRPr="004A12D9" w:rsidRDefault="007C39E7" w:rsidP="00B32843">
            <w:pPr>
              <w:spacing w:after="66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9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Чтобы не отравиться  дымом во время пожара  дома нужно: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Pr="007C39E7">
              <w:rPr>
                <w:rFonts w:ascii="Times New Roman" w:hAnsi="Times New Roman" w:cs="Times New Roman"/>
                <w:sz w:val="28"/>
                <w:szCs w:val="28"/>
              </w:rPr>
              <w:t xml:space="preserve">а) дышать через сухую ткань;                                                             б) </w:t>
            </w:r>
            <w:r w:rsidRPr="00CE4A78">
              <w:rPr>
                <w:rFonts w:ascii="Times New Roman" w:hAnsi="Times New Roman" w:cs="Times New Roman"/>
                <w:sz w:val="28"/>
                <w:szCs w:val="28"/>
              </w:rPr>
              <w:t>дышать через мокрую ткань</w:t>
            </w:r>
            <w:r w:rsidRPr="007C39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в) одеть противогаз.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D9" w:rsidRDefault="00F15527" w:rsidP="00B328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8"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D9" w:rsidRDefault="004A12D9" w:rsidP="00B32843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</w:p>
        </w:tc>
      </w:tr>
      <w:tr w:rsidR="007C39E7" w:rsidRPr="00012010" w:rsidTr="00B5533C">
        <w:trPr>
          <w:trHeight w:val="5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E7" w:rsidRDefault="007C39E7" w:rsidP="00B32843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26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E7" w:rsidRDefault="007C39E7" w:rsidP="00B32843">
            <w:pPr>
              <w:spacing w:after="66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9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Опасное природное явление крупных масштабов называется: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</w:t>
            </w:r>
            <w:r w:rsidRPr="007C39E7">
              <w:rPr>
                <w:rFonts w:ascii="Times New Roman" w:hAnsi="Times New Roman" w:cs="Times New Roman"/>
                <w:sz w:val="28"/>
                <w:szCs w:val="28"/>
              </w:rPr>
              <w:t xml:space="preserve">а) катастрофа;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  <w:r w:rsidRPr="007C39E7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CE4A78">
              <w:rPr>
                <w:rFonts w:ascii="Times New Roman" w:hAnsi="Times New Roman" w:cs="Times New Roman"/>
                <w:sz w:val="28"/>
                <w:szCs w:val="28"/>
              </w:rPr>
              <w:t>стихийное бедствие                                                                                        в) авария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E7" w:rsidRDefault="00F15527" w:rsidP="00B328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8"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E7" w:rsidRDefault="007C39E7" w:rsidP="00B32843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</w:p>
        </w:tc>
      </w:tr>
      <w:tr w:rsidR="007C39E7" w:rsidRPr="00012010" w:rsidTr="00B5533C">
        <w:trPr>
          <w:trHeight w:val="5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E7" w:rsidRDefault="007C39E7" w:rsidP="00B32843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27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E7" w:rsidRDefault="007C39E7" w:rsidP="00B32843">
            <w:pPr>
              <w:spacing w:after="66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9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Общая продолжительность работы ( в день) за компьютером школьника 5-6 классов не  должна превышать: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Pr="007C39E7">
              <w:rPr>
                <w:rFonts w:ascii="Times New Roman" w:hAnsi="Times New Roman" w:cs="Times New Roman"/>
                <w:sz w:val="28"/>
                <w:szCs w:val="28"/>
              </w:rPr>
              <w:t xml:space="preserve">а) 30 минут;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  <w:r w:rsidRPr="007C39E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E4A78">
              <w:rPr>
                <w:rFonts w:ascii="Times New Roman" w:hAnsi="Times New Roman" w:cs="Times New Roman"/>
                <w:sz w:val="28"/>
                <w:szCs w:val="28"/>
              </w:rPr>
              <w:t xml:space="preserve">) 60 минут;                                                                                                </w:t>
            </w:r>
            <w:r w:rsidRPr="007C39E7">
              <w:rPr>
                <w:rFonts w:ascii="Times New Roman" w:hAnsi="Times New Roman" w:cs="Times New Roman"/>
                <w:sz w:val="28"/>
                <w:szCs w:val="28"/>
              </w:rPr>
              <w:t>в) 90 минут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E7" w:rsidRDefault="00F15527" w:rsidP="00B328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8"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E7" w:rsidRDefault="007C39E7" w:rsidP="00B32843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</w:p>
        </w:tc>
      </w:tr>
      <w:tr w:rsidR="007C39E7" w:rsidRPr="00012010" w:rsidTr="00B5533C">
        <w:trPr>
          <w:trHeight w:val="5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E7" w:rsidRDefault="007C39E7" w:rsidP="00B32843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28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E7" w:rsidRDefault="007C39E7" w:rsidP="00B32843">
            <w:pPr>
              <w:spacing w:after="66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9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Расстояние от экрана монитора до глаз должно быть не менее: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  <w:r w:rsidRPr="007C39E7">
              <w:rPr>
                <w:rFonts w:ascii="Times New Roman" w:hAnsi="Times New Roman" w:cs="Times New Roman"/>
                <w:sz w:val="28"/>
                <w:szCs w:val="28"/>
              </w:rPr>
              <w:t xml:space="preserve">а) 30-40 см;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  <w:r w:rsidRPr="007C39E7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594B80">
              <w:rPr>
                <w:rFonts w:ascii="Times New Roman" w:hAnsi="Times New Roman" w:cs="Times New Roman"/>
                <w:sz w:val="28"/>
                <w:szCs w:val="28"/>
              </w:rPr>
              <w:t xml:space="preserve">50-60 см;                                                                                                      </w:t>
            </w:r>
            <w:r w:rsidRPr="007C39E7">
              <w:rPr>
                <w:rFonts w:ascii="Times New Roman" w:hAnsi="Times New Roman" w:cs="Times New Roman"/>
                <w:sz w:val="28"/>
                <w:szCs w:val="28"/>
              </w:rPr>
              <w:t>в) 70-80 см 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E7" w:rsidRDefault="00F15527" w:rsidP="00B328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8"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E7" w:rsidRDefault="007C39E7" w:rsidP="00B32843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</w:p>
        </w:tc>
      </w:tr>
      <w:tr w:rsidR="007C39E7" w:rsidRPr="00012010" w:rsidTr="00B5533C">
        <w:trPr>
          <w:trHeight w:val="5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E7" w:rsidRDefault="007C39E7" w:rsidP="00B32843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29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E7" w:rsidRDefault="007C39E7" w:rsidP="00B32843">
            <w:pPr>
              <w:spacing w:after="66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9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велосипеде по дороге разрешено ездить лицам не моложе: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Pr="007C39E7">
              <w:rPr>
                <w:rFonts w:ascii="Times New Roman" w:hAnsi="Times New Roman" w:cs="Times New Roman"/>
                <w:sz w:val="28"/>
                <w:szCs w:val="28"/>
              </w:rPr>
              <w:t xml:space="preserve">а) 10 лет;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  <w:r w:rsidRPr="007C39E7">
              <w:rPr>
                <w:rFonts w:ascii="Times New Roman" w:hAnsi="Times New Roman" w:cs="Times New Roman"/>
                <w:sz w:val="28"/>
                <w:szCs w:val="28"/>
              </w:rPr>
              <w:t xml:space="preserve">б) 12 лет;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</w:t>
            </w:r>
            <w:r w:rsidRPr="00594B80">
              <w:rPr>
                <w:rFonts w:ascii="Times New Roman" w:hAnsi="Times New Roman" w:cs="Times New Roman"/>
                <w:sz w:val="28"/>
                <w:szCs w:val="28"/>
              </w:rPr>
              <w:t>в) 14 лет.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E7" w:rsidRDefault="00F15527" w:rsidP="00B328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8"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E7" w:rsidRDefault="007C39E7" w:rsidP="00B32843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</w:p>
        </w:tc>
      </w:tr>
      <w:tr w:rsidR="007C39E7" w:rsidRPr="00012010" w:rsidTr="00B5533C">
        <w:trPr>
          <w:trHeight w:val="5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E7" w:rsidRDefault="007C39E7" w:rsidP="00B32843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30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E7" w:rsidRDefault="007C39E7" w:rsidP="00B32843">
            <w:pPr>
              <w:spacing w:after="66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9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Обочина предназначена: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Pr="007C39E7">
              <w:rPr>
                <w:rFonts w:ascii="Times New Roman" w:hAnsi="Times New Roman" w:cs="Times New Roman"/>
                <w:sz w:val="28"/>
                <w:szCs w:val="28"/>
              </w:rPr>
              <w:t xml:space="preserve">а) для движения автобусов;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Pr="007C39E7">
              <w:rPr>
                <w:rFonts w:ascii="Times New Roman" w:hAnsi="Times New Roman" w:cs="Times New Roman"/>
                <w:sz w:val="28"/>
                <w:szCs w:val="28"/>
              </w:rPr>
              <w:t xml:space="preserve"> б) для движения велосипедистов;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7C39E7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594B80">
              <w:rPr>
                <w:rFonts w:ascii="Times New Roman" w:hAnsi="Times New Roman" w:cs="Times New Roman"/>
                <w:sz w:val="28"/>
                <w:szCs w:val="28"/>
              </w:rPr>
              <w:t>для движения пешеходов и остановки автомашин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E7" w:rsidRDefault="00F15527" w:rsidP="00B328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8"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E7" w:rsidRDefault="007C39E7" w:rsidP="00B32843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</w:p>
        </w:tc>
      </w:tr>
      <w:tr w:rsidR="009B02DC" w:rsidRPr="00012010" w:rsidTr="00B5533C">
        <w:trPr>
          <w:trHeight w:val="144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6667CF" w:rsidRDefault="009B02DC" w:rsidP="00B328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7CF">
              <w:rPr>
                <w:rFonts w:ascii="Times New Roman" w:hAnsi="Times New Roman"/>
                <w:b/>
                <w:sz w:val="26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6667CF" w:rsidRDefault="00E02995" w:rsidP="00F155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</w:t>
            </w:r>
            <w:r w:rsidR="009B02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155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6667CF" w:rsidRDefault="009B02DC" w:rsidP="00B328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B02DC" w:rsidRPr="006667CF" w:rsidRDefault="009B02DC" w:rsidP="009B02DC">
      <w:pPr>
        <w:shd w:val="clear" w:color="auto" w:fill="FFFFFF"/>
        <w:spacing w:after="0" w:line="240" w:lineRule="auto"/>
        <w:ind w:firstLine="709"/>
        <w:jc w:val="both"/>
        <w:rPr>
          <w:rFonts w:cs="Calibri"/>
          <w:spacing w:val="-7"/>
          <w:sz w:val="16"/>
          <w:szCs w:val="16"/>
          <w:lang w:eastAsia="ru-RU"/>
        </w:rPr>
      </w:pPr>
    </w:p>
    <w:p w:rsidR="009B02DC" w:rsidRPr="006667CF" w:rsidRDefault="009B02DC" w:rsidP="009B02DC">
      <w:pPr>
        <w:shd w:val="clear" w:color="auto" w:fill="FFFFFF"/>
        <w:spacing w:after="0" w:line="240" w:lineRule="auto"/>
        <w:rPr>
          <w:b/>
          <w:color w:val="000000"/>
          <w:spacing w:val="-4"/>
          <w:sz w:val="28"/>
          <w:szCs w:val="28"/>
        </w:rPr>
      </w:pP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4677"/>
        <w:gridCol w:w="5246"/>
      </w:tblGrid>
      <w:tr w:rsidR="009165E4" w:rsidRPr="003149FD" w:rsidTr="009165E4">
        <w:tc>
          <w:tcPr>
            <w:tcW w:w="4677" w:type="dxa"/>
          </w:tcPr>
          <w:p w:rsidR="009165E4" w:rsidRPr="003149FD" w:rsidRDefault="009165E4" w:rsidP="00733891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</w:pPr>
            <w:r w:rsidRPr="003149FD"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  <w:t xml:space="preserve">Максимальное количество баллов </w:t>
            </w:r>
          </w:p>
        </w:tc>
        <w:tc>
          <w:tcPr>
            <w:tcW w:w="5246" w:type="dxa"/>
          </w:tcPr>
          <w:p w:rsidR="009165E4" w:rsidRPr="003149FD" w:rsidRDefault="00E02995" w:rsidP="00733891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  <w:t>70</w:t>
            </w:r>
            <w:r w:rsidR="00F15527"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  <w:t xml:space="preserve"> </w:t>
            </w:r>
            <w:r w:rsidR="009165E4" w:rsidRPr="003149FD"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  <w:t xml:space="preserve"> баллов</w:t>
            </w:r>
          </w:p>
        </w:tc>
      </w:tr>
      <w:tr w:rsidR="009165E4" w:rsidRPr="001E6C02" w:rsidTr="009165E4">
        <w:tc>
          <w:tcPr>
            <w:tcW w:w="4677" w:type="dxa"/>
          </w:tcPr>
          <w:p w:rsidR="009165E4" w:rsidRPr="001E6C02" w:rsidRDefault="009165E4" w:rsidP="00733891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1E6C02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Фактическое количество баллов</w:t>
            </w:r>
          </w:p>
        </w:tc>
        <w:tc>
          <w:tcPr>
            <w:tcW w:w="5246" w:type="dxa"/>
          </w:tcPr>
          <w:p w:rsidR="009165E4" w:rsidRPr="001E6C02" w:rsidRDefault="009165E4" w:rsidP="0073389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</w:p>
        </w:tc>
      </w:tr>
    </w:tbl>
    <w:p w:rsidR="00C25F1E" w:rsidRDefault="00C25F1E"/>
    <w:sectPr w:rsidR="00C25F1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41A" w:rsidRDefault="001A041A" w:rsidP="009B02DC">
      <w:pPr>
        <w:spacing w:after="0" w:line="240" w:lineRule="auto"/>
      </w:pPr>
      <w:r>
        <w:separator/>
      </w:r>
    </w:p>
  </w:endnote>
  <w:endnote w:type="continuationSeparator" w:id="0">
    <w:p w:rsidR="001A041A" w:rsidRDefault="001A041A" w:rsidP="009B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004" w:rsidRDefault="00DA500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1569639"/>
      <w:docPartObj>
        <w:docPartGallery w:val="Page Numbers (Bottom of Page)"/>
        <w:docPartUnique/>
      </w:docPartObj>
    </w:sdtPr>
    <w:sdtEndPr/>
    <w:sdtContent>
      <w:p w:rsidR="00B32843" w:rsidRDefault="00B3284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004">
          <w:rPr>
            <w:noProof/>
          </w:rPr>
          <w:t>1</w:t>
        </w:r>
        <w:r>
          <w:fldChar w:fldCharType="end"/>
        </w:r>
      </w:p>
    </w:sdtContent>
  </w:sdt>
  <w:p w:rsidR="00B32843" w:rsidRDefault="00B3284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004" w:rsidRDefault="00DA500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41A" w:rsidRDefault="001A041A" w:rsidP="009B02DC">
      <w:pPr>
        <w:spacing w:after="0" w:line="240" w:lineRule="auto"/>
      </w:pPr>
      <w:r>
        <w:separator/>
      </w:r>
    </w:p>
  </w:footnote>
  <w:footnote w:type="continuationSeparator" w:id="0">
    <w:p w:rsidR="001A041A" w:rsidRDefault="001A041A" w:rsidP="009B0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004" w:rsidRDefault="00DA500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843" w:rsidRPr="00433E70" w:rsidRDefault="00B32843" w:rsidP="009B02DC">
    <w:pPr>
      <w:pStyle w:val="a9"/>
      <w:jc w:val="center"/>
      <w:rPr>
        <w:rFonts w:ascii="Times New Roman" w:hAnsi="Times New Roman" w:cs="Times New Roman"/>
      </w:rPr>
    </w:pPr>
    <w:r w:rsidRPr="00433E70">
      <w:rPr>
        <w:rFonts w:ascii="Times New Roman" w:hAnsi="Times New Roman" w:cs="Times New Roman"/>
      </w:rPr>
      <w:t>Школьный этап Всероссийской олимпиады школьников по предмету</w:t>
    </w:r>
  </w:p>
  <w:p w:rsidR="00B32843" w:rsidRDefault="00B32843" w:rsidP="00DA5004">
    <w:pPr>
      <w:pStyle w:val="a9"/>
      <w:jc w:val="center"/>
      <w:rPr>
        <w:rFonts w:ascii="Times New Roman" w:hAnsi="Times New Roman" w:cs="Times New Roman"/>
      </w:rPr>
    </w:pPr>
    <w:r w:rsidRPr="00433E70">
      <w:rPr>
        <w:rFonts w:ascii="Times New Roman" w:hAnsi="Times New Roman" w:cs="Times New Roman"/>
      </w:rPr>
      <w:t>«Основы безопа</w:t>
    </w:r>
    <w:r>
      <w:rPr>
        <w:rFonts w:ascii="Times New Roman" w:hAnsi="Times New Roman" w:cs="Times New Roman"/>
      </w:rPr>
      <w:t>сности жизнедеятельнос</w:t>
    </w:r>
    <w:bookmarkStart w:id="0" w:name="_GoBack"/>
    <w:bookmarkEnd w:id="0"/>
    <w:r>
      <w:rPr>
        <w:rFonts w:ascii="Times New Roman" w:hAnsi="Times New Roman" w:cs="Times New Roman"/>
      </w:rPr>
      <w:t>ти» в 2019-2020</w:t>
    </w:r>
    <w:r w:rsidRPr="00433E70">
      <w:rPr>
        <w:rFonts w:ascii="Times New Roman" w:hAnsi="Times New Roman" w:cs="Times New Roman"/>
      </w:rPr>
      <w:t xml:space="preserve"> учебном году</w:t>
    </w:r>
  </w:p>
  <w:p w:rsidR="00B32843" w:rsidRDefault="00B32843" w:rsidP="009B02DC">
    <w:pPr>
      <w:pStyle w:val="a9"/>
      <w:jc w:val="center"/>
    </w:pPr>
    <w:r>
      <w:rPr>
        <w:rFonts w:ascii="Times New Roman" w:hAnsi="Times New Roman" w:cs="Times New Roman"/>
      </w:rPr>
      <w:t>5-6 классы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004" w:rsidRDefault="00DA500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52047"/>
    <w:multiLevelType w:val="hybridMultilevel"/>
    <w:tmpl w:val="1D768CC6"/>
    <w:lvl w:ilvl="0" w:tplc="FCCCCF0E">
      <w:start w:val="1"/>
      <w:numFmt w:val="decimal"/>
      <w:lvlText w:val="%1."/>
      <w:lvlJc w:val="left"/>
      <w:pPr>
        <w:ind w:left="667" w:hanging="45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1B4B6A8">
      <w:numFmt w:val="bullet"/>
      <w:lvlText w:val="•"/>
      <w:lvlJc w:val="left"/>
      <w:pPr>
        <w:ind w:left="1606" w:hanging="454"/>
      </w:pPr>
      <w:rPr>
        <w:rFonts w:hint="default"/>
      </w:rPr>
    </w:lvl>
    <w:lvl w:ilvl="2" w:tplc="D806DFAC">
      <w:numFmt w:val="bullet"/>
      <w:lvlText w:val="•"/>
      <w:lvlJc w:val="left"/>
      <w:pPr>
        <w:ind w:left="2552" w:hanging="454"/>
      </w:pPr>
      <w:rPr>
        <w:rFonts w:hint="default"/>
      </w:rPr>
    </w:lvl>
    <w:lvl w:ilvl="3" w:tplc="6AC0C870">
      <w:numFmt w:val="bullet"/>
      <w:lvlText w:val="•"/>
      <w:lvlJc w:val="left"/>
      <w:pPr>
        <w:ind w:left="3499" w:hanging="454"/>
      </w:pPr>
      <w:rPr>
        <w:rFonts w:hint="default"/>
      </w:rPr>
    </w:lvl>
    <w:lvl w:ilvl="4" w:tplc="036CB22A">
      <w:numFmt w:val="bullet"/>
      <w:lvlText w:val="•"/>
      <w:lvlJc w:val="left"/>
      <w:pPr>
        <w:ind w:left="4445" w:hanging="454"/>
      </w:pPr>
      <w:rPr>
        <w:rFonts w:hint="default"/>
      </w:rPr>
    </w:lvl>
    <w:lvl w:ilvl="5" w:tplc="839EA25E">
      <w:numFmt w:val="bullet"/>
      <w:lvlText w:val="•"/>
      <w:lvlJc w:val="left"/>
      <w:pPr>
        <w:ind w:left="5392" w:hanging="454"/>
      </w:pPr>
      <w:rPr>
        <w:rFonts w:hint="default"/>
      </w:rPr>
    </w:lvl>
    <w:lvl w:ilvl="6" w:tplc="685C00CC">
      <w:numFmt w:val="bullet"/>
      <w:lvlText w:val="•"/>
      <w:lvlJc w:val="left"/>
      <w:pPr>
        <w:ind w:left="6338" w:hanging="454"/>
      </w:pPr>
      <w:rPr>
        <w:rFonts w:hint="default"/>
      </w:rPr>
    </w:lvl>
    <w:lvl w:ilvl="7" w:tplc="EAE2978E">
      <w:numFmt w:val="bullet"/>
      <w:lvlText w:val="•"/>
      <w:lvlJc w:val="left"/>
      <w:pPr>
        <w:ind w:left="7285" w:hanging="454"/>
      </w:pPr>
      <w:rPr>
        <w:rFonts w:hint="default"/>
      </w:rPr>
    </w:lvl>
    <w:lvl w:ilvl="8" w:tplc="A44EF076">
      <w:numFmt w:val="bullet"/>
      <w:lvlText w:val="•"/>
      <w:lvlJc w:val="left"/>
      <w:pPr>
        <w:ind w:left="8231" w:hanging="4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76"/>
    <w:rsid w:val="00063FC8"/>
    <w:rsid w:val="001A041A"/>
    <w:rsid w:val="002730F9"/>
    <w:rsid w:val="00473DF1"/>
    <w:rsid w:val="004A12D9"/>
    <w:rsid w:val="005062C9"/>
    <w:rsid w:val="00594B80"/>
    <w:rsid w:val="006460E3"/>
    <w:rsid w:val="0066341B"/>
    <w:rsid w:val="00664102"/>
    <w:rsid w:val="006E0E3A"/>
    <w:rsid w:val="006F7C76"/>
    <w:rsid w:val="007C39E7"/>
    <w:rsid w:val="00890D22"/>
    <w:rsid w:val="008A3BF9"/>
    <w:rsid w:val="009165E4"/>
    <w:rsid w:val="009459E6"/>
    <w:rsid w:val="00957DFE"/>
    <w:rsid w:val="009B02DC"/>
    <w:rsid w:val="00B32843"/>
    <w:rsid w:val="00B5533C"/>
    <w:rsid w:val="00C25F1E"/>
    <w:rsid w:val="00CE4A78"/>
    <w:rsid w:val="00CE76E1"/>
    <w:rsid w:val="00CF3414"/>
    <w:rsid w:val="00DA5004"/>
    <w:rsid w:val="00E02995"/>
    <w:rsid w:val="00E2040C"/>
    <w:rsid w:val="00E543D3"/>
    <w:rsid w:val="00F15527"/>
    <w:rsid w:val="00F72B12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001F8FD-EAFA-41CB-9E12-2456D1B1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2DC"/>
  </w:style>
  <w:style w:type="paragraph" w:styleId="1">
    <w:name w:val="heading 1"/>
    <w:basedOn w:val="a"/>
    <w:link w:val="10"/>
    <w:uiPriority w:val="9"/>
    <w:qFormat/>
    <w:rsid w:val="009B02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2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1"/>
    <w:qFormat/>
    <w:rsid w:val="009B02DC"/>
    <w:pPr>
      <w:ind w:left="720"/>
      <w:contextualSpacing/>
    </w:pPr>
  </w:style>
  <w:style w:type="table" w:styleId="a4">
    <w:name w:val="Table Grid"/>
    <w:basedOn w:val="a1"/>
    <w:rsid w:val="009B0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9B02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9B02D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B02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B02DC"/>
    <w:pPr>
      <w:widowControl w:val="0"/>
      <w:autoSpaceDE w:val="0"/>
      <w:autoSpaceDN w:val="0"/>
      <w:spacing w:after="0" w:line="240" w:lineRule="auto"/>
      <w:ind w:left="292"/>
      <w:jc w:val="center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Default">
    <w:name w:val="Default"/>
    <w:rsid w:val="009B02D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B0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2D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B0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02DC"/>
  </w:style>
  <w:style w:type="paragraph" w:styleId="ab">
    <w:name w:val="footer"/>
    <w:basedOn w:val="a"/>
    <w:link w:val="ac"/>
    <w:uiPriority w:val="99"/>
    <w:unhideWhenUsed/>
    <w:rsid w:val="009B0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02DC"/>
  </w:style>
  <w:style w:type="character" w:customStyle="1" w:styleId="5">
    <w:name w:val="Основной текст (5) + Полужирный"/>
    <w:basedOn w:val="a0"/>
    <w:rsid w:val="009B02D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2497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Леонидовна Шаталова</cp:lastModifiedBy>
  <cp:revision>14</cp:revision>
  <dcterms:created xsi:type="dcterms:W3CDTF">2019-07-01T10:06:00Z</dcterms:created>
  <dcterms:modified xsi:type="dcterms:W3CDTF">2019-09-24T05:30:00Z</dcterms:modified>
</cp:coreProperties>
</file>