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40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 школьный этап</w:t>
      </w:r>
    </w:p>
    <w:p w:rsidR="00B42640" w:rsidRDefault="00B42640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5-6 классы</w:t>
      </w:r>
      <w:r w:rsidR="003743C8" w:rsidRPr="00374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17B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362A0">
        <w:rPr>
          <w:rFonts w:ascii="Times New Roman" w:hAnsi="Times New Roman" w:cs="Times New Roman"/>
          <w:sz w:val="28"/>
          <w:szCs w:val="28"/>
        </w:rPr>
        <w:t xml:space="preserve"> </w:t>
      </w:r>
      <w:r w:rsidRPr="003743C8">
        <w:rPr>
          <w:rFonts w:ascii="Times New Roman" w:hAnsi="Times New Roman" w:cs="Times New Roman"/>
          <w:sz w:val="28"/>
          <w:szCs w:val="28"/>
        </w:rPr>
        <w:t>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43C8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43C8">
        <w:rPr>
          <w:rFonts w:ascii="Times New Roman" w:hAnsi="Times New Roman" w:cs="Times New Roman"/>
          <w:i/>
          <w:sz w:val="28"/>
          <w:szCs w:val="28"/>
        </w:rPr>
        <w:t xml:space="preserve">Специальная часть </w:t>
      </w:r>
    </w:p>
    <w:p w:rsidR="003743C8" w:rsidRDefault="003743C8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3C8">
        <w:rPr>
          <w:rFonts w:ascii="Times New Roman" w:hAnsi="Times New Roman" w:cs="Times New Roman"/>
          <w:i/>
          <w:sz w:val="28"/>
          <w:szCs w:val="28"/>
        </w:rPr>
        <w:t>Задание 1.</w:t>
      </w:r>
    </w:p>
    <w:p w:rsidR="003743C8" w:rsidRPr="006362A0" w:rsidRDefault="003743C8" w:rsidP="003743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2A0">
        <w:rPr>
          <w:rFonts w:ascii="Times New Roman" w:hAnsi="Times New Roman" w:cs="Times New Roman"/>
          <w:sz w:val="28"/>
          <w:szCs w:val="28"/>
        </w:rPr>
        <w:t>Дан список утверждений. Оцените, является ли верным каждое из них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1843"/>
        <w:gridCol w:w="1695"/>
      </w:tblGrid>
      <w:tr w:rsidR="003743C8" w:rsidTr="003743C8">
        <w:tc>
          <w:tcPr>
            <w:tcW w:w="5807" w:type="dxa"/>
          </w:tcPr>
          <w:p w:rsidR="003743C8" w:rsidRPr="003906C3" w:rsidRDefault="003906C3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6C3"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это </w:t>
            </w:r>
            <w:r w:rsidRPr="003906C3">
              <w:rPr>
                <w:rFonts w:ascii="Times New Roman" w:hAnsi="Times New Roman" w:cs="Times New Roman"/>
                <w:sz w:val="28"/>
                <w:szCs w:val="28"/>
              </w:rPr>
              <w:t>наука о методах обеспечения конфиденциальности</w:t>
            </w:r>
          </w:p>
        </w:tc>
        <w:tc>
          <w:tcPr>
            <w:tcW w:w="1843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931EB6" w:rsidRDefault="00931EB6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1EB6">
              <w:rPr>
                <w:rFonts w:ascii="Times New Roman" w:hAnsi="Times New Roman" w:cs="Times New Roman"/>
                <w:sz w:val="28"/>
                <w:szCs w:val="28"/>
              </w:rPr>
              <w:t>Кибербулинг</w:t>
            </w:r>
            <w:proofErr w:type="spellEnd"/>
            <w:r w:rsidRPr="00931EB6">
              <w:t xml:space="preserve"> </w:t>
            </w:r>
            <w:r w:rsidRPr="00931EB6">
              <w:rPr>
                <w:rFonts w:ascii="Times New Roman" w:hAnsi="Times New Roman" w:cs="Times New Roman"/>
                <w:sz w:val="28"/>
                <w:szCs w:val="28"/>
              </w:rPr>
              <w:t>запугивание с помощью различных средств информации</w:t>
            </w:r>
          </w:p>
        </w:tc>
        <w:tc>
          <w:tcPr>
            <w:tcW w:w="1843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3F642D" w:rsidRDefault="003F642D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42D">
              <w:rPr>
                <w:rFonts w:ascii="Times New Roman" w:hAnsi="Times New Roman" w:cs="Times New Roman"/>
                <w:bCs/>
                <w:sz w:val="28"/>
                <w:szCs w:val="28"/>
              </w:rPr>
              <w:t>Антивирусная программа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− </w:t>
            </w:r>
            <w:r w:rsidRPr="003F642D">
              <w:rPr>
                <w:rFonts w:ascii="Times New Roman" w:hAnsi="Times New Roman" w:cs="Times New Roman"/>
                <w:sz w:val="28"/>
                <w:szCs w:val="28"/>
              </w:rPr>
              <w:t>это специализированное программное обеспечение для обнаружения компьютерных вирусов, а также нежелательных (считающихся вредоносными) программ</w:t>
            </w:r>
          </w:p>
        </w:tc>
        <w:tc>
          <w:tcPr>
            <w:tcW w:w="1843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3F642D" w:rsidRDefault="003C43E7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43E7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  <w:r w:rsidRPr="003C43E7">
              <w:rPr>
                <w:rFonts w:ascii="Times New Roman" w:hAnsi="Times New Roman" w:cs="Times New Roman"/>
                <w:sz w:val="28"/>
                <w:szCs w:val="28"/>
              </w:rPr>
              <w:t xml:space="preserve"> – это совокупность всех данных, который пользователь оставляет в сети Интернет</w:t>
            </w:r>
          </w:p>
        </w:tc>
        <w:tc>
          <w:tcPr>
            <w:tcW w:w="1843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3743C8" w:rsidTr="003743C8">
        <w:tc>
          <w:tcPr>
            <w:tcW w:w="5807" w:type="dxa"/>
          </w:tcPr>
          <w:p w:rsidR="003743C8" w:rsidRPr="00CB514D" w:rsidRDefault="00CB514D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514D">
              <w:rPr>
                <w:rFonts w:ascii="Times New Roman" w:hAnsi="Times New Roman" w:cs="Times New Roman"/>
                <w:sz w:val="28"/>
                <w:szCs w:val="28"/>
              </w:rPr>
              <w:t>Скачивание файлов в целях безопасности следует осуществлять только из доверенных источников</w:t>
            </w:r>
          </w:p>
        </w:tc>
        <w:tc>
          <w:tcPr>
            <w:tcW w:w="1843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695" w:type="dxa"/>
          </w:tcPr>
          <w:p w:rsidR="003743C8" w:rsidRPr="006362A0" w:rsidRDefault="003743C8" w:rsidP="003743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2A0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</w:tbl>
    <w:p w:rsidR="003743C8" w:rsidRDefault="003743C8" w:rsidP="003743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3E7" w:rsidRDefault="003C43E7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верный ответ – 1 балл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3743C8" w:rsidRDefault="003C43E7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3743C8" w:rsidRPr="003743C8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182CC3" w:rsidRDefault="00182CC3" w:rsidP="003743C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5606" w:rsidRDefault="00755606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5606">
        <w:rPr>
          <w:rFonts w:ascii="Times New Roman" w:hAnsi="Times New Roman" w:cs="Times New Roman"/>
          <w:i/>
          <w:sz w:val="28"/>
          <w:szCs w:val="28"/>
        </w:rPr>
        <w:t>Задание 2</w:t>
      </w:r>
    </w:p>
    <w:p w:rsidR="00182CC3" w:rsidRPr="006362A0" w:rsidRDefault="00554FE0" w:rsidP="003743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2A0">
        <w:rPr>
          <w:rFonts w:ascii="Times New Roman" w:hAnsi="Times New Roman" w:cs="Times New Roman"/>
          <w:sz w:val="28"/>
          <w:szCs w:val="28"/>
        </w:rPr>
        <w:t>Установите соответствие между терминами и их определениями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992"/>
        <w:gridCol w:w="6231"/>
      </w:tblGrid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Pr="00554FE0" w:rsidRDefault="00554FE0" w:rsidP="00554F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Pr="00554FE0">
              <w:t xml:space="preserve"> 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>Провайдер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D268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="00D2684C" w:rsidRPr="00D2684C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D2684C" w:rsidRPr="00D2684C">
              <w:rPr>
                <w:rFonts w:ascii="Times New Roman" w:hAnsi="Times New Roman" w:cs="Times New Roman"/>
                <w:sz w:val="28"/>
                <w:szCs w:val="28"/>
              </w:rPr>
              <w:t>Уникальное имя, которое представляет собой адрес сайта в сети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554FE0">
              <w:t xml:space="preserve"> 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 xml:space="preserve"> Компания, предоставляющая интернет-услуги другим компаниям и физическим лицам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554FE0">
              <w:t xml:space="preserve"> 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>Сервер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554F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554FE0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554FE0">
              <w:rPr>
                <w:rFonts w:ascii="Times New Roman" w:hAnsi="Times New Roman" w:cs="Times New Roman"/>
                <w:sz w:val="28"/>
                <w:szCs w:val="28"/>
              </w:rPr>
              <w:t>Коммуникационная сеть и всемирная система объединённых компьютерных сетей для хранения и передачи информации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776AA4" w:rsidRPr="00776AA4">
              <w:t xml:space="preserve"> </w:t>
            </w:r>
            <w:r w:rsidR="00776AA4" w:rsidRPr="00776AA4">
              <w:rPr>
                <w:rFonts w:ascii="Times New Roman" w:hAnsi="Times New Roman" w:cs="Times New Roman"/>
                <w:sz w:val="28"/>
                <w:szCs w:val="28"/>
              </w:rPr>
              <w:t>Домен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D2684C" w:rsidRDefault="00554FE0" w:rsidP="00D268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D2684C" w:rsidRPr="00D2684C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D2684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2684C" w:rsidRPr="00D2684C">
              <w:rPr>
                <w:rFonts w:ascii="Times New Roman" w:hAnsi="Times New Roman" w:cs="Times New Roman"/>
                <w:sz w:val="28"/>
                <w:szCs w:val="28"/>
              </w:rPr>
              <w:t>омпьютер для обслуживания поступающих от других компьютеров запросов, а также программа, обеспечивающая управление доступом к сетевым ресурсам</w:t>
            </w:r>
          </w:p>
        </w:tc>
      </w:tr>
      <w:tr w:rsidR="00554FE0" w:rsidTr="00D2684C">
        <w:tc>
          <w:tcPr>
            <w:tcW w:w="2122" w:type="dxa"/>
            <w:tcBorders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776AA4" w:rsidRPr="00776AA4">
              <w:t xml:space="preserve"> </w:t>
            </w:r>
            <w:r w:rsidR="00776AA4" w:rsidRPr="00776AA4">
              <w:rPr>
                <w:rFonts w:ascii="Times New Roman" w:hAnsi="Times New Roman" w:cs="Times New Roman"/>
                <w:sz w:val="28"/>
                <w:szCs w:val="28"/>
              </w:rPr>
              <w:t>Браузер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FE0" w:rsidRDefault="00554FE0" w:rsidP="003743C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1" w:type="dxa"/>
            <w:tcBorders>
              <w:left w:val="single" w:sz="4" w:space="0" w:color="auto"/>
            </w:tcBorders>
          </w:tcPr>
          <w:p w:rsidR="00554FE0" w:rsidRDefault="00554FE0" w:rsidP="00554F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776AA4" w:rsidRPr="00776AA4">
              <w:rPr>
                <w:rFonts w:ascii="Times New Roman" w:hAnsi="Times New Roman" w:cs="Times New Roman"/>
                <w:sz w:val="28"/>
                <w:szCs w:val="28"/>
              </w:rPr>
              <w:t>Специальная программа для загрузки и просмотра веб-страниц</w:t>
            </w:r>
          </w:p>
        </w:tc>
      </w:tr>
    </w:tbl>
    <w:p w:rsidR="00776AA4" w:rsidRPr="00776AA4" w:rsidRDefault="00776AA4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AA4">
        <w:rPr>
          <w:rFonts w:ascii="Times New Roman" w:hAnsi="Times New Roman" w:cs="Times New Roman"/>
          <w:b/>
          <w:sz w:val="28"/>
          <w:szCs w:val="28"/>
        </w:rPr>
        <w:lastRenderedPageBreak/>
        <w:t>За верный ответ – 1 балл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776AA4" w:rsidRPr="00776AA4" w:rsidRDefault="00776AA4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AA4">
        <w:rPr>
          <w:rFonts w:ascii="Times New Roman" w:hAnsi="Times New Roman" w:cs="Times New Roman"/>
          <w:b/>
          <w:sz w:val="28"/>
          <w:szCs w:val="28"/>
        </w:rPr>
        <w:t>Максимум за задание 5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776AA4" w:rsidRDefault="00776AA4" w:rsidP="003743C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84C" w:rsidRDefault="00D2684C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3.</w:t>
      </w:r>
    </w:p>
    <w:p w:rsidR="00D2684C" w:rsidRPr="0053529D" w:rsidRDefault="00C625AE" w:rsidP="00C625AE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529D">
        <w:rPr>
          <w:rFonts w:ascii="Times New Roman" w:hAnsi="Times New Roman" w:cs="Times New Roman"/>
          <w:b/>
          <w:i/>
          <w:sz w:val="28"/>
          <w:szCs w:val="28"/>
        </w:rPr>
        <w:t>Справочная информация</w:t>
      </w:r>
    </w:p>
    <w:p w:rsidR="00C625AE" w:rsidRPr="0053529D" w:rsidRDefault="00C625AE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 xml:space="preserve">Нестойкими(слабыми) считаются пароли, которые </w:t>
      </w:r>
    </w:p>
    <w:p w:rsidR="00C625AE" w:rsidRPr="0053529D" w:rsidRDefault="00C625AE" w:rsidP="00C625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>– являются осмысленными словами на русском или английском языке – например, «пароль», «</w:t>
      </w:r>
      <w:r w:rsidR="00AC20A6" w:rsidRPr="0053529D">
        <w:rPr>
          <w:rFonts w:ascii="Times New Roman" w:hAnsi="Times New Roman" w:cs="Times New Roman"/>
          <w:i/>
          <w:sz w:val="28"/>
          <w:szCs w:val="28"/>
        </w:rPr>
        <w:t>password</w:t>
      </w:r>
      <w:r w:rsidRPr="0053529D">
        <w:rPr>
          <w:rFonts w:ascii="Times New Roman" w:hAnsi="Times New Roman" w:cs="Times New Roman"/>
          <w:i/>
          <w:sz w:val="28"/>
          <w:szCs w:val="28"/>
        </w:rPr>
        <w:t xml:space="preserve">»; </w:t>
      </w:r>
    </w:p>
    <w:p w:rsidR="00C625AE" w:rsidRPr="0053529D" w:rsidRDefault="00C625AE" w:rsidP="00C625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>– являются осмысленными словами на русском или английском языке, записанными в другой раскладке – например «</w:t>
      </w:r>
      <w:proofErr w:type="spellStart"/>
      <w:r w:rsidRPr="0053529D">
        <w:rPr>
          <w:rFonts w:ascii="Times New Roman" w:hAnsi="Times New Roman" w:cs="Times New Roman"/>
          <w:i/>
          <w:sz w:val="28"/>
          <w:szCs w:val="28"/>
        </w:rPr>
        <w:t>gfhjkm</w:t>
      </w:r>
      <w:proofErr w:type="spellEnd"/>
      <w:r w:rsidRPr="0053529D">
        <w:rPr>
          <w:rFonts w:ascii="Times New Roman" w:hAnsi="Times New Roman" w:cs="Times New Roman"/>
          <w:i/>
          <w:sz w:val="28"/>
          <w:szCs w:val="28"/>
        </w:rPr>
        <w:t>» (слово «пароль», набранное с включённой английской раскладкой) или «</w:t>
      </w:r>
      <w:proofErr w:type="spellStart"/>
      <w:r w:rsidR="00AC20A6" w:rsidRPr="0053529D">
        <w:rPr>
          <w:rFonts w:ascii="Times New Roman" w:hAnsi="Times New Roman" w:cs="Times New Roman"/>
          <w:i/>
          <w:sz w:val="28"/>
          <w:szCs w:val="28"/>
        </w:rPr>
        <w:t>зфыыцщкв</w:t>
      </w:r>
      <w:proofErr w:type="spellEnd"/>
      <w:r w:rsidRPr="0053529D">
        <w:rPr>
          <w:rFonts w:ascii="Times New Roman" w:hAnsi="Times New Roman" w:cs="Times New Roman"/>
          <w:i/>
          <w:sz w:val="28"/>
          <w:szCs w:val="28"/>
        </w:rPr>
        <w:t>» (слово «</w:t>
      </w:r>
      <w:proofErr w:type="spellStart"/>
      <w:r w:rsidR="00AC20A6" w:rsidRPr="0053529D">
        <w:rPr>
          <w:rFonts w:ascii="Times New Roman" w:hAnsi="Times New Roman" w:cs="Times New Roman"/>
          <w:i/>
          <w:sz w:val="28"/>
          <w:szCs w:val="28"/>
        </w:rPr>
        <w:t>password</w:t>
      </w:r>
      <w:proofErr w:type="spellEnd"/>
      <w:r w:rsidRPr="0053529D">
        <w:rPr>
          <w:rFonts w:ascii="Times New Roman" w:hAnsi="Times New Roman" w:cs="Times New Roman"/>
          <w:i/>
          <w:sz w:val="28"/>
          <w:szCs w:val="28"/>
        </w:rPr>
        <w:t xml:space="preserve">», набранное в русской раскладке); </w:t>
      </w:r>
    </w:p>
    <w:p w:rsidR="00C625AE" w:rsidRDefault="008358C9" w:rsidP="00C625A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-379730</wp:posOffset>
            </wp:positionH>
            <wp:positionV relativeFrom="paragraph">
              <wp:posOffset>1165860</wp:posOffset>
            </wp:positionV>
            <wp:extent cx="6498000" cy="282240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000" cy="282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25AE" w:rsidRPr="0053529D">
        <w:rPr>
          <w:rFonts w:ascii="Times New Roman" w:hAnsi="Times New Roman" w:cs="Times New Roman"/>
          <w:i/>
          <w:sz w:val="28"/>
          <w:szCs w:val="28"/>
        </w:rPr>
        <w:t>– обладают какой-то структурой расположения клавиш – например, «</w:t>
      </w:r>
      <w:proofErr w:type="spellStart"/>
      <w:r w:rsidR="00C625AE" w:rsidRPr="0053529D">
        <w:rPr>
          <w:rFonts w:ascii="Times New Roman" w:hAnsi="Times New Roman" w:cs="Times New Roman"/>
          <w:i/>
          <w:sz w:val="28"/>
          <w:szCs w:val="28"/>
        </w:rPr>
        <w:t>qwerty</w:t>
      </w:r>
      <w:proofErr w:type="spellEnd"/>
      <w:r w:rsidR="00C625AE" w:rsidRPr="0053529D">
        <w:rPr>
          <w:rFonts w:ascii="Times New Roman" w:hAnsi="Times New Roman" w:cs="Times New Roman"/>
          <w:i/>
          <w:sz w:val="28"/>
          <w:szCs w:val="28"/>
        </w:rPr>
        <w:t>» (нажатые подряд клавиши верхнего ряда клавиатуры), «</w:t>
      </w:r>
      <w:proofErr w:type="spellStart"/>
      <w:r w:rsidR="00C625AE" w:rsidRPr="0053529D">
        <w:rPr>
          <w:rFonts w:ascii="Times New Roman" w:hAnsi="Times New Roman" w:cs="Times New Roman"/>
          <w:i/>
          <w:sz w:val="28"/>
          <w:szCs w:val="28"/>
        </w:rPr>
        <w:t>WsXdR</w:t>
      </w:r>
      <w:proofErr w:type="spellEnd"/>
      <w:r w:rsidR="00C625AE" w:rsidRPr="0053529D">
        <w:rPr>
          <w:rFonts w:ascii="Times New Roman" w:hAnsi="Times New Roman" w:cs="Times New Roman"/>
          <w:i/>
          <w:sz w:val="28"/>
          <w:szCs w:val="28"/>
        </w:rPr>
        <w:t>» (нажатие клавиш зигзагом с чередованием заглавных и строчных букв) или «1@3$5^7*9)» (строка цифр, нажатая подряд, при этом через один символ удерживается клавиша [</w:t>
      </w:r>
      <w:proofErr w:type="spellStart"/>
      <w:r w:rsidR="00C625AE" w:rsidRPr="0053529D">
        <w:rPr>
          <w:rFonts w:ascii="Times New Roman" w:hAnsi="Times New Roman" w:cs="Times New Roman"/>
          <w:i/>
          <w:sz w:val="28"/>
          <w:szCs w:val="28"/>
        </w:rPr>
        <w:t>Shift</w:t>
      </w:r>
      <w:proofErr w:type="spellEnd"/>
      <w:r w:rsidR="00C625AE" w:rsidRPr="0053529D">
        <w:rPr>
          <w:rFonts w:ascii="Times New Roman" w:hAnsi="Times New Roman" w:cs="Times New Roman"/>
          <w:i/>
          <w:sz w:val="28"/>
          <w:szCs w:val="28"/>
        </w:rPr>
        <w:t>]).</w:t>
      </w:r>
    </w:p>
    <w:p w:rsidR="008358C9" w:rsidRPr="008358C9" w:rsidRDefault="008358C9" w:rsidP="00C625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5AE" w:rsidRDefault="00AC20A6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</w:t>
      </w:r>
      <w:r w:rsidR="008358C9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приведенных паролей нет перечисленных слабостей?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AC20A6" w:rsidTr="009F5DBB">
        <w:tc>
          <w:tcPr>
            <w:tcW w:w="846" w:type="dxa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9F5DBB" w:rsidRDefault="0053529D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A@s#d$F</w:t>
            </w:r>
            <w:proofErr w:type="spellEnd"/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</w:tr>
      <w:tr w:rsidR="00AC20A6" w:rsidTr="009F5DBB">
        <w:tc>
          <w:tcPr>
            <w:tcW w:w="846" w:type="dxa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9F5DBB" w:rsidRDefault="009F5DBB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F5D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CtRhTn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AC20A6" w:rsidTr="009F5DBB">
        <w:tc>
          <w:tcPr>
            <w:tcW w:w="846" w:type="dxa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53529D" w:rsidRDefault="0053529D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proofErr w:type="spellStart"/>
            <w:r w:rsidRPr="005352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lOkMjU</w:t>
            </w:r>
            <w:proofErr w:type="spellEnd"/>
          </w:p>
        </w:tc>
      </w:tr>
      <w:tr w:rsidR="00AC20A6" w:rsidTr="00B722B0">
        <w:tc>
          <w:tcPr>
            <w:tcW w:w="846" w:type="dxa"/>
            <w:shd w:val="clear" w:color="auto" w:fill="auto"/>
          </w:tcPr>
          <w:p w:rsidR="00AC20A6" w:rsidRDefault="00AC20A6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20A6" w:rsidRPr="00B722B0" w:rsidRDefault="0053529D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70cTW_Pil</w:t>
            </w:r>
          </w:p>
        </w:tc>
      </w:tr>
    </w:tbl>
    <w:p w:rsidR="009F5DBB" w:rsidRDefault="009F5DBB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20A6" w:rsidRDefault="009F5DBB" w:rsidP="00C625A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5DBB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53529D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9F5DB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53529D">
        <w:rPr>
          <w:rFonts w:ascii="Times New Roman" w:hAnsi="Times New Roman" w:cs="Times New Roman"/>
          <w:b/>
          <w:sz w:val="28"/>
          <w:szCs w:val="28"/>
        </w:rPr>
        <w:t>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53529D" w:rsidRDefault="0053529D" w:rsidP="00C625A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62F" w:rsidRDefault="006F162F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  <w:sectPr w:rsidR="006F16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529D" w:rsidRDefault="0053529D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lastRenderedPageBreak/>
        <w:t>Задание 4.</w:t>
      </w:r>
    </w:p>
    <w:p w:rsidR="0053529D" w:rsidRPr="004430B1" w:rsidRDefault="0053529D" w:rsidP="0053529D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30B1">
        <w:rPr>
          <w:rFonts w:ascii="Times New Roman" w:hAnsi="Times New Roman" w:cs="Times New Roman"/>
          <w:b/>
          <w:i/>
          <w:sz w:val="28"/>
          <w:szCs w:val="28"/>
        </w:rPr>
        <w:t>Справочная информация</w:t>
      </w:r>
    </w:p>
    <w:p w:rsidR="0053529D" w:rsidRDefault="0053529D" w:rsidP="00C625A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529D">
        <w:rPr>
          <w:rFonts w:ascii="Times New Roman" w:hAnsi="Times New Roman" w:cs="Times New Roman"/>
          <w:i/>
          <w:sz w:val="28"/>
          <w:szCs w:val="28"/>
        </w:rPr>
        <w:t xml:space="preserve">Кроме отсутствия описанных слабостей </w:t>
      </w:r>
      <w:r w:rsidR="008358C9">
        <w:rPr>
          <w:rFonts w:ascii="Times New Roman" w:hAnsi="Times New Roman" w:cs="Times New Roman"/>
          <w:i/>
          <w:sz w:val="28"/>
          <w:szCs w:val="28"/>
        </w:rPr>
        <w:t>надежный</w:t>
      </w:r>
      <w:r w:rsidRPr="0053529D">
        <w:rPr>
          <w:rFonts w:ascii="Times New Roman" w:hAnsi="Times New Roman" w:cs="Times New Roman"/>
          <w:i/>
          <w:sz w:val="28"/>
          <w:szCs w:val="28"/>
        </w:rPr>
        <w:t xml:space="preserve"> пароль должен использовать символы из наибольшего числа наборов (русские строчные буквы, русские заглавные буквы, латинские строчные буквы, латинские заглавные буквы, цифры, специальные символы).</w:t>
      </w:r>
    </w:p>
    <w:p w:rsidR="008358C9" w:rsidRDefault="008358C9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58C9" w:rsidRDefault="008358C9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из </w:t>
      </w:r>
      <w:r w:rsidRPr="008358C9">
        <w:rPr>
          <w:rFonts w:ascii="Times New Roman" w:hAnsi="Times New Roman" w:cs="Times New Roman"/>
          <w:sz w:val="28"/>
          <w:szCs w:val="28"/>
        </w:rPr>
        <w:t>приведенных парол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358C9">
        <w:rPr>
          <w:rFonts w:ascii="Times New Roman" w:hAnsi="Times New Roman" w:cs="Times New Roman"/>
          <w:sz w:val="28"/>
          <w:szCs w:val="28"/>
        </w:rPr>
        <w:t xml:space="preserve"> использует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8358C9">
        <w:rPr>
          <w:rFonts w:ascii="Times New Roman" w:hAnsi="Times New Roman" w:cs="Times New Roman"/>
          <w:sz w:val="28"/>
          <w:szCs w:val="28"/>
        </w:rPr>
        <w:t xml:space="preserve"> наибольшее число разных наборов символов</w:t>
      </w:r>
      <w:r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8358C9" w:rsidTr="006F162F">
        <w:tc>
          <w:tcPr>
            <w:tcW w:w="846" w:type="dxa"/>
          </w:tcPr>
          <w:p w:rsidR="008358C9" w:rsidRDefault="008358C9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Default="006F162F" w:rsidP="00B72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ДТ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</w:p>
        </w:tc>
      </w:tr>
      <w:tr w:rsidR="008358C9" w:rsidTr="006F162F">
        <w:tc>
          <w:tcPr>
            <w:tcW w:w="846" w:type="dxa"/>
          </w:tcPr>
          <w:p w:rsidR="008358C9" w:rsidRDefault="008358C9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Pr="006F162F" w:rsidRDefault="006F162F" w:rsidP="00B722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N5y73lQW</w:t>
            </w:r>
            <w:r w:rsidR="00B72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8358C9" w:rsidTr="00B722B0">
        <w:tc>
          <w:tcPr>
            <w:tcW w:w="846" w:type="dxa"/>
            <w:shd w:val="clear" w:color="auto" w:fill="auto"/>
          </w:tcPr>
          <w:p w:rsidR="008358C9" w:rsidRPr="006F162F" w:rsidRDefault="008358C9" w:rsidP="00C625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Pr="00B722B0" w:rsidRDefault="006F162F" w:rsidP="00B72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IT!7_je=</w:t>
            </w:r>
            <w:proofErr w:type="spellStart"/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yФ</w:t>
            </w:r>
            <w:proofErr w:type="spellEnd"/>
            <w:r w:rsidR="00B72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8358C9" w:rsidTr="006F162F">
        <w:tc>
          <w:tcPr>
            <w:tcW w:w="846" w:type="dxa"/>
          </w:tcPr>
          <w:p w:rsidR="008358C9" w:rsidRDefault="008358C9" w:rsidP="00C62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6F162F" w:rsidRPr="006F162F" w:rsidRDefault="006F162F" w:rsidP="00B722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430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PR$D2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CV</w:t>
            </w:r>
            <w:r w:rsidR="00B72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8358C9" w:rsidRDefault="008358C9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162F" w:rsidRPr="006F162F" w:rsidRDefault="006F162F" w:rsidP="006F162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62F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Pr="006F162F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6F162F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6F162F" w:rsidRDefault="006F162F" w:rsidP="00C625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Pr="004430B1" w:rsidRDefault="004430B1" w:rsidP="004430B1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30B1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5</w:t>
      </w:r>
      <w:r w:rsidRPr="004430B1">
        <w:rPr>
          <w:rFonts w:ascii="Times New Roman" w:hAnsi="Times New Roman" w:cs="Times New Roman"/>
          <w:i/>
          <w:sz w:val="28"/>
          <w:szCs w:val="28"/>
        </w:rPr>
        <w:t>.</w:t>
      </w:r>
    </w:p>
    <w:p w:rsidR="004430B1" w:rsidRDefault="00245B45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использует пароли для многих ресурсов и применяет для их составления шаблон. Так, для регистрации в социальной сети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D4E5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D4E5B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="008D4E5B" w:rsidRPr="008D4E5B">
        <w:rPr>
          <w:rFonts w:ascii="Times New Roman" w:hAnsi="Times New Roman" w:cs="Times New Roman"/>
          <w:sz w:val="28"/>
          <w:szCs w:val="28"/>
        </w:rPr>
        <w:t>.</w:t>
      </w:r>
      <w:r w:rsidR="008D4E5B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D4E5B" w:rsidRPr="008D4E5B">
        <w:rPr>
          <w:rFonts w:ascii="Times New Roman" w:hAnsi="Times New Roman" w:cs="Times New Roman"/>
          <w:sz w:val="28"/>
          <w:szCs w:val="28"/>
        </w:rPr>
        <w:t xml:space="preserve">) </w:t>
      </w:r>
      <w:r w:rsidR="008D4E5B">
        <w:rPr>
          <w:rFonts w:ascii="Times New Roman" w:hAnsi="Times New Roman" w:cs="Times New Roman"/>
          <w:sz w:val="28"/>
          <w:szCs w:val="28"/>
        </w:rPr>
        <w:t xml:space="preserve">его пароль был </w:t>
      </w:r>
      <w:r w:rsidR="003F7BFD">
        <w:rPr>
          <w:rFonts w:ascii="Times New Roman" w:hAnsi="Times New Roman" w:cs="Times New Roman"/>
          <w:sz w:val="28"/>
          <w:szCs w:val="28"/>
        </w:rPr>
        <w:t>«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F7BFD" w:rsidRPr="003F7BFD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3F7BFD">
        <w:rPr>
          <w:rFonts w:ascii="Times New Roman" w:hAnsi="Times New Roman" w:cs="Times New Roman"/>
          <w:sz w:val="28"/>
          <w:szCs w:val="28"/>
          <w:lang w:val="en-US"/>
        </w:rPr>
        <w:t>Vfo</w:t>
      </w:r>
      <w:proofErr w:type="spellEnd"/>
      <w:r w:rsidR="003F7BFD" w:rsidRPr="003F7BFD">
        <w:rPr>
          <w:rFonts w:ascii="Times New Roman" w:hAnsi="Times New Roman" w:cs="Times New Roman"/>
          <w:sz w:val="28"/>
          <w:szCs w:val="28"/>
        </w:rPr>
        <w:t>75</w:t>
      </w:r>
      <w:proofErr w:type="spellStart"/>
      <w:r w:rsidR="003F7BF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F7BFD" w:rsidRPr="003F7BFD">
        <w:rPr>
          <w:rFonts w:ascii="Times New Roman" w:hAnsi="Times New Roman" w:cs="Times New Roman"/>
          <w:sz w:val="28"/>
          <w:szCs w:val="28"/>
        </w:rPr>
        <w:t>&amp;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F7BFD" w:rsidRPr="003F7BFD">
        <w:rPr>
          <w:rFonts w:ascii="Times New Roman" w:hAnsi="Times New Roman" w:cs="Times New Roman"/>
          <w:sz w:val="28"/>
          <w:szCs w:val="28"/>
        </w:rPr>
        <w:t>_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3F7BFD">
        <w:rPr>
          <w:rFonts w:ascii="Times New Roman" w:hAnsi="Times New Roman" w:cs="Times New Roman"/>
          <w:sz w:val="28"/>
          <w:szCs w:val="28"/>
        </w:rPr>
        <w:t xml:space="preserve">», для почты в домене </w:t>
      </w:r>
      <w:r w:rsidR="003F7BFD" w:rsidRPr="003F7BFD">
        <w:rPr>
          <w:rFonts w:ascii="Times New Roman" w:hAnsi="Times New Roman" w:cs="Times New Roman"/>
          <w:sz w:val="28"/>
          <w:szCs w:val="28"/>
        </w:rPr>
        <w:t>yandex.ru –</w:t>
      </w:r>
      <w:r w:rsidR="003F7BFD">
        <w:rPr>
          <w:rFonts w:ascii="Times New Roman" w:hAnsi="Times New Roman" w:cs="Times New Roman"/>
          <w:sz w:val="28"/>
          <w:szCs w:val="28"/>
        </w:rPr>
        <w:t xml:space="preserve"> «</w:t>
      </w:r>
      <w:r w:rsidR="003F7BF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r w:rsidR="00B818B7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B818B7" w:rsidRPr="00B818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fo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75</w:t>
      </w:r>
      <w:proofErr w:type="spellStart"/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&amp;</w:t>
      </w:r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r w:rsidR="00B818B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818B7">
        <w:rPr>
          <w:rFonts w:ascii="Times New Roman" w:hAnsi="Times New Roman" w:cs="Times New Roman"/>
          <w:sz w:val="28"/>
          <w:szCs w:val="28"/>
        </w:rPr>
        <w:t xml:space="preserve">», а </w:t>
      </w:r>
      <w:r w:rsidR="00B818B7" w:rsidRPr="00B818B7">
        <w:rPr>
          <w:rFonts w:ascii="Times New Roman" w:hAnsi="Times New Roman" w:cs="Times New Roman"/>
          <w:sz w:val="28"/>
          <w:szCs w:val="28"/>
        </w:rPr>
        <w:t>для файла со списком покупок (list.docx)</w:t>
      </w:r>
      <w:r w:rsidR="00B818B7">
        <w:rPr>
          <w:rFonts w:ascii="Times New Roman" w:hAnsi="Times New Roman" w:cs="Times New Roman"/>
          <w:sz w:val="28"/>
          <w:szCs w:val="28"/>
        </w:rPr>
        <w:t xml:space="preserve"> </w:t>
      </w:r>
      <w:r w:rsidR="00B818B7" w:rsidRPr="00B818B7">
        <w:rPr>
          <w:rFonts w:ascii="Times New Roman" w:hAnsi="Times New Roman" w:cs="Times New Roman"/>
          <w:sz w:val="28"/>
          <w:szCs w:val="28"/>
        </w:rPr>
        <w:t>–</w:t>
      </w:r>
      <w:r w:rsidR="00B818B7">
        <w:rPr>
          <w:rFonts w:ascii="Times New Roman" w:hAnsi="Times New Roman" w:cs="Times New Roman"/>
          <w:sz w:val="28"/>
          <w:szCs w:val="28"/>
        </w:rPr>
        <w:t xml:space="preserve"> «</w:t>
      </w:r>
      <w:r w:rsidR="00B818B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B818B7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fo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75</w:t>
      </w:r>
      <w:proofErr w:type="spellStart"/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B818B7" w:rsidRPr="00B818B7">
        <w:rPr>
          <w:rFonts w:ascii="Times New Roman" w:hAnsi="Times New Roman" w:cs="Times New Roman"/>
          <w:sz w:val="28"/>
          <w:szCs w:val="28"/>
        </w:rPr>
        <w:t>&amp;</w:t>
      </w:r>
      <w:r w:rsidR="00B818B7" w:rsidRPr="00B818B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818B7" w:rsidRPr="00B818B7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B818B7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B818B7">
        <w:rPr>
          <w:rFonts w:ascii="Times New Roman" w:hAnsi="Times New Roman" w:cs="Times New Roman"/>
          <w:sz w:val="28"/>
          <w:szCs w:val="28"/>
        </w:rPr>
        <w:t>».</w:t>
      </w:r>
    </w:p>
    <w:p w:rsidR="00B818B7" w:rsidRDefault="00B818B7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в соответствии с этим шаблоном должен быть его пароль для почты в домене 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818B7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B818B7" w:rsidRPr="00B818B7" w:rsidTr="00B818B7">
        <w:tc>
          <w:tcPr>
            <w:tcW w:w="846" w:type="dxa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818B7" w:rsidRPr="00B818B7" w:rsidRDefault="009C36BC" w:rsidP="00B722B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m_Mfo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</w:tr>
      <w:tr w:rsidR="00B818B7" w:rsidRPr="00B818B7" w:rsidTr="00B818B7">
        <w:tc>
          <w:tcPr>
            <w:tcW w:w="846" w:type="dxa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B818B7" w:rsidRDefault="009C36BC" w:rsidP="00B722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m_mfo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_а</w:t>
            </w:r>
          </w:p>
        </w:tc>
      </w:tr>
      <w:tr w:rsidR="00B818B7" w:rsidRPr="00B818B7" w:rsidTr="00B722B0">
        <w:tc>
          <w:tcPr>
            <w:tcW w:w="846" w:type="dxa"/>
            <w:shd w:val="clear" w:color="auto" w:fill="auto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B818B7" w:rsidRDefault="00B818B7" w:rsidP="00B722B0">
            <w:pPr>
              <w:spacing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72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m_Mfo</w:t>
            </w:r>
            <w:proofErr w:type="spellEnd"/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B72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B722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_а</w:t>
            </w:r>
          </w:p>
        </w:tc>
      </w:tr>
      <w:tr w:rsidR="00B818B7" w:rsidRPr="00B818B7" w:rsidTr="00B818B7">
        <w:tc>
          <w:tcPr>
            <w:tcW w:w="846" w:type="dxa"/>
          </w:tcPr>
          <w:p w:rsidR="00B818B7" w:rsidRPr="00B818B7" w:rsidRDefault="00B818B7" w:rsidP="00B818B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B818B7" w:rsidRDefault="00B818B7" w:rsidP="00B722B0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m_mfo</w:t>
            </w:r>
            <w:proofErr w:type="spellEnd"/>
            <w:r w:rsidRPr="00B818B7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B818B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B818B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B8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9C36BC" w:rsidRPr="00B818B7" w:rsidTr="00B818B7">
        <w:tc>
          <w:tcPr>
            <w:tcW w:w="846" w:type="dxa"/>
          </w:tcPr>
          <w:p w:rsidR="009C36BC" w:rsidRPr="00B818B7" w:rsidRDefault="009C36BC" w:rsidP="00B818B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36BC" w:rsidRPr="009C36BC" w:rsidRDefault="009C36BC" w:rsidP="00B722B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s_</w:t>
            </w:r>
            <w:r w:rsidRPr="009C36B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Mfo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9C36BC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9C36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r_a</w:t>
            </w:r>
            <w:proofErr w:type="spellEnd"/>
          </w:p>
        </w:tc>
      </w:tr>
    </w:tbl>
    <w:p w:rsidR="00B818B7" w:rsidRDefault="00B818B7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36BC" w:rsidRDefault="009C36BC" w:rsidP="00B818B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верный ответ – 7 баллов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B722B0" w:rsidRDefault="00B722B0" w:rsidP="00B818B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C36BC" w:rsidRDefault="009C36BC" w:rsidP="00B818B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6.</w:t>
      </w:r>
    </w:p>
    <w:p w:rsidR="009C36BC" w:rsidRDefault="009C36BC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слов содержит зашифрованное сообщение</w:t>
      </w:r>
      <w:r w:rsidR="00795B6F">
        <w:rPr>
          <w:rFonts w:ascii="Times New Roman" w:hAnsi="Times New Roman" w:cs="Times New Roman"/>
          <w:sz w:val="28"/>
          <w:szCs w:val="28"/>
        </w:rPr>
        <w:t>? Расшифруй и узнаешь, когда празднуется Всемирный день безопасного Интернета.</w:t>
      </w:r>
    </w:p>
    <w:p w:rsidR="00D3297A" w:rsidRDefault="00D3297A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"/>
        <w:gridCol w:w="497"/>
        <w:gridCol w:w="425"/>
        <w:gridCol w:w="425"/>
        <w:gridCol w:w="415"/>
        <w:gridCol w:w="496"/>
        <w:gridCol w:w="496"/>
        <w:gridCol w:w="445"/>
        <w:gridCol w:w="445"/>
        <w:gridCol w:w="445"/>
        <w:gridCol w:w="496"/>
        <w:gridCol w:w="496"/>
        <w:gridCol w:w="496"/>
        <w:gridCol w:w="445"/>
        <w:gridCol w:w="496"/>
        <w:gridCol w:w="496"/>
        <w:gridCol w:w="426"/>
        <w:gridCol w:w="426"/>
        <w:gridCol w:w="496"/>
        <w:gridCol w:w="496"/>
      </w:tblGrid>
      <w:tr w:rsidR="00795B6F" w:rsidRPr="00D3297A" w:rsidTr="00795B6F"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795B6F" w:rsidRPr="00D3297A" w:rsidTr="00795B6F"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  <w:tc>
          <w:tcPr>
            <w:tcW w:w="467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68" w:type="dxa"/>
          </w:tcPr>
          <w:p w:rsidR="00795B6F" w:rsidRPr="00D3297A" w:rsidRDefault="00795B6F" w:rsidP="00B818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97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795B6F" w:rsidRDefault="00795B6F" w:rsidP="00B81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B6F" w:rsidRPr="00DE34D9" w:rsidRDefault="00B722B0" w:rsidP="00B818B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Ответ:_____________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795B6F" w:rsidRDefault="00795B6F" w:rsidP="00B818B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B6F">
        <w:rPr>
          <w:rFonts w:ascii="Times New Roman" w:hAnsi="Times New Roman" w:cs="Times New Roman"/>
          <w:b/>
          <w:sz w:val="28"/>
          <w:szCs w:val="28"/>
        </w:rPr>
        <w:t>За верный ответ – 4 балла.</w:t>
      </w:r>
    </w:p>
    <w:p w:rsid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5B6F" w:rsidRP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5B6F">
        <w:rPr>
          <w:rFonts w:ascii="Times New Roman" w:hAnsi="Times New Roman" w:cs="Times New Roman"/>
          <w:i/>
          <w:sz w:val="28"/>
          <w:szCs w:val="28"/>
        </w:rPr>
        <w:lastRenderedPageBreak/>
        <w:t>Задание 7.</w:t>
      </w:r>
    </w:p>
    <w:p w:rsidR="00795B6F" w:rsidRDefault="00795B6F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B6F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="00D3297A">
        <w:rPr>
          <w:rFonts w:ascii="Times New Roman" w:hAnsi="Times New Roman" w:cs="Times New Roman"/>
          <w:sz w:val="28"/>
          <w:szCs w:val="28"/>
        </w:rPr>
        <w:t>третье</w:t>
      </w:r>
      <w:r w:rsidRPr="00795B6F">
        <w:rPr>
          <w:rFonts w:ascii="Times New Roman" w:hAnsi="Times New Roman" w:cs="Times New Roman"/>
          <w:sz w:val="28"/>
          <w:szCs w:val="28"/>
        </w:rPr>
        <w:t xml:space="preserve"> слово секретного сообщения, не меняя его формы: так, как оно присутствует в сообщении</w:t>
      </w:r>
      <w:r w:rsidR="00D3297A">
        <w:rPr>
          <w:rFonts w:ascii="Times New Roman" w:hAnsi="Times New Roman" w:cs="Times New Roman"/>
          <w:sz w:val="28"/>
          <w:szCs w:val="28"/>
        </w:rPr>
        <w:t>.</w:t>
      </w:r>
    </w:p>
    <w:p w:rsidR="00D3297A" w:rsidRDefault="00D3297A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97A" w:rsidRDefault="00D3297A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B722B0">
        <w:rPr>
          <w:rFonts w:ascii="Times New Roman" w:hAnsi="Times New Roman" w:cs="Times New Roman"/>
          <w:sz w:val="28"/>
          <w:szCs w:val="28"/>
        </w:rPr>
        <w:t>__________________</w:t>
      </w:r>
    </w:p>
    <w:p w:rsidR="00D3297A" w:rsidRDefault="00D3297A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297A" w:rsidRDefault="00D3297A" w:rsidP="00D329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верный ответ – 3</w:t>
      </w:r>
      <w:r w:rsidRPr="00D3297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D0173C" w:rsidRDefault="00D0173C" w:rsidP="00D3297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73C" w:rsidRDefault="00D0173C" w:rsidP="00D329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173C">
        <w:rPr>
          <w:rFonts w:ascii="Times New Roman" w:hAnsi="Times New Roman" w:cs="Times New Roman"/>
          <w:i/>
          <w:sz w:val="28"/>
          <w:szCs w:val="28"/>
        </w:rPr>
        <w:t>Задание 8.</w:t>
      </w:r>
    </w:p>
    <w:p w:rsidR="003A7789" w:rsidRPr="003A7789" w:rsidRDefault="003A7789" w:rsidP="003A7789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7789">
        <w:rPr>
          <w:rFonts w:ascii="Times New Roman" w:hAnsi="Times New Roman" w:cs="Times New Roman"/>
          <w:b/>
          <w:i/>
          <w:sz w:val="28"/>
          <w:szCs w:val="28"/>
        </w:rPr>
        <w:t>Справочная информация</w:t>
      </w:r>
    </w:p>
    <w:p w:rsidR="003A7789" w:rsidRDefault="003A7789" w:rsidP="00D3297A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7789">
        <w:rPr>
          <w:rFonts w:ascii="Times New Roman" w:hAnsi="Times New Roman" w:cs="Times New Roman"/>
          <w:i/>
          <w:iCs/>
          <w:sz w:val="28"/>
          <w:szCs w:val="28"/>
        </w:rPr>
        <w:t>Шифр Цезаря - это один из самых простых и известных шифров, который был назван в честь Римского императора Гая Юлия Цезаря, он был разработан в древнем Риме и использовался для зашифровки сообщений.</w:t>
      </w:r>
    </w:p>
    <w:p w:rsidR="003A7789" w:rsidRDefault="003A7789" w:rsidP="00D3297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7789">
        <w:rPr>
          <w:rFonts w:ascii="Times New Roman" w:hAnsi="Times New Roman" w:cs="Times New Roman"/>
          <w:i/>
          <w:sz w:val="28"/>
          <w:szCs w:val="28"/>
        </w:rPr>
        <w:t>Шифр Цезаря работает путем сдвига каждой буквы алфавита на определенное количество позиций</w:t>
      </w:r>
      <w:r w:rsidR="00952A6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52A60" w:rsidRPr="00952A60">
        <w:rPr>
          <w:rFonts w:ascii="Times New Roman" w:hAnsi="Times New Roman" w:cs="Times New Roman"/>
          <w:i/>
          <w:sz w:val="28"/>
          <w:szCs w:val="28"/>
        </w:rPr>
        <w:t xml:space="preserve">например, при сдвиге, равном 3, буква «А» будет заменяться на «Г», «Б» – на «Д» и так далее, «Э» – на </w:t>
      </w:r>
      <w:r w:rsidR="00952A60">
        <w:rPr>
          <w:rFonts w:ascii="Times New Roman" w:hAnsi="Times New Roman" w:cs="Times New Roman"/>
          <w:i/>
          <w:sz w:val="28"/>
          <w:szCs w:val="28"/>
        </w:rPr>
        <w:t>«А», «Ю» – на «Б», «Я» – на «В».</w:t>
      </w:r>
    </w:p>
    <w:p w:rsidR="008360B5" w:rsidRDefault="008360B5" w:rsidP="00D3297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  <w:gridCol w:w="850"/>
        <w:gridCol w:w="850"/>
      </w:tblGrid>
      <w:tr w:rsidR="00952A60" w:rsidTr="00952A60"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276859</wp:posOffset>
                      </wp:positionH>
                      <wp:positionV relativeFrom="paragraph">
                        <wp:posOffset>347980</wp:posOffset>
                      </wp:positionV>
                      <wp:extent cx="1552575" cy="428625"/>
                      <wp:effectExtent l="0" t="0" r="28575" b="28575"/>
                      <wp:wrapNone/>
                      <wp:docPr id="8" name="Прямая со стрелко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428625"/>
                              </a:xfrm>
                              <a:prstGeom prst="straightConnector1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BD7EE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21.8pt;margin-top:27.4pt;width:122.25pt;height:3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" strokecolor="black [3200]">
                      <v:stroke dashstyle="dash"/>
                    </v:shape>
                  </w:pict>
                </mc:Fallback>
              </mc:AlternateContent>
            </w: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Э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340360</wp:posOffset>
                      </wp:positionV>
                      <wp:extent cx="1524000" cy="428625"/>
                      <wp:effectExtent l="0" t="0" r="19050" b="28575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0" cy="428625"/>
                              </a:xfrm>
                              <a:prstGeom prst="straightConnector1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70C32" id="Прямая со стрелкой 9" o:spid="_x0000_s1026" type="#_x0000_t32" style="position:absolute;margin-left:19.3pt;margin-top:26.8pt;width:120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" strokecolor="black [3200]">
                      <v:stroke dashstyle="dash"/>
                    </v:shape>
                  </w:pict>
                </mc:Fallback>
              </mc:AlternateContent>
            </w: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Ю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330835</wp:posOffset>
                      </wp:positionV>
                      <wp:extent cx="1562100" cy="438150"/>
                      <wp:effectExtent l="0" t="0" r="19050" b="190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438150"/>
                              </a:xfrm>
                              <a:prstGeom prst="straightConnector1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59D45" id="Прямая со стрелкой 10" o:spid="_x0000_s1026" type="#_x0000_t32" style="position:absolute;margin-left:17.8pt;margin-top:26.05pt;width:123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" strokecolor="black [3200]">
                      <v:stroke dashstyle="dash"/>
                    </v:shape>
                  </w:pict>
                </mc:Fallback>
              </mc:AlternateContent>
            </w: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Я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A36B3F" w:rsidRDefault="00952A60" w:rsidP="00952A60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339725</wp:posOffset>
                      </wp:positionV>
                      <wp:extent cx="1562100" cy="428625"/>
                      <wp:effectExtent l="0" t="0" r="76200" b="6667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62100" cy="4286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5CACF" id="Прямая со стрелкой 11" o:spid="_x0000_s1026" type="#_x0000_t32" style="position:absolute;margin-left:17.05pt;margin-top:26.75pt;width:123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А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952A60" w:rsidRPr="00A36B3F" w:rsidRDefault="00952A60" w:rsidP="00952A60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noProof/>
                <w:sz w:val="48"/>
                <w:szCs w:val="4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347980</wp:posOffset>
                      </wp:positionV>
                      <wp:extent cx="1447800" cy="419100"/>
                      <wp:effectExtent l="0" t="0" r="57150" b="7620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BE5652" id="Прямая со стрелкой 12" o:spid="_x0000_s1026" type="#_x0000_t32" style="position:absolute;margin-left:23pt;margin-top:27.4pt;width:114pt;height:3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Б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Г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52A60" w:rsidRPr="00952A60" w:rsidRDefault="00952A60" w:rsidP="00952A60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 w:rsidRPr="00952A60">
              <w:rPr>
                <w:rFonts w:ascii="Times New Roman" w:hAnsi="Times New Roman" w:cs="Times New Roman"/>
                <w:sz w:val="48"/>
                <w:szCs w:val="48"/>
              </w:rPr>
              <w:t>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2A60" w:rsidRDefault="00952A60" w:rsidP="00952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2A60" w:rsidRDefault="00952A60" w:rsidP="00952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2A60" w:rsidRDefault="00952A60" w:rsidP="00952A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60" w:rsidTr="00952A60"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60" w:rsidTr="00952A60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A60" w:rsidTr="00952A60"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A60" w:rsidRDefault="00952A60" w:rsidP="00D329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</w:tcBorders>
          </w:tcPr>
          <w:p w:rsidR="00952A60" w:rsidRPr="00952A60" w:rsidRDefault="00952A60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952A60" w:rsidRPr="00952A60" w:rsidRDefault="00952A60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952A60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A36B3F" w:rsidRDefault="00952A60" w:rsidP="00D3297A">
            <w:pPr>
              <w:jc w:val="both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A36B3F" w:rsidRDefault="00952A60" w:rsidP="00D3297A">
            <w:pPr>
              <w:jc w:val="both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36B3F">
              <w:rPr>
                <w:rFonts w:ascii="Times New Roman" w:hAnsi="Times New Roman" w:cs="Times New Roman"/>
                <w:b/>
                <w:sz w:val="48"/>
                <w:szCs w:val="48"/>
              </w:rPr>
              <w:t>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A36B3F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Е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A36B3F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Ж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52A60" w:rsidRPr="00952A60" w:rsidRDefault="00A36B3F" w:rsidP="00D3297A">
            <w:pPr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З</w:t>
            </w:r>
          </w:p>
        </w:tc>
      </w:tr>
    </w:tbl>
    <w:p w:rsidR="00952A60" w:rsidRPr="00952A60" w:rsidRDefault="00952A60" w:rsidP="00D329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60B5" w:rsidRDefault="00A15041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Зашифруйте слово «КРИПТОГРАФИЯ», используя шифр Цезаря</w:t>
      </w:r>
      <w:r w:rsidR="00DE34D9">
        <w:rPr>
          <w:rFonts w:ascii="Times New Roman" w:hAnsi="Times New Roman" w:cs="Times New Roman"/>
          <w:sz w:val="28"/>
          <w:szCs w:val="28"/>
        </w:rPr>
        <w:t xml:space="preserve"> со сдвигом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5041" w:rsidRDefault="00C64939" w:rsidP="00C64939">
      <w:pPr>
        <w:spacing w:after="0"/>
        <w:ind w:left="-567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E52F35" wp14:editId="68FACEB6">
            <wp:extent cx="6591300" cy="568592"/>
            <wp:effectExtent l="0" t="0" r="0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86031" cy="57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041" w:rsidRDefault="00A15041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97A" w:rsidRDefault="00A15041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зашифрованное слово.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63"/>
      </w:tblGrid>
      <w:tr w:rsidR="00A15041" w:rsidRPr="00A15041" w:rsidTr="00B722B0">
        <w:tc>
          <w:tcPr>
            <w:tcW w:w="846" w:type="dxa"/>
            <w:shd w:val="clear" w:color="auto" w:fill="auto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B722B0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СЧПЦЩХЙЧЖЫПЁ</w:t>
            </w:r>
          </w:p>
        </w:tc>
      </w:tr>
      <w:tr w:rsidR="00A15041" w:rsidRPr="00A15041" w:rsidTr="00A13F54">
        <w:tc>
          <w:tcPr>
            <w:tcW w:w="846" w:type="dxa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A15041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939">
              <w:rPr>
                <w:rFonts w:ascii="Times New Roman" w:hAnsi="Times New Roman" w:cs="Times New Roman"/>
                <w:sz w:val="28"/>
                <w:szCs w:val="28"/>
              </w:rPr>
              <w:t>СЧПЦЩХИЖТЕЩЖ</w:t>
            </w:r>
          </w:p>
        </w:tc>
      </w:tr>
      <w:tr w:rsidR="00A15041" w:rsidRPr="00C64939" w:rsidTr="00A15041">
        <w:tc>
          <w:tcPr>
            <w:tcW w:w="846" w:type="dxa"/>
            <w:shd w:val="clear" w:color="auto" w:fill="auto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C64939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939">
              <w:rPr>
                <w:rFonts w:ascii="Times New Roman" w:hAnsi="Times New Roman" w:cs="Times New Roman"/>
                <w:sz w:val="28"/>
                <w:szCs w:val="28"/>
              </w:rPr>
              <w:t>СЧПЦЩХШПШЩЛУЖ</w:t>
            </w:r>
          </w:p>
        </w:tc>
      </w:tr>
      <w:tr w:rsidR="00A15041" w:rsidRPr="00A15041" w:rsidTr="00A13F54">
        <w:tc>
          <w:tcPr>
            <w:tcW w:w="846" w:type="dxa"/>
          </w:tcPr>
          <w:p w:rsidR="00A15041" w:rsidRPr="00A15041" w:rsidRDefault="00A15041" w:rsidP="00A15041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15041" w:rsidRPr="00A15041" w:rsidRDefault="00C64939" w:rsidP="00A15041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939">
              <w:rPr>
                <w:rFonts w:ascii="Times New Roman" w:hAnsi="Times New Roman" w:cs="Times New Roman"/>
                <w:sz w:val="28"/>
                <w:szCs w:val="28"/>
              </w:rPr>
              <w:t>СЧПЦЩХЙЧЖУУЖ</w:t>
            </w:r>
          </w:p>
        </w:tc>
      </w:tr>
    </w:tbl>
    <w:p w:rsidR="00D0173C" w:rsidRDefault="00D0173C" w:rsidP="00795B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4D9" w:rsidRDefault="00DE34D9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4D9">
        <w:rPr>
          <w:rFonts w:ascii="Times New Roman" w:hAnsi="Times New Roman" w:cs="Times New Roman"/>
          <w:b/>
          <w:sz w:val="28"/>
          <w:szCs w:val="28"/>
        </w:rPr>
        <w:t>За верный ответ – 5 баллов.</w:t>
      </w:r>
    </w:p>
    <w:p w:rsidR="00DE34D9" w:rsidRDefault="00DE34D9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4D9" w:rsidRDefault="00DE34D9" w:rsidP="00DE34D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34D9">
        <w:rPr>
          <w:rFonts w:ascii="Times New Roman" w:hAnsi="Times New Roman" w:cs="Times New Roman"/>
          <w:i/>
          <w:sz w:val="28"/>
          <w:szCs w:val="28"/>
        </w:rPr>
        <w:t>Задание 9.</w:t>
      </w:r>
    </w:p>
    <w:p w:rsidR="00DE34D9" w:rsidRDefault="00DE34D9" w:rsidP="00DE34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4D9">
        <w:rPr>
          <w:rFonts w:ascii="Times New Roman" w:hAnsi="Times New Roman" w:cs="Times New Roman"/>
          <w:sz w:val="28"/>
          <w:szCs w:val="28"/>
        </w:rPr>
        <w:t>Дешифруйте</w:t>
      </w:r>
      <w:r>
        <w:rPr>
          <w:rFonts w:ascii="Times New Roman" w:hAnsi="Times New Roman" w:cs="Times New Roman"/>
          <w:sz w:val="28"/>
          <w:szCs w:val="28"/>
        </w:rPr>
        <w:t xml:space="preserve"> слово «</w:t>
      </w:r>
      <w:r w:rsidR="004E08BF" w:rsidRPr="004E08BF">
        <w:rPr>
          <w:rFonts w:ascii="Times New Roman" w:hAnsi="Times New Roman" w:cs="Times New Roman"/>
          <w:sz w:val="28"/>
          <w:szCs w:val="28"/>
        </w:rPr>
        <w:t>ЧЛЩЧЖФШТЁЩХЧВ</w:t>
      </w:r>
      <w:r w:rsidR="0068208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Pr="00DE34D9">
        <w:rPr>
          <w:rFonts w:ascii="Times New Roman" w:hAnsi="Times New Roman" w:cs="Times New Roman"/>
          <w:sz w:val="28"/>
          <w:szCs w:val="28"/>
        </w:rPr>
        <w:t>шифр Цезаря со сдвигом 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</w:tblGrid>
      <w:tr w:rsidR="00DE34D9" w:rsidRPr="00A15041" w:rsidTr="00DE34D9">
        <w:tc>
          <w:tcPr>
            <w:tcW w:w="846" w:type="dxa"/>
            <w:shd w:val="clear" w:color="auto" w:fill="FFFFFF" w:themeFill="background1"/>
          </w:tcPr>
          <w:p w:rsidR="00DE34D9" w:rsidRPr="00A15041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682089" w:rsidRDefault="00682089" w:rsidP="00A13F5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РАДИОПРИЁ</w:t>
            </w:r>
            <w:r w:rsidRPr="00682089">
              <w:rPr>
                <w:rFonts w:ascii="Times New Roman" w:hAnsi="Times New Roman" w:cs="Times New Roman"/>
                <w:sz w:val="28"/>
                <w:szCs w:val="28"/>
              </w:rPr>
              <w:t>МНИК</w:t>
            </w:r>
          </w:p>
        </w:tc>
      </w:tr>
      <w:tr w:rsidR="00DE34D9" w:rsidRPr="00A15041" w:rsidTr="00A13F54">
        <w:tc>
          <w:tcPr>
            <w:tcW w:w="846" w:type="dxa"/>
          </w:tcPr>
          <w:p w:rsidR="00DE34D9" w:rsidRPr="00A15041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682089" w:rsidRDefault="00682089" w:rsidP="00A13F5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089">
              <w:rPr>
                <w:rFonts w:ascii="Times New Roman" w:hAnsi="Times New Roman" w:cs="Times New Roman"/>
                <w:bCs/>
                <w:sz w:val="28"/>
                <w:szCs w:val="28"/>
              </w:rPr>
              <w:t>АВТОМАТИЗАЦИЯ</w:t>
            </w:r>
          </w:p>
        </w:tc>
      </w:tr>
      <w:tr w:rsidR="00DE34D9" w:rsidRPr="00C64939" w:rsidTr="00A13F54">
        <w:tc>
          <w:tcPr>
            <w:tcW w:w="846" w:type="dxa"/>
            <w:shd w:val="clear" w:color="auto" w:fill="auto"/>
          </w:tcPr>
          <w:p w:rsidR="00DE34D9" w:rsidRPr="00A15041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682089" w:rsidRDefault="00682089" w:rsidP="00A13F54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089">
              <w:rPr>
                <w:rFonts w:ascii="Times New Roman" w:hAnsi="Times New Roman" w:cs="Times New Roman"/>
                <w:bCs/>
                <w:sz w:val="28"/>
                <w:szCs w:val="28"/>
              </w:rPr>
              <w:t>СТЕГАНОГРАФИЯ</w:t>
            </w:r>
          </w:p>
        </w:tc>
      </w:tr>
      <w:tr w:rsidR="00DE34D9" w:rsidRPr="00A15041" w:rsidTr="00B722B0">
        <w:tc>
          <w:tcPr>
            <w:tcW w:w="846" w:type="dxa"/>
            <w:shd w:val="clear" w:color="auto" w:fill="auto"/>
          </w:tcPr>
          <w:p w:rsidR="00DE34D9" w:rsidRPr="004E08BF" w:rsidRDefault="00DE34D9" w:rsidP="00A13F54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E34D9" w:rsidRPr="00B722B0" w:rsidRDefault="00682089" w:rsidP="006820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РЕТРАНСЛЯТОРЫ</w:t>
            </w:r>
          </w:p>
        </w:tc>
      </w:tr>
    </w:tbl>
    <w:p w:rsidR="00DE34D9" w:rsidRPr="00DE34D9" w:rsidRDefault="00DE34D9" w:rsidP="00DE34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08BF" w:rsidRPr="004E08BF" w:rsidRDefault="004E08BF" w:rsidP="004E08B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8BF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08BF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DE34D9" w:rsidRDefault="00DE34D9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2F23" w:rsidRDefault="00A12F23" w:rsidP="00795B6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Кейс задание </w:t>
      </w:r>
    </w:p>
    <w:p w:rsidR="00A12F23" w:rsidRDefault="00A12F23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F23">
        <w:rPr>
          <w:rFonts w:ascii="Times New Roman" w:hAnsi="Times New Roman" w:cs="Times New Roman"/>
          <w:sz w:val="28"/>
          <w:szCs w:val="28"/>
        </w:rPr>
        <w:t>Появился новый вид мошенничества, сценарий его таков: на электронную почту приходит сообщение от известного ресурса к примеру, от имени «</w:t>
      </w:r>
      <w:proofErr w:type="spellStart"/>
      <w:r w:rsidRPr="00A12F2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A12F23">
        <w:rPr>
          <w:rFonts w:ascii="Times New Roman" w:hAnsi="Times New Roman" w:cs="Times New Roman"/>
          <w:sz w:val="28"/>
          <w:szCs w:val="28"/>
        </w:rPr>
        <w:t>» содержащее ссылку. Ког</w:t>
      </w:r>
      <w:r>
        <w:rPr>
          <w:rFonts w:ascii="Times New Roman" w:hAnsi="Times New Roman" w:cs="Times New Roman"/>
          <w:sz w:val="28"/>
          <w:szCs w:val="28"/>
        </w:rPr>
        <w:t xml:space="preserve">да жертва атаки со смартфона на </w:t>
      </w:r>
      <w:r w:rsidRPr="00A12F23">
        <w:rPr>
          <w:rFonts w:ascii="Times New Roman" w:hAnsi="Times New Roman" w:cs="Times New Roman"/>
          <w:sz w:val="28"/>
          <w:szCs w:val="28"/>
        </w:rPr>
        <w:t>Android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F23">
        <w:rPr>
          <w:rFonts w:ascii="Times New Roman" w:hAnsi="Times New Roman" w:cs="Times New Roman"/>
          <w:sz w:val="28"/>
          <w:szCs w:val="28"/>
        </w:rPr>
        <w:t xml:space="preserve">переходит по ссылке, гаджет начинает будто бы жить своей жизнью: перелистывается экран, начинают открываться разные приложения, поступают </w:t>
      </w:r>
      <w:proofErr w:type="spellStart"/>
      <w:r w:rsidRPr="00A12F23">
        <w:rPr>
          <w:rFonts w:ascii="Times New Roman" w:hAnsi="Times New Roman" w:cs="Times New Roman"/>
          <w:sz w:val="28"/>
          <w:szCs w:val="28"/>
        </w:rPr>
        <w:t>пуш</w:t>
      </w:r>
      <w:proofErr w:type="spellEnd"/>
      <w:r w:rsidRPr="00A12F23">
        <w:rPr>
          <w:rFonts w:ascii="Times New Roman" w:hAnsi="Times New Roman" w:cs="Times New Roman"/>
          <w:sz w:val="28"/>
          <w:szCs w:val="28"/>
        </w:rPr>
        <w:t>-сообщения якобы о списании денег со счетов банков, установленных на телефоне. Затем на этот же смартфон поступают звонки якобы службы безопасности кредитной организации, жертве сообщают о взломе и предлагают быстро пере</w:t>
      </w:r>
      <w:r w:rsidR="004C4A4E">
        <w:rPr>
          <w:rFonts w:ascii="Times New Roman" w:hAnsi="Times New Roman" w:cs="Times New Roman"/>
          <w:sz w:val="28"/>
          <w:szCs w:val="28"/>
        </w:rPr>
        <w:t xml:space="preserve">вести деньги на безопасный счет, для этого просят предоставить доступ в личный кабинет заемщика. В результате противоправных действий </w:t>
      </w:r>
      <w:hyperlink r:id="rId7" w:history="1">
        <w:r w:rsidR="004C4A4E" w:rsidRPr="004C4A4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потерпевший</w:t>
        </w:r>
      </w:hyperlink>
      <w:r w:rsidR="004C4A4E">
        <w:rPr>
          <w:rFonts w:ascii="Times New Roman" w:hAnsi="Times New Roman" w:cs="Times New Roman"/>
          <w:sz w:val="28"/>
          <w:szCs w:val="28"/>
        </w:rPr>
        <w:t xml:space="preserve"> оставался без денег.</w:t>
      </w:r>
    </w:p>
    <w:p w:rsidR="006E76D9" w:rsidRPr="00A12F23" w:rsidRDefault="006E76D9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2F23" w:rsidRDefault="00A12F23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F23">
        <w:rPr>
          <w:rFonts w:ascii="Times New Roman" w:hAnsi="Times New Roman" w:cs="Times New Roman"/>
          <w:sz w:val="28"/>
          <w:szCs w:val="28"/>
        </w:rPr>
        <w:t>А. Выберите техники реализации угроз информационной безопасности из списка ниже, которые однозначно были использованы в приведенном эпизоде (исходя из приведенного описания инцидента)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536"/>
      </w:tblGrid>
      <w:tr w:rsidR="00D53FB6" w:rsidRPr="00D53FB6" w:rsidTr="00B722B0">
        <w:tc>
          <w:tcPr>
            <w:tcW w:w="846" w:type="dxa"/>
            <w:shd w:val="clear" w:color="auto" w:fill="auto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B722B0" w:rsidRDefault="00687391" w:rsidP="00D53FB6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</w:p>
        </w:tc>
      </w:tr>
      <w:tr w:rsidR="00D53FB6" w:rsidRPr="00D53FB6" w:rsidTr="00687391">
        <w:tc>
          <w:tcPr>
            <w:tcW w:w="846" w:type="dxa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B722B0" w:rsidRDefault="00D53FB6" w:rsidP="00D53FB6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sz w:val="28"/>
                <w:szCs w:val="28"/>
              </w:rPr>
              <w:t>Эскалация привилегий</w:t>
            </w:r>
          </w:p>
        </w:tc>
      </w:tr>
      <w:tr w:rsidR="00D53FB6" w:rsidRPr="00D53FB6" w:rsidTr="00687391">
        <w:tc>
          <w:tcPr>
            <w:tcW w:w="846" w:type="dxa"/>
            <w:shd w:val="clear" w:color="auto" w:fill="auto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B722B0" w:rsidRDefault="00D53FB6" w:rsidP="00D53FB6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bCs/>
                <w:sz w:val="28"/>
                <w:szCs w:val="28"/>
              </w:rPr>
              <w:t>SQL-инъекция</w:t>
            </w:r>
          </w:p>
        </w:tc>
      </w:tr>
      <w:tr w:rsidR="00D53FB6" w:rsidRPr="00D53FB6" w:rsidTr="00687391">
        <w:tc>
          <w:tcPr>
            <w:tcW w:w="846" w:type="dxa"/>
            <w:shd w:val="clear" w:color="auto" w:fill="FFFFFF" w:themeFill="background1"/>
          </w:tcPr>
          <w:p w:rsidR="00D53FB6" w:rsidRPr="00D53FB6" w:rsidRDefault="00D53FB6" w:rsidP="00D53FB6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B722B0" w:rsidRDefault="00D53FB6" w:rsidP="00D53FB6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22B0">
              <w:rPr>
                <w:rFonts w:ascii="Times New Roman" w:hAnsi="Times New Roman" w:cs="Times New Roman"/>
                <w:bCs/>
                <w:sz w:val="28"/>
                <w:szCs w:val="28"/>
              </w:rPr>
              <w:t>Тайпсквоттинг</w:t>
            </w:r>
            <w:proofErr w:type="spellEnd"/>
          </w:p>
        </w:tc>
      </w:tr>
      <w:tr w:rsidR="00D53FB6" w:rsidRPr="00D53FB6" w:rsidTr="00B722B0">
        <w:tc>
          <w:tcPr>
            <w:tcW w:w="846" w:type="dxa"/>
            <w:shd w:val="clear" w:color="auto" w:fill="auto"/>
          </w:tcPr>
          <w:p w:rsidR="00D53FB6" w:rsidRPr="00D53FB6" w:rsidRDefault="00D53FB6" w:rsidP="00D53FB6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D53FB6" w:rsidRPr="00B722B0" w:rsidRDefault="00687391" w:rsidP="00D53F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bCs/>
                <w:sz w:val="28"/>
                <w:szCs w:val="28"/>
              </w:rPr>
              <w:t>Несанкционированный доступ</w:t>
            </w:r>
          </w:p>
        </w:tc>
      </w:tr>
      <w:tr w:rsidR="00687391" w:rsidRPr="00D53FB6" w:rsidTr="00B722B0">
        <w:tc>
          <w:tcPr>
            <w:tcW w:w="846" w:type="dxa"/>
            <w:shd w:val="clear" w:color="auto" w:fill="auto"/>
          </w:tcPr>
          <w:p w:rsidR="00687391" w:rsidRPr="00D53FB6" w:rsidRDefault="00687391" w:rsidP="00D53FB6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vAlign w:val="center"/>
          </w:tcPr>
          <w:p w:rsidR="00687391" w:rsidRPr="00B722B0" w:rsidRDefault="00687391" w:rsidP="00D53FB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22B0">
              <w:rPr>
                <w:rFonts w:ascii="Times New Roman" w:hAnsi="Times New Roman" w:cs="Times New Roman"/>
                <w:bCs/>
                <w:sz w:val="28"/>
                <w:szCs w:val="28"/>
              </w:rPr>
              <w:t>Спуфинг</w:t>
            </w:r>
          </w:p>
        </w:tc>
      </w:tr>
    </w:tbl>
    <w:p w:rsidR="00D53FB6" w:rsidRDefault="00D53FB6" w:rsidP="00A12F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3EE4" w:rsidRPr="00823EE4" w:rsidRDefault="00823EE4" w:rsidP="00823EE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EE4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823EE4" w:rsidRDefault="00823EE4" w:rsidP="00823EE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EE4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23EE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23EE4">
        <w:rPr>
          <w:rFonts w:ascii="Times New Roman" w:hAnsi="Times New Roman" w:cs="Times New Roman"/>
          <w:b/>
          <w:sz w:val="28"/>
          <w:szCs w:val="28"/>
        </w:rPr>
        <w:t>.</w:t>
      </w:r>
    </w:p>
    <w:p w:rsidR="00823EE4" w:rsidRPr="00823EE4" w:rsidRDefault="00823EE4" w:rsidP="00823EE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7391" w:rsidRDefault="00687391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Pr="00687391">
        <w:rPr>
          <w:rFonts w:ascii="Times New Roman" w:hAnsi="Times New Roman" w:cs="Times New Roman"/>
          <w:sz w:val="28"/>
          <w:szCs w:val="28"/>
        </w:rPr>
        <w:t>Является ли приведенный эпизод примером использования механизмов социальной инженерии? Ответ обоснуйте.</w:t>
      </w:r>
    </w:p>
    <w:p w:rsidR="00E904A5" w:rsidRDefault="00E904A5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6E76D9" w:rsidRDefault="00687391" w:rsidP="006E76D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B722B0">
        <w:rPr>
          <w:rFonts w:ascii="Times New Roman" w:hAnsi="Times New Roman" w:cs="Times New Roman"/>
          <w:b/>
          <w:sz w:val="28"/>
          <w:szCs w:val="28"/>
        </w:rPr>
        <w:t>_______________________________________________________</w:t>
      </w:r>
      <w:r w:rsidR="006E7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391" w:rsidRDefault="00687391" w:rsidP="00E904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</w:t>
      </w:r>
      <w:r w:rsidR="00B722B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B722B0" w:rsidRDefault="00B722B0" w:rsidP="00E904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04A5" w:rsidRDefault="00E904A5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88C" w:rsidRP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88C">
        <w:rPr>
          <w:rFonts w:ascii="Times New Roman" w:hAnsi="Times New Roman" w:cs="Times New Roman"/>
          <w:b/>
          <w:sz w:val="28"/>
          <w:szCs w:val="28"/>
        </w:rPr>
        <w:t xml:space="preserve">Правильный ответ без </w:t>
      </w:r>
      <w:r>
        <w:rPr>
          <w:rFonts w:ascii="Times New Roman" w:hAnsi="Times New Roman" w:cs="Times New Roman"/>
          <w:b/>
          <w:sz w:val="28"/>
          <w:szCs w:val="28"/>
        </w:rPr>
        <w:t>обоснования - 0 баллов.</w:t>
      </w:r>
      <w:r w:rsidRPr="00D148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488C" w:rsidRP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88C">
        <w:rPr>
          <w:rFonts w:ascii="Times New Roman" w:hAnsi="Times New Roman" w:cs="Times New Roman"/>
          <w:b/>
          <w:sz w:val="28"/>
          <w:szCs w:val="28"/>
        </w:rPr>
        <w:t xml:space="preserve">Правильный ответ с обоснованием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1488C">
        <w:rPr>
          <w:rFonts w:ascii="Times New Roman" w:hAnsi="Times New Roman" w:cs="Times New Roman"/>
          <w:b/>
          <w:sz w:val="28"/>
          <w:szCs w:val="28"/>
        </w:rPr>
        <w:t>5 баллов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7391" w:rsidRDefault="00687391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687391">
        <w:rPr>
          <w:rFonts w:ascii="Times New Roman" w:hAnsi="Times New Roman" w:cs="Times New Roman"/>
          <w:sz w:val="28"/>
          <w:szCs w:val="28"/>
        </w:rPr>
        <w:t>Ука</w:t>
      </w:r>
      <w:r w:rsidR="00D1488C">
        <w:rPr>
          <w:rFonts w:ascii="Times New Roman" w:hAnsi="Times New Roman" w:cs="Times New Roman"/>
          <w:sz w:val="28"/>
          <w:szCs w:val="28"/>
        </w:rPr>
        <w:t>жите, что требуется (не) делать</w:t>
      </w:r>
      <w:r w:rsidRPr="00687391">
        <w:rPr>
          <w:rFonts w:ascii="Times New Roman" w:hAnsi="Times New Roman" w:cs="Times New Roman"/>
          <w:sz w:val="28"/>
          <w:szCs w:val="28"/>
        </w:rPr>
        <w:t>, чтобы не стать жертвой подобного рода мошенничества?</w:t>
      </w:r>
    </w:p>
    <w:p w:rsidR="00E904A5" w:rsidRDefault="00E904A5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4A5" w:rsidRDefault="00E904A5" w:rsidP="00D1488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D1488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04A5" w:rsidRDefault="00B722B0" w:rsidP="00B72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488C" w:rsidRDefault="00D1488C" w:rsidP="006873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88C" w:rsidRDefault="00823EE4" w:rsidP="00D1488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EE4">
        <w:rPr>
          <w:rFonts w:ascii="Times New Roman" w:hAnsi="Times New Roman" w:cs="Times New Roman"/>
          <w:b/>
          <w:sz w:val="28"/>
          <w:szCs w:val="28"/>
        </w:rPr>
        <w:t xml:space="preserve">За верный ответ </w:t>
      </w:r>
      <w:r w:rsidR="00D1488C" w:rsidRPr="00823EE4">
        <w:rPr>
          <w:rFonts w:ascii="Times New Roman" w:hAnsi="Times New Roman" w:cs="Times New Roman"/>
          <w:b/>
          <w:sz w:val="28"/>
          <w:szCs w:val="28"/>
        </w:rPr>
        <w:t>– 2 балла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F3977" w:rsidRDefault="00CF3977" w:rsidP="00D1488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3977" w:rsidRPr="00CF3977" w:rsidRDefault="00CF3977" w:rsidP="00CF397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все задание в сумме 10 баллов</w:t>
      </w:r>
    </w:p>
    <w:sectPr w:rsidR="00CF3977" w:rsidRPr="00CF3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8E3"/>
    <w:multiLevelType w:val="hybridMultilevel"/>
    <w:tmpl w:val="C48C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C8"/>
    <w:rsid w:val="00123BAE"/>
    <w:rsid w:val="00182CC3"/>
    <w:rsid w:val="00245B45"/>
    <w:rsid w:val="003439F5"/>
    <w:rsid w:val="003743C8"/>
    <w:rsid w:val="00375F3D"/>
    <w:rsid w:val="003906C3"/>
    <w:rsid w:val="003A7789"/>
    <w:rsid w:val="003C43E7"/>
    <w:rsid w:val="003F642D"/>
    <w:rsid w:val="003F7BFD"/>
    <w:rsid w:val="004430B1"/>
    <w:rsid w:val="004C4A4E"/>
    <w:rsid w:val="004E08BF"/>
    <w:rsid w:val="0053529D"/>
    <w:rsid w:val="00554FE0"/>
    <w:rsid w:val="006362A0"/>
    <w:rsid w:val="00682089"/>
    <w:rsid w:val="00687391"/>
    <w:rsid w:val="006E76D9"/>
    <w:rsid w:val="006F162F"/>
    <w:rsid w:val="00755606"/>
    <w:rsid w:val="00776AA4"/>
    <w:rsid w:val="00777C8B"/>
    <w:rsid w:val="00795B6F"/>
    <w:rsid w:val="00823EE4"/>
    <w:rsid w:val="00824BD0"/>
    <w:rsid w:val="008358C9"/>
    <w:rsid w:val="008360B5"/>
    <w:rsid w:val="008D4E5B"/>
    <w:rsid w:val="00931EB6"/>
    <w:rsid w:val="00952A60"/>
    <w:rsid w:val="009B76AD"/>
    <w:rsid w:val="009C36BC"/>
    <w:rsid w:val="009F5DBB"/>
    <w:rsid w:val="00A12F23"/>
    <w:rsid w:val="00A15041"/>
    <w:rsid w:val="00A36B3F"/>
    <w:rsid w:val="00AB717B"/>
    <w:rsid w:val="00AC20A6"/>
    <w:rsid w:val="00B42640"/>
    <w:rsid w:val="00B62725"/>
    <w:rsid w:val="00B64651"/>
    <w:rsid w:val="00B722B0"/>
    <w:rsid w:val="00B818B7"/>
    <w:rsid w:val="00C625AE"/>
    <w:rsid w:val="00C64939"/>
    <w:rsid w:val="00CB514D"/>
    <w:rsid w:val="00CC2442"/>
    <w:rsid w:val="00CF3977"/>
    <w:rsid w:val="00D0173C"/>
    <w:rsid w:val="00D1488C"/>
    <w:rsid w:val="00D2684C"/>
    <w:rsid w:val="00D3297A"/>
    <w:rsid w:val="00D53FB6"/>
    <w:rsid w:val="00DE34D9"/>
    <w:rsid w:val="00E904A5"/>
    <w:rsid w:val="00EE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EC6A6"/>
  <w15:chartTrackingRefBased/>
  <w15:docId w15:val="{5FCC80CF-2F6C-4F6E-AE0A-93CE225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F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20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synonym.one/%D0%BF%D0%BE%D1%82%D0%B5%D1%80%D0%BF%D0%B5%D0%B2%D1%88%D0%B8%D0%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Валетова</dc:creator>
  <cp:keywords/>
  <dc:description/>
  <cp:lastModifiedBy>Мария Валетова</cp:lastModifiedBy>
  <cp:revision>3</cp:revision>
  <dcterms:created xsi:type="dcterms:W3CDTF">2024-10-09T22:51:00Z</dcterms:created>
  <dcterms:modified xsi:type="dcterms:W3CDTF">2024-10-09T22:57:00Z</dcterms:modified>
</cp:coreProperties>
</file>