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9BAA" w14:textId="4EABBEA5" w:rsidR="003978FF" w:rsidRPr="00242C75" w:rsidRDefault="00242C75" w:rsidP="009E7FB0">
      <w:pPr>
        <w:pStyle w:val="a3"/>
        <w:jc w:val="center"/>
        <w:rPr>
          <w:bCs/>
          <w:color w:val="000000"/>
          <w:sz w:val="28"/>
        </w:rPr>
      </w:pPr>
      <w:r w:rsidRPr="00242C75">
        <w:rPr>
          <w:bCs/>
          <w:color w:val="000000"/>
          <w:sz w:val="28"/>
        </w:rPr>
        <w:t>КЛЮЧИ К ЗАДАНИЯМ И КРИТЕРИИ ОЦЕНИВАНИЯ</w:t>
      </w:r>
    </w:p>
    <w:p w14:paraId="5DA3A9ED" w14:textId="77777777" w:rsidR="00242C75" w:rsidRPr="0011360F" w:rsidRDefault="00242C75" w:rsidP="00242C7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 xml:space="preserve">Уважаемые члены жюри, просим Вас указывать суммы баллов за каждое задание в бланке ответов. </w:t>
      </w:r>
    </w:p>
    <w:p w14:paraId="6ABAC5A2" w14:textId="77777777" w:rsidR="00242C75" w:rsidRPr="0011360F" w:rsidRDefault="00242C75" w:rsidP="00242C7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>Максимальная сумма баллов за все задания – 40.</w:t>
      </w:r>
    </w:p>
    <w:p w14:paraId="4B5DB682" w14:textId="77777777" w:rsidR="003978FF" w:rsidRDefault="003978FF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3F1D4EA" w14:textId="74106620" w:rsidR="003978FF" w:rsidRDefault="00C479A0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 xml:space="preserve">Задание 1. </w:t>
      </w:r>
      <w:r w:rsidR="00124D8A" w:rsidRPr="00124D8A">
        <w:rPr>
          <w:b/>
          <w:color w:val="000000"/>
          <w:sz w:val="28"/>
          <w:szCs w:val="28"/>
        </w:rPr>
        <w:t xml:space="preserve">Максимально </w:t>
      </w:r>
      <w:r w:rsidR="00124D8A">
        <w:rPr>
          <w:b/>
          <w:color w:val="000000"/>
          <w:sz w:val="28"/>
          <w:szCs w:val="28"/>
        </w:rPr>
        <w:t>7</w:t>
      </w:r>
      <w:r w:rsidR="00124D8A" w:rsidRPr="00124D8A">
        <w:rPr>
          <w:b/>
          <w:color w:val="000000"/>
          <w:sz w:val="28"/>
          <w:szCs w:val="28"/>
        </w:rPr>
        <w:t xml:space="preserve"> баллов за задание.</w:t>
      </w:r>
    </w:p>
    <w:p w14:paraId="6BEAA0A3" w14:textId="77777777" w:rsidR="00124D8A" w:rsidRDefault="00124D8A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115003A" w14:textId="77777777" w:rsidR="00F52215" w:rsidRPr="00EF7A7E" w:rsidRDefault="00F52215" w:rsidP="009E7FB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 w:rsidRPr="00EF7A7E">
        <w:rPr>
          <w:rFonts w:eastAsiaTheme="minorHAnsi"/>
          <w:sz w:val="28"/>
          <w:szCs w:val="28"/>
          <w:lang w:eastAsia="en-US"/>
        </w:rPr>
        <w:t xml:space="preserve">За </w:t>
      </w:r>
      <w:proofErr w:type="gramStart"/>
      <w:r w:rsidRPr="00EF7A7E">
        <w:rPr>
          <w:rFonts w:eastAsiaTheme="minorHAnsi"/>
          <w:sz w:val="28"/>
          <w:szCs w:val="28"/>
          <w:lang w:eastAsia="en-US"/>
        </w:rPr>
        <w:t>каждый верно</w:t>
      </w:r>
      <w:proofErr w:type="gramEnd"/>
      <w:r w:rsidRPr="00EF7A7E">
        <w:rPr>
          <w:rFonts w:eastAsiaTheme="minorHAnsi"/>
          <w:sz w:val="28"/>
          <w:szCs w:val="28"/>
          <w:lang w:eastAsia="en-US"/>
        </w:rPr>
        <w:t xml:space="preserve"> приведённый эквивалент (он может быть иным, нежели в ответе, но соответствовать по значению данному и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7A7E">
        <w:rPr>
          <w:rFonts w:eastAsiaTheme="minorHAnsi"/>
          <w:sz w:val="28"/>
          <w:szCs w:val="28"/>
          <w:lang w:eastAsia="en-US"/>
        </w:rPr>
        <w:t xml:space="preserve">зафиксированным в словарях русского литературного языка) – по 1 баллу. </w:t>
      </w:r>
    </w:p>
    <w:p w14:paraId="1DB66167" w14:textId="4B0F5A9D" w:rsidR="00F52215" w:rsidRPr="00EF7A7E" w:rsidRDefault="00F52215" w:rsidP="00124D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3544"/>
        <w:gridCol w:w="1270"/>
      </w:tblGrid>
      <w:tr w:rsidR="00242C75" w:rsidRPr="00242C75" w14:paraId="4FE2A614" w14:textId="639C33B8" w:rsidTr="00124D8A">
        <w:tc>
          <w:tcPr>
            <w:tcW w:w="4536" w:type="dxa"/>
          </w:tcPr>
          <w:p w14:paraId="78C365F6" w14:textId="398A99BA" w:rsidR="00242C75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2C75">
              <w:rPr>
                <w:b/>
                <w:color w:val="000000"/>
                <w:sz w:val="28"/>
                <w:szCs w:val="28"/>
              </w:rPr>
              <w:t>Пословица</w:t>
            </w:r>
          </w:p>
        </w:tc>
        <w:tc>
          <w:tcPr>
            <w:tcW w:w="3544" w:type="dxa"/>
          </w:tcPr>
          <w:p w14:paraId="7B2B86E3" w14:textId="2524031B" w:rsidR="00242C75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2C75">
              <w:rPr>
                <w:b/>
                <w:color w:val="000000"/>
                <w:sz w:val="28"/>
                <w:szCs w:val="28"/>
              </w:rPr>
              <w:t xml:space="preserve">Русский эквивалент (модель </w:t>
            </w:r>
            <w:proofErr w:type="gramStart"/>
            <w:r w:rsidRPr="00242C75">
              <w:rPr>
                <w:b/>
                <w:color w:val="000000"/>
                <w:sz w:val="28"/>
                <w:szCs w:val="28"/>
              </w:rPr>
              <w:t>ответа)*</w:t>
            </w:r>
            <w:proofErr w:type="gramEnd"/>
          </w:p>
        </w:tc>
        <w:tc>
          <w:tcPr>
            <w:tcW w:w="1270" w:type="dxa"/>
          </w:tcPr>
          <w:p w14:paraId="7A7907E9" w14:textId="77777777" w:rsidR="00242C75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242C75" w14:paraId="5CBAC78B" w14:textId="10316F55" w:rsidTr="00124D8A">
        <w:tc>
          <w:tcPr>
            <w:tcW w:w="4536" w:type="dxa"/>
          </w:tcPr>
          <w:p w14:paraId="39E1562F" w14:textId="71B8A2B0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Белый дракон в рыбьей чешуе (кит)</w:t>
            </w:r>
          </w:p>
        </w:tc>
        <w:tc>
          <w:tcPr>
            <w:tcW w:w="3544" w:type="dxa"/>
          </w:tcPr>
          <w:p w14:paraId="14B41C9F" w14:textId="534638B7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Волк в овечьей шкуре</w:t>
            </w:r>
          </w:p>
        </w:tc>
        <w:tc>
          <w:tcPr>
            <w:tcW w:w="1270" w:type="dxa"/>
          </w:tcPr>
          <w:p w14:paraId="5388C2C1" w14:textId="1A47E753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42C75" w14:paraId="0C5318C5" w14:textId="40A44CC4" w:rsidTr="00124D8A">
        <w:tc>
          <w:tcPr>
            <w:tcW w:w="4536" w:type="dxa"/>
          </w:tcPr>
          <w:p w14:paraId="450A3198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Оседлать ветер (кит)</w:t>
            </w:r>
          </w:p>
        </w:tc>
        <w:tc>
          <w:tcPr>
            <w:tcW w:w="3544" w:type="dxa"/>
          </w:tcPr>
          <w:p w14:paraId="331D7660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Нестись на всех парусах</w:t>
            </w:r>
          </w:p>
        </w:tc>
        <w:tc>
          <w:tcPr>
            <w:tcW w:w="1270" w:type="dxa"/>
          </w:tcPr>
          <w:p w14:paraId="7A21CF32" w14:textId="53821D2A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42C75" w14:paraId="43C093FA" w14:textId="7E16A2C0" w:rsidTr="00124D8A">
        <w:trPr>
          <w:trHeight w:val="412"/>
        </w:trPr>
        <w:tc>
          <w:tcPr>
            <w:tcW w:w="4536" w:type="dxa"/>
          </w:tcPr>
          <w:p w14:paraId="6AE9F383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Во рту еще остался запах молока (кит)</w:t>
            </w:r>
          </w:p>
        </w:tc>
        <w:tc>
          <w:tcPr>
            <w:tcW w:w="3544" w:type="dxa"/>
          </w:tcPr>
          <w:p w14:paraId="2C2FE067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Молоко на губах не обсохло</w:t>
            </w:r>
          </w:p>
        </w:tc>
        <w:tc>
          <w:tcPr>
            <w:tcW w:w="1270" w:type="dxa"/>
          </w:tcPr>
          <w:p w14:paraId="456EAE0A" w14:textId="41A5AF12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42C75" w14:paraId="13891ECA" w14:textId="42178D13" w:rsidTr="00124D8A">
        <w:tc>
          <w:tcPr>
            <w:tcW w:w="4536" w:type="dxa"/>
          </w:tcPr>
          <w:p w14:paraId="4DF9BF60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Три раза подумать, а затем действовать (кит)</w:t>
            </w:r>
          </w:p>
        </w:tc>
        <w:tc>
          <w:tcPr>
            <w:tcW w:w="3544" w:type="dxa"/>
          </w:tcPr>
          <w:p w14:paraId="012FB2C0" w14:textId="77777777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Семь раз отмерь, один раз отрежь</w:t>
            </w:r>
          </w:p>
          <w:p w14:paraId="1DE9204E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C8BEAC5" w14:textId="0C3A2513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42C75" w14:paraId="222A0F70" w14:textId="3EBA4B60" w:rsidTr="00124D8A">
        <w:trPr>
          <w:trHeight w:val="328"/>
        </w:trPr>
        <w:tc>
          <w:tcPr>
            <w:tcW w:w="4536" w:type="dxa"/>
          </w:tcPr>
          <w:p w14:paraId="0E6EF12F" w14:textId="77777777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Язык беду приводит (кит)</w:t>
            </w:r>
          </w:p>
        </w:tc>
        <w:tc>
          <w:tcPr>
            <w:tcW w:w="3544" w:type="dxa"/>
          </w:tcPr>
          <w:p w14:paraId="69CE15E0" w14:textId="23F640D9" w:rsidR="00242C7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Язык мой – враг мой</w:t>
            </w:r>
          </w:p>
        </w:tc>
        <w:tc>
          <w:tcPr>
            <w:tcW w:w="1270" w:type="dxa"/>
          </w:tcPr>
          <w:p w14:paraId="0BEA8A7A" w14:textId="2DAD1415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242C75" w14:paraId="1DE9DE45" w14:textId="77777777" w:rsidTr="00124D8A">
        <w:trPr>
          <w:trHeight w:val="328"/>
        </w:trPr>
        <w:tc>
          <w:tcPr>
            <w:tcW w:w="4536" w:type="dxa"/>
          </w:tcPr>
          <w:p w14:paraId="46AFABCB" w14:textId="77777777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5E5DFD" w14:textId="77777777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B48AB8C" w14:textId="77777777" w:rsidR="00242C75" w:rsidRPr="004A49E5" w:rsidRDefault="00242C75" w:rsidP="00242C75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42C75" w:rsidRPr="0087283C" w14:paraId="1DD5C002" w14:textId="77777777" w:rsidTr="00124D8A">
        <w:tc>
          <w:tcPr>
            <w:tcW w:w="4536" w:type="dxa"/>
          </w:tcPr>
          <w:p w14:paraId="04C5BA05" w14:textId="77777777" w:rsidR="00242C75" w:rsidRPr="0087283C" w:rsidRDefault="00242C75" w:rsidP="00242C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</w:t>
            </w:r>
          </w:p>
        </w:tc>
        <w:tc>
          <w:tcPr>
            <w:tcW w:w="3544" w:type="dxa"/>
          </w:tcPr>
          <w:p w14:paraId="307DFCE7" w14:textId="77777777" w:rsidR="00242C75" w:rsidRDefault="00242C75" w:rsidP="00242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каждый дополнительный эквивалент </w:t>
            </w:r>
          </w:p>
        </w:tc>
        <w:tc>
          <w:tcPr>
            <w:tcW w:w="1270" w:type="dxa"/>
          </w:tcPr>
          <w:p w14:paraId="6C5BEE66" w14:textId="77777777" w:rsidR="00242C75" w:rsidRDefault="00242C75" w:rsidP="00242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баллов,</w:t>
            </w:r>
          </w:p>
        </w:tc>
      </w:tr>
      <w:tr w:rsidR="00242C75" w:rsidRPr="009F4B03" w14:paraId="5A61A421" w14:textId="77777777" w:rsidTr="00124D8A">
        <w:tc>
          <w:tcPr>
            <w:tcW w:w="4536" w:type="dxa"/>
            <w:shd w:val="clear" w:color="auto" w:fill="F2F2F2" w:themeFill="background1" w:themeFillShade="F2"/>
          </w:tcPr>
          <w:p w14:paraId="6A800BEA" w14:textId="1B1BBAEE" w:rsidR="00242C75" w:rsidRPr="009F4B03" w:rsidRDefault="00242C75" w:rsidP="00242C75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D560A24" w14:textId="09542C93" w:rsidR="00242C75" w:rsidRPr="009F4B03" w:rsidRDefault="00242C75" w:rsidP="00242C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более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78CFE3C3" w14:textId="41F4D04B" w:rsidR="00242C75" w:rsidRPr="009F4B03" w:rsidRDefault="00242C75" w:rsidP="00242C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4B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баллов</w:t>
            </w:r>
          </w:p>
        </w:tc>
      </w:tr>
    </w:tbl>
    <w:p w14:paraId="650B6455" w14:textId="4BA6BEC0" w:rsidR="00F52215" w:rsidRDefault="00242C75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* </w:t>
      </w:r>
      <w:r w:rsidRPr="00EF7A7E">
        <w:rPr>
          <w:rFonts w:eastAsiaTheme="minorHAnsi"/>
          <w:sz w:val="28"/>
          <w:szCs w:val="28"/>
          <w:lang w:eastAsia="en-US"/>
        </w:rPr>
        <w:t xml:space="preserve">Если к некоторым выражениям верно приведено более одного эквивалента, то добавляется </w:t>
      </w:r>
      <w:r>
        <w:rPr>
          <w:rFonts w:eastAsiaTheme="minorHAnsi"/>
          <w:sz w:val="28"/>
          <w:szCs w:val="28"/>
          <w:lang w:eastAsia="en-US"/>
        </w:rPr>
        <w:t>0,5</w:t>
      </w:r>
      <w:r w:rsidRPr="00EF7A7E">
        <w:rPr>
          <w:rFonts w:eastAsiaTheme="minorHAnsi"/>
          <w:sz w:val="28"/>
          <w:szCs w:val="28"/>
          <w:lang w:eastAsia="en-US"/>
        </w:rPr>
        <w:t xml:space="preserve"> балл</w:t>
      </w:r>
      <w:r>
        <w:rPr>
          <w:rFonts w:eastAsiaTheme="minorHAnsi"/>
          <w:sz w:val="28"/>
          <w:szCs w:val="28"/>
          <w:lang w:eastAsia="en-US"/>
        </w:rPr>
        <w:t>а</w:t>
      </w:r>
      <w:r w:rsidRPr="00EF7A7E">
        <w:rPr>
          <w:rFonts w:eastAsiaTheme="minorHAnsi"/>
          <w:sz w:val="28"/>
          <w:szCs w:val="28"/>
          <w:lang w:eastAsia="en-US"/>
        </w:rPr>
        <w:t xml:space="preserve"> (</w:t>
      </w:r>
      <w:r w:rsidRPr="00116F55">
        <w:rPr>
          <w:rFonts w:eastAsiaTheme="minorHAnsi"/>
          <w:b/>
          <w:bCs/>
          <w:sz w:val="28"/>
          <w:szCs w:val="28"/>
          <w:lang w:eastAsia="en-US"/>
        </w:rPr>
        <w:t>без превышения общего балла за задание</w:t>
      </w:r>
      <w:r w:rsidRPr="00EF7A7E">
        <w:rPr>
          <w:rFonts w:eastAsiaTheme="minorHAnsi"/>
          <w:sz w:val="28"/>
          <w:szCs w:val="28"/>
          <w:lang w:eastAsia="en-US"/>
        </w:rPr>
        <w:t>).</w:t>
      </w:r>
    </w:p>
    <w:p w14:paraId="6EBB9E5D" w14:textId="77777777" w:rsidR="00242C75" w:rsidRPr="004A49E5" w:rsidRDefault="00242C75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BB751B4" w14:textId="49595573" w:rsidR="003978FF" w:rsidRDefault="00F76B00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 2.</w:t>
      </w:r>
      <w:r w:rsidR="006476A1" w:rsidRPr="006476A1">
        <w:t xml:space="preserve"> </w:t>
      </w:r>
      <w:r w:rsidR="00124D8A" w:rsidRPr="00124D8A">
        <w:rPr>
          <w:b/>
          <w:color w:val="000000"/>
          <w:sz w:val="28"/>
          <w:szCs w:val="28"/>
        </w:rPr>
        <w:t xml:space="preserve">Максимально </w:t>
      </w:r>
      <w:r w:rsidR="00124D8A">
        <w:rPr>
          <w:b/>
          <w:color w:val="000000"/>
          <w:sz w:val="28"/>
          <w:szCs w:val="28"/>
        </w:rPr>
        <w:t>9</w:t>
      </w:r>
      <w:r w:rsidR="00124D8A" w:rsidRPr="00124D8A">
        <w:rPr>
          <w:b/>
          <w:color w:val="000000"/>
          <w:sz w:val="28"/>
          <w:szCs w:val="28"/>
        </w:rPr>
        <w:t xml:space="preserve"> баллов за задание.</w:t>
      </w:r>
    </w:p>
    <w:p w14:paraId="61EF7EC0" w14:textId="77777777" w:rsidR="00124D8A" w:rsidRPr="00EF7A7E" w:rsidRDefault="00124D8A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6B6B30" w:rsidRPr="004A49E5" w14:paraId="65056A5E" w14:textId="77777777" w:rsidTr="003978FF">
        <w:tc>
          <w:tcPr>
            <w:tcW w:w="704" w:type="dxa"/>
          </w:tcPr>
          <w:p w14:paraId="14416C6E" w14:textId="465AFB3E" w:rsidR="006B6B30" w:rsidRPr="00242C75" w:rsidRDefault="006B6B30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242C75">
              <w:rPr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CE97E3F" w14:textId="71BF4BAC" w:rsidR="006B6B30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242C75">
              <w:rPr>
                <w:b/>
                <w:bCs/>
                <w:color w:val="333333"/>
                <w:sz w:val="28"/>
                <w:szCs w:val="28"/>
              </w:rPr>
              <w:t>Модель ответа</w:t>
            </w:r>
          </w:p>
        </w:tc>
        <w:tc>
          <w:tcPr>
            <w:tcW w:w="4814" w:type="dxa"/>
          </w:tcPr>
          <w:p w14:paraId="149CF8E7" w14:textId="18350DB1" w:rsidR="006B6B30" w:rsidRPr="00242C75" w:rsidRDefault="006B6B30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242C75">
              <w:rPr>
                <w:b/>
                <w:bCs/>
                <w:color w:val="333333"/>
                <w:sz w:val="28"/>
                <w:szCs w:val="28"/>
              </w:rPr>
              <w:t>Балл, комментарий</w:t>
            </w:r>
          </w:p>
        </w:tc>
      </w:tr>
      <w:tr w:rsidR="00F76B00" w:rsidRPr="004A49E5" w14:paraId="775927AF" w14:textId="77777777" w:rsidTr="003978FF">
        <w:tc>
          <w:tcPr>
            <w:tcW w:w="704" w:type="dxa"/>
          </w:tcPr>
          <w:p w14:paraId="37B808FE" w14:textId="2B655F5A" w:rsidR="00F76B00" w:rsidRPr="004A49E5" w:rsidRDefault="006B6B3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34C3AEED" w14:textId="77777777" w:rsidR="00F76B00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Исправлены формы:</w:t>
            </w:r>
          </w:p>
          <w:p w14:paraId="6917133F" w14:textId="0E21F819" w:rsidR="00F76B00" w:rsidRPr="004A49E5" w:rsidRDefault="00F76B00" w:rsidP="009E7FB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На балу (на бале - устаревшая)</w:t>
            </w:r>
          </w:p>
          <w:p w14:paraId="2A3DCA8C" w14:textId="35BA53AA" w:rsidR="00F76B00" w:rsidRPr="004A49E5" w:rsidRDefault="00F76B00" w:rsidP="009E7FB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В жёлтой шали (авторская словоформа – шале)</w:t>
            </w:r>
          </w:p>
        </w:tc>
        <w:tc>
          <w:tcPr>
            <w:tcW w:w="4814" w:type="dxa"/>
            <w:shd w:val="clear" w:color="auto" w:fill="FFFFFF" w:themeFill="background1"/>
          </w:tcPr>
          <w:p w14:paraId="5C6C787E" w14:textId="12602E0C" w:rsidR="00F76B00" w:rsidRPr="006476A1" w:rsidRDefault="00F76B00" w:rsidP="009E7FB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b/>
                <w:bCs/>
                <w:color w:val="333333"/>
                <w:sz w:val="28"/>
                <w:szCs w:val="28"/>
              </w:rPr>
            </w:pPr>
            <w:r w:rsidRPr="006476A1">
              <w:rPr>
                <w:color w:val="333333"/>
                <w:sz w:val="28"/>
                <w:szCs w:val="28"/>
              </w:rPr>
              <w:t>1 бал</w:t>
            </w:r>
            <w:r w:rsidR="00817AE6" w:rsidRPr="006476A1">
              <w:rPr>
                <w:color w:val="333333"/>
                <w:sz w:val="28"/>
                <w:szCs w:val="28"/>
              </w:rPr>
              <w:t>л</w:t>
            </w:r>
            <w:r w:rsidRPr="006476A1">
              <w:rPr>
                <w:color w:val="333333"/>
                <w:sz w:val="28"/>
                <w:szCs w:val="28"/>
              </w:rPr>
              <w:t xml:space="preserve"> за каждую </w:t>
            </w:r>
            <w:r w:rsidR="00BA6BE9" w:rsidRPr="006476A1">
              <w:rPr>
                <w:color w:val="333333"/>
                <w:sz w:val="28"/>
                <w:szCs w:val="28"/>
              </w:rPr>
              <w:t xml:space="preserve">указанную </w:t>
            </w:r>
            <w:r w:rsidR="006476A1" w:rsidRPr="006476A1">
              <w:rPr>
                <w:color w:val="333333"/>
                <w:sz w:val="28"/>
                <w:szCs w:val="28"/>
              </w:rPr>
              <w:t xml:space="preserve">и исправленную </w:t>
            </w:r>
            <w:r w:rsidR="00BA6BE9" w:rsidRPr="006476A1">
              <w:rPr>
                <w:color w:val="333333"/>
                <w:sz w:val="28"/>
                <w:szCs w:val="28"/>
              </w:rPr>
              <w:t xml:space="preserve">форму </w:t>
            </w:r>
            <w:r w:rsidR="00BA6BE9" w:rsidRPr="006476A1">
              <w:rPr>
                <w:b/>
                <w:bCs/>
                <w:color w:val="333333"/>
                <w:sz w:val="28"/>
                <w:szCs w:val="28"/>
              </w:rPr>
              <w:t>(не более 2 баллов)</w:t>
            </w:r>
            <w:r w:rsidRPr="006476A1">
              <w:rPr>
                <w:b/>
                <w:bCs/>
                <w:color w:val="333333"/>
                <w:sz w:val="28"/>
                <w:szCs w:val="28"/>
              </w:rPr>
              <w:t xml:space="preserve">, </w:t>
            </w:r>
          </w:p>
          <w:p w14:paraId="41B8CA1C" w14:textId="42BF0D1E" w:rsidR="00F76B00" w:rsidRPr="006476A1" w:rsidRDefault="00C70BE4" w:rsidP="009E7FB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0,5</w:t>
            </w:r>
            <w:r w:rsidR="00F76B00" w:rsidRPr="006476A1">
              <w:rPr>
                <w:color w:val="333333"/>
                <w:sz w:val="28"/>
                <w:szCs w:val="28"/>
              </w:rPr>
              <w:t xml:space="preserve"> балл</w:t>
            </w:r>
            <w:r>
              <w:rPr>
                <w:color w:val="333333"/>
                <w:sz w:val="28"/>
                <w:szCs w:val="28"/>
              </w:rPr>
              <w:t>ов</w:t>
            </w:r>
            <w:r w:rsidR="00F76B00" w:rsidRPr="006476A1">
              <w:rPr>
                <w:color w:val="333333"/>
                <w:sz w:val="28"/>
                <w:szCs w:val="28"/>
              </w:rPr>
              <w:t xml:space="preserve"> за </w:t>
            </w:r>
            <w:r w:rsidR="00BA6BE9" w:rsidRPr="006476A1">
              <w:rPr>
                <w:color w:val="333333"/>
                <w:sz w:val="28"/>
                <w:szCs w:val="28"/>
              </w:rPr>
              <w:t xml:space="preserve">каждую </w:t>
            </w:r>
            <w:r w:rsidR="00F76B00" w:rsidRPr="006476A1">
              <w:rPr>
                <w:color w:val="333333"/>
                <w:sz w:val="28"/>
                <w:szCs w:val="28"/>
              </w:rPr>
              <w:t xml:space="preserve">правильно </w:t>
            </w:r>
            <w:r w:rsidR="00BA6BE9" w:rsidRPr="006476A1">
              <w:rPr>
                <w:color w:val="333333"/>
                <w:sz w:val="28"/>
                <w:szCs w:val="28"/>
              </w:rPr>
              <w:t xml:space="preserve">записанную форму (без ошибок), </w:t>
            </w:r>
            <w:r w:rsidR="00BA6BE9" w:rsidRPr="006476A1">
              <w:rPr>
                <w:b/>
                <w:bCs/>
                <w:color w:val="333333"/>
                <w:sz w:val="28"/>
                <w:szCs w:val="28"/>
              </w:rPr>
              <w:t xml:space="preserve">не более </w:t>
            </w:r>
            <w:r>
              <w:rPr>
                <w:b/>
                <w:bCs/>
                <w:color w:val="333333"/>
                <w:sz w:val="28"/>
                <w:szCs w:val="28"/>
              </w:rPr>
              <w:t>1</w:t>
            </w:r>
            <w:r w:rsidR="00BA6BE9" w:rsidRPr="006476A1">
              <w:rPr>
                <w:b/>
                <w:bCs/>
                <w:color w:val="333333"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color w:val="333333"/>
                <w:sz w:val="28"/>
                <w:szCs w:val="28"/>
              </w:rPr>
              <w:t>а</w:t>
            </w:r>
            <w:r w:rsidR="00BA6BE9" w:rsidRPr="006476A1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14:paraId="7BAF667B" w14:textId="28E84364" w:rsidR="00BA6BE9" w:rsidRPr="006476A1" w:rsidRDefault="00BA6BE9" w:rsidP="009E7FB0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color w:val="333333"/>
                <w:sz w:val="28"/>
                <w:szCs w:val="28"/>
              </w:rPr>
            </w:pPr>
            <w:r w:rsidRPr="006476A1">
              <w:rPr>
                <w:color w:val="333333"/>
                <w:sz w:val="28"/>
                <w:szCs w:val="28"/>
              </w:rPr>
              <w:t xml:space="preserve">1 балл за </w:t>
            </w:r>
            <w:r w:rsidR="006476A1" w:rsidRPr="006476A1">
              <w:rPr>
                <w:color w:val="333333"/>
                <w:sz w:val="28"/>
                <w:szCs w:val="28"/>
              </w:rPr>
              <w:t>комментарий к каждому слову</w:t>
            </w:r>
            <w:r w:rsidRPr="006476A1">
              <w:rPr>
                <w:color w:val="333333"/>
                <w:sz w:val="28"/>
                <w:szCs w:val="28"/>
              </w:rPr>
              <w:t xml:space="preserve"> (устаревшая форма и/или намеренная ошибка)</w:t>
            </w:r>
            <w:r w:rsidR="006476A1" w:rsidRPr="006476A1">
              <w:t xml:space="preserve"> </w:t>
            </w:r>
            <w:r w:rsidR="006476A1" w:rsidRPr="006476A1">
              <w:rPr>
                <w:b/>
                <w:bCs/>
                <w:color w:val="333333"/>
                <w:sz w:val="28"/>
                <w:szCs w:val="28"/>
              </w:rPr>
              <w:t>не более 2 баллов</w:t>
            </w:r>
          </w:p>
          <w:p w14:paraId="1F902145" w14:textId="2879EFDB" w:rsidR="00BA6BE9" w:rsidRPr="00D3783A" w:rsidRDefault="00BA6BE9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highlight w:val="yellow"/>
              </w:rPr>
            </w:pPr>
            <w:r w:rsidRPr="006476A1">
              <w:rPr>
                <w:b/>
                <w:bCs/>
                <w:color w:val="333333"/>
                <w:sz w:val="28"/>
                <w:szCs w:val="28"/>
              </w:rPr>
              <w:t xml:space="preserve">Максимум </w:t>
            </w:r>
            <w:r w:rsidR="00C70BE4">
              <w:rPr>
                <w:b/>
                <w:bCs/>
                <w:color w:val="333333"/>
                <w:sz w:val="28"/>
                <w:szCs w:val="28"/>
              </w:rPr>
              <w:t>5</w:t>
            </w:r>
            <w:r w:rsidRPr="006476A1">
              <w:rPr>
                <w:b/>
                <w:bCs/>
                <w:color w:val="333333"/>
                <w:sz w:val="28"/>
                <w:szCs w:val="28"/>
              </w:rPr>
              <w:t xml:space="preserve"> баллов</w:t>
            </w:r>
          </w:p>
        </w:tc>
      </w:tr>
      <w:tr w:rsidR="00F76B00" w:rsidRPr="004A49E5" w14:paraId="2ABBB75F" w14:textId="77777777" w:rsidTr="003978FF">
        <w:tc>
          <w:tcPr>
            <w:tcW w:w="704" w:type="dxa"/>
          </w:tcPr>
          <w:p w14:paraId="325459B0" w14:textId="77777777" w:rsidR="00F76B00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018B2E" w14:textId="745979DE" w:rsidR="00F76B00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 xml:space="preserve">В желтой шале – иронический прием, показывающий отношение героя к образованным женщинам </w:t>
            </w:r>
          </w:p>
        </w:tc>
        <w:tc>
          <w:tcPr>
            <w:tcW w:w="4814" w:type="dxa"/>
          </w:tcPr>
          <w:p w14:paraId="1A035CBD" w14:textId="77777777" w:rsidR="00F76B00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2 балла за сформулированную мысль без ошибок</w:t>
            </w:r>
          </w:p>
          <w:p w14:paraId="2AB2DDA6" w14:textId="3BF78991" w:rsidR="00BA6BE9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 xml:space="preserve">1 балл за верное </w:t>
            </w:r>
            <w:r w:rsidR="00BA6BE9" w:rsidRPr="004A49E5">
              <w:rPr>
                <w:color w:val="333333"/>
                <w:sz w:val="28"/>
                <w:szCs w:val="28"/>
              </w:rPr>
              <w:t>обоснование, но содержащее ошибки</w:t>
            </w:r>
            <w:r w:rsidR="006476A1">
              <w:rPr>
                <w:color w:val="333333"/>
                <w:sz w:val="28"/>
                <w:szCs w:val="28"/>
              </w:rPr>
              <w:t xml:space="preserve"> </w:t>
            </w:r>
            <w:r w:rsidR="006476A1" w:rsidRPr="004A49E5">
              <w:rPr>
                <w:color w:val="333333"/>
                <w:sz w:val="28"/>
                <w:szCs w:val="28"/>
              </w:rPr>
              <w:t>(орфографические, пунктуационные, грамматические)</w:t>
            </w:r>
            <w:r w:rsidR="006476A1">
              <w:rPr>
                <w:color w:val="333333"/>
                <w:sz w:val="28"/>
                <w:szCs w:val="28"/>
              </w:rPr>
              <w:t xml:space="preserve">, и/или неполный ответ </w:t>
            </w:r>
          </w:p>
          <w:p w14:paraId="7B45402B" w14:textId="1546B982" w:rsidR="00BA6BE9" w:rsidRPr="004A49E5" w:rsidRDefault="00BA6BE9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4A49E5">
              <w:rPr>
                <w:b/>
                <w:bCs/>
                <w:color w:val="333333"/>
                <w:sz w:val="28"/>
                <w:szCs w:val="28"/>
              </w:rPr>
              <w:t>Максимум 2 балла</w:t>
            </w:r>
          </w:p>
        </w:tc>
      </w:tr>
      <w:tr w:rsidR="006B6B30" w:rsidRPr="004A49E5" w14:paraId="61C6F277" w14:textId="77777777" w:rsidTr="003978FF">
        <w:trPr>
          <w:trHeight w:val="2385"/>
        </w:trPr>
        <w:tc>
          <w:tcPr>
            <w:tcW w:w="704" w:type="dxa"/>
            <w:vMerge w:val="restart"/>
          </w:tcPr>
          <w:p w14:paraId="7E7673D3" w14:textId="77777777" w:rsidR="006B6B30" w:rsidRPr="004A49E5" w:rsidRDefault="006B6B3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466E53" w14:textId="08FA6898" w:rsidR="006B6B30" w:rsidRPr="004A49E5" w:rsidRDefault="006B6B3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На бале и на балу – смыслоразличительная функция:</w:t>
            </w:r>
            <w:r w:rsidRPr="004A49E5">
              <w:rPr>
                <w:sz w:val="28"/>
                <w:szCs w:val="28"/>
              </w:rPr>
              <w:t xml:space="preserve"> </w:t>
            </w:r>
            <w:r w:rsidRPr="004A49E5">
              <w:rPr>
                <w:color w:val="333333"/>
                <w:sz w:val="28"/>
                <w:szCs w:val="28"/>
              </w:rPr>
              <w:t>"на бале" - это на непосредственно бале, а "на балу" - на празднике.</w:t>
            </w:r>
          </w:p>
        </w:tc>
        <w:tc>
          <w:tcPr>
            <w:tcW w:w="4814" w:type="dxa"/>
          </w:tcPr>
          <w:p w14:paraId="39C8ED7E" w14:textId="77777777" w:rsidR="00BD3FD7" w:rsidRPr="004A49E5" w:rsidRDefault="00BD3FD7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4A49E5">
              <w:rPr>
                <w:color w:val="333333"/>
                <w:sz w:val="28"/>
                <w:szCs w:val="28"/>
              </w:rPr>
              <w:t>2 балла за сформулированную мысль без ошибок</w:t>
            </w:r>
          </w:p>
          <w:p w14:paraId="350E525D" w14:textId="36E9175A" w:rsidR="00BD3FD7" w:rsidRPr="004A49E5" w:rsidRDefault="00BD3FD7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A49E5">
              <w:rPr>
                <w:color w:val="333333"/>
                <w:sz w:val="28"/>
                <w:szCs w:val="28"/>
              </w:rPr>
              <w:t>1 балл за верное обоснование, но содержащее ошибки</w:t>
            </w:r>
            <w:r w:rsidR="006476A1">
              <w:rPr>
                <w:color w:val="333333"/>
                <w:sz w:val="28"/>
                <w:szCs w:val="28"/>
              </w:rPr>
              <w:t xml:space="preserve"> </w:t>
            </w:r>
            <w:r w:rsidR="006476A1" w:rsidRPr="004A49E5">
              <w:rPr>
                <w:color w:val="333333"/>
                <w:sz w:val="28"/>
                <w:szCs w:val="28"/>
              </w:rPr>
              <w:t>(орфографические, пунктуационные, грамматические)</w:t>
            </w:r>
            <w:r w:rsidR="006476A1">
              <w:rPr>
                <w:color w:val="333333"/>
                <w:sz w:val="28"/>
                <w:szCs w:val="28"/>
              </w:rPr>
              <w:t>, и/или неполный ответ</w:t>
            </w:r>
            <w:r w:rsidRPr="004A49E5">
              <w:rPr>
                <w:color w:val="333333"/>
                <w:sz w:val="28"/>
                <w:szCs w:val="28"/>
              </w:rPr>
              <w:t xml:space="preserve"> </w:t>
            </w:r>
          </w:p>
          <w:p w14:paraId="2603259E" w14:textId="017A7C8D" w:rsidR="006B6B30" w:rsidRPr="004A49E5" w:rsidRDefault="00BD3FD7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4A49E5">
              <w:rPr>
                <w:b/>
                <w:bCs/>
                <w:color w:val="333333"/>
                <w:sz w:val="28"/>
                <w:szCs w:val="28"/>
              </w:rPr>
              <w:t>Максимум 2 балла</w:t>
            </w:r>
          </w:p>
        </w:tc>
      </w:tr>
      <w:tr w:rsidR="006B6B30" w:rsidRPr="004A49E5" w14:paraId="68B92E66" w14:textId="77777777" w:rsidTr="003978FF">
        <w:trPr>
          <w:trHeight w:val="881"/>
        </w:trPr>
        <w:tc>
          <w:tcPr>
            <w:tcW w:w="704" w:type="dxa"/>
            <w:vMerge/>
          </w:tcPr>
          <w:p w14:paraId="1924BE89" w14:textId="77777777" w:rsidR="006B6B30" w:rsidRPr="004A49E5" w:rsidRDefault="006B6B3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8641" w:type="dxa"/>
            <w:gridSpan w:val="2"/>
          </w:tcPr>
          <w:p w14:paraId="05715AE8" w14:textId="10688CAF" w:rsidR="006B6B30" w:rsidRPr="00550638" w:rsidRDefault="006B6B30" w:rsidP="009E7FB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550638">
              <w:rPr>
                <w:color w:val="333333"/>
              </w:rPr>
              <w:t xml:space="preserve">"БАЛ (с французского </w:t>
            </w:r>
            <w:proofErr w:type="spellStart"/>
            <w:r w:rsidRPr="00550638">
              <w:rPr>
                <w:color w:val="333333"/>
              </w:rPr>
              <w:t>bal</w:t>
            </w:r>
            <w:proofErr w:type="spellEnd"/>
            <w:r w:rsidRPr="00550638">
              <w:rPr>
                <w:color w:val="333333"/>
              </w:rPr>
              <w:t>), многочисленное собрание знатных особ обоего пола, для препровождения времени в танцах. Вечеринка (</w:t>
            </w:r>
            <w:proofErr w:type="spellStart"/>
            <w:r w:rsidRPr="00550638">
              <w:rPr>
                <w:color w:val="333333"/>
              </w:rPr>
              <w:t>the</w:t>
            </w:r>
            <w:proofErr w:type="spellEnd"/>
            <w:r w:rsidRPr="00550638">
              <w:rPr>
                <w:color w:val="333333"/>
              </w:rPr>
              <w:t xml:space="preserve"> </w:t>
            </w:r>
            <w:proofErr w:type="spellStart"/>
            <w:r w:rsidRPr="00550638">
              <w:rPr>
                <w:color w:val="333333"/>
              </w:rPr>
              <w:t>dansant</w:t>
            </w:r>
            <w:proofErr w:type="spellEnd"/>
            <w:r w:rsidRPr="00550638">
              <w:rPr>
                <w:color w:val="333333"/>
              </w:rPr>
              <w:t>) отличается от Бала тем, что бывает не так продолжительна, и ограничивается собранием родственников и близких приятелей. Торжественные Балы (</w:t>
            </w:r>
            <w:proofErr w:type="spellStart"/>
            <w:r w:rsidRPr="00550638">
              <w:rPr>
                <w:color w:val="333333"/>
              </w:rPr>
              <w:t>bals</w:t>
            </w:r>
            <w:proofErr w:type="spellEnd"/>
            <w:r w:rsidRPr="00550638">
              <w:rPr>
                <w:color w:val="333333"/>
              </w:rPr>
              <w:t xml:space="preserve"> </w:t>
            </w:r>
            <w:proofErr w:type="spellStart"/>
            <w:r w:rsidRPr="00550638">
              <w:rPr>
                <w:color w:val="333333"/>
              </w:rPr>
              <w:t>pares</w:t>
            </w:r>
            <w:proofErr w:type="spellEnd"/>
            <w:r w:rsidRPr="00550638">
              <w:rPr>
                <w:color w:val="333333"/>
              </w:rPr>
              <w:t xml:space="preserve">) бывают, в праздничные дни, при Дворах, также в домах вельмож. </w:t>
            </w:r>
            <w:proofErr w:type="spellStart"/>
            <w:r w:rsidRPr="00550638">
              <w:rPr>
                <w:color w:val="333333"/>
              </w:rPr>
              <w:t>Bal</w:t>
            </w:r>
            <w:proofErr w:type="spellEnd"/>
            <w:r w:rsidRPr="00550638">
              <w:rPr>
                <w:color w:val="333333"/>
              </w:rPr>
              <w:t xml:space="preserve"> </w:t>
            </w:r>
            <w:proofErr w:type="spellStart"/>
            <w:r w:rsidRPr="00550638">
              <w:rPr>
                <w:color w:val="333333"/>
              </w:rPr>
              <w:t>masque</w:t>
            </w:r>
            <w:proofErr w:type="spellEnd"/>
            <w:r w:rsidRPr="00550638">
              <w:rPr>
                <w:color w:val="333333"/>
              </w:rPr>
              <w:t xml:space="preserve"> называется у нас маскарадом. Балы, заведённые во время Петра </w:t>
            </w:r>
            <w:proofErr w:type="spellStart"/>
            <w:r w:rsidRPr="00550638">
              <w:rPr>
                <w:color w:val="333333"/>
              </w:rPr>
              <w:t>Великаго</w:t>
            </w:r>
            <w:proofErr w:type="spellEnd"/>
            <w:r w:rsidRPr="00550638">
              <w:rPr>
                <w:color w:val="333333"/>
              </w:rPr>
              <w:t>, назывались ассамблеями. По перенесении слова Бал в Русский язык, оно стало означать и всякое празднество, но в этом последнем смысле отличается оно грамматическим признаком, говорят: "я была на Бале у Австрийского посла"; и "все крестьяне были на Балу в господском доме"</w:t>
            </w:r>
          </w:p>
        </w:tc>
      </w:tr>
      <w:tr w:rsidR="00F76B00" w:rsidRPr="004A49E5" w14:paraId="6164BC16" w14:textId="77777777" w:rsidTr="00242C75">
        <w:tc>
          <w:tcPr>
            <w:tcW w:w="704" w:type="dxa"/>
            <w:shd w:val="clear" w:color="auto" w:fill="F2F2F2" w:themeFill="background1" w:themeFillShade="F2"/>
          </w:tcPr>
          <w:p w14:paraId="2850B7CB" w14:textId="77777777" w:rsidR="00F76B00" w:rsidRPr="004A49E5" w:rsidRDefault="00F76B00" w:rsidP="009E7FB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3BA7A430" w14:textId="22421EE8" w:rsidR="00F76B00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242C75">
              <w:rPr>
                <w:b/>
                <w:bCs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9529D2E" w14:textId="128830D5" w:rsidR="00F76B00" w:rsidRPr="004A49E5" w:rsidRDefault="00C70BE4" w:rsidP="009E7FB0">
            <w:pPr>
              <w:pStyle w:val="a3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9</w:t>
            </w:r>
            <w:r w:rsidR="00BD3FD7" w:rsidRPr="004A49E5">
              <w:rPr>
                <w:b/>
                <w:bCs/>
                <w:color w:val="333333"/>
                <w:sz w:val="28"/>
                <w:szCs w:val="28"/>
              </w:rPr>
              <w:t xml:space="preserve"> баллов</w:t>
            </w:r>
          </w:p>
        </w:tc>
      </w:tr>
    </w:tbl>
    <w:p w14:paraId="58B90FB6" w14:textId="4AE0577B" w:rsidR="00F76B00" w:rsidRPr="004A49E5" w:rsidRDefault="00F76B00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AD90003" w14:textId="07E2D7A4" w:rsidR="003978FF" w:rsidRDefault="00BD3FD7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 3.</w:t>
      </w:r>
      <w:r w:rsidR="00EF7A7E">
        <w:rPr>
          <w:b/>
          <w:color w:val="000000"/>
          <w:sz w:val="28"/>
          <w:szCs w:val="28"/>
        </w:rPr>
        <w:t xml:space="preserve"> </w:t>
      </w:r>
      <w:r w:rsidR="00124D8A" w:rsidRPr="00124D8A">
        <w:rPr>
          <w:b/>
          <w:color w:val="000000"/>
          <w:sz w:val="28"/>
          <w:szCs w:val="28"/>
        </w:rPr>
        <w:t xml:space="preserve">Максимально </w:t>
      </w:r>
      <w:r w:rsidR="00124D8A">
        <w:rPr>
          <w:b/>
          <w:color w:val="000000"/>
          <w:sz w:val="28"/>
          <w:szCs w:val="28"/>
        </w:rPr>
        <w:t>9</w:t>
      </w:r>
      <w:r w:rsidR="00124D8A" w:rsidRPr="00124D8A">
        <w:rPr>
          <w:b/>
          <w:color w:val="000000"/>
          <w:sz w:val="28"/>
          <w:szCs w:val="28"/>
        </w:rPr>
        <w:t xml:space="preserve"> баллов за задание.</w:t>
      </w:r>
    </w:p>
    <w:p w14:paraId="13ABBCBE" w14:textId="77777777" w:rsidR="00124D8A" w:rsidRPr="00F52215" w:rsidRDefault="00124D8A" w:rsidP="009E7FB0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F52215" w:rsidRPr="004A49E5" w14:paraId="1F8F5388" w14:textId="77777777" w:rsidTr="003978FF">
        <w:tc>
          <w:tcPr>
            <w:tcW w:w="846" w:type="dxa"/>
          </w:tcPr>
          <w:p w14:paraId="0C964BF7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CED0ABC" w14:textId="0A5D7999" w:rsidR="00F52215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2C75">
              <w:rPr>
                <w:b/>
                <w:color w:val="000000"/>
                <w:sz w:val="28"/>
                <w:szCs w:val="28"/>
              </w:rPr>
              <w:t>Модель ответа</w:t>
            </w:r>
          </w:p>
        </w:tc>
        <w:tc>
          <w:tcPr>
            <w:tcW w:w="4814" w:type="dxa"/>
          </w:tcPr>
          <w:p w14:paraId="2CC1BD7E" w14:textId="33D16630" w:rsidR="00F52215" w:rsidRPr="00242C75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Балл, комментарий</w:t>
            </w:r>
          </w:p>
        </w:tc>
      </w:tr>
      <w:tr w:rsidR="00F52215" w:rsidRPr="004A49E5" w14:paraId="27A1CFB0" w14:textId="77777777" w:rsidTr="003978FF">
        <w:tc>
          <w:tcPr>
            <w:tcW w:w="846" w:type="dxa"/>
          </w:tcPr>
          <w:p w14:paraId="58844A31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661F2612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Правильно выписанные слова НЫНЧЕ, ИЗДРЕВЛЕ</w:t>
            </w:r>
          </w:p>
        </w:tc>
        <w:tc>
          <w:tcPr>
            <w:tcW w:w="4814" w:type="dxa"/>
          </w:tcPr>
          <w:p w14:paraId="54046C6F" w14:textId="0FBA736A" w:rsidR="00F52215" w:rsidRPr="004A49E5" w:rsidRDefault="006476A1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52215" w:rsidRPr="004A49E5">
              <w:rPr>
                <w:bCs/>
                <w:color w:val="000000"/>
                <w:sz w:val="28"/>
                <w:szCs w:val="28"/>
              </w:rPr>
              <w:t xml:space="preserve"> бал</w:t>
            </w:r>
            <w:r w:rsidR="00F52215">
              <w:rPr>
                <w:bCs/>
                <w:color w:val="000000"/>
                <w:sz w:val="28"/>
                <w:szCs w:val="28"/>
              </w:rPr>
              <w:t>л</w:t>
            </w:r>
            <w:r w:rsidR="00F52215" w:rsidRPr="004A49E5">
              <w:rPr>
                <w:bCs/>
                <w:color w:val="000000"/>
                <w:sz w:val="28"/>
                <w:szCs w:val="28"/>
              </w:rPr>
              <w:t xml:space="preserve"> за каждое правильно выписанное слово, </w:t>
            </w:r>
          </w:p>
          <w:p w14:paraId="48C0CDBE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49E5">
              <w:rPr>
                <w:b/>
                <w:color w:val="000000"/>
                <w:sz w:val="28"/>
                <w:szCs w:val="28"/>
              </w:rPr>
              <w:t>максимум 2 балла</w:t>
            </w:r>
          </w:p>
        </w:tc>
      </w:tr>
      <w:tr w:rsidR="00F52215" w:rsidRPr="004A49E5" w14:paraId="797150D4" w14:textId="77777777" w:rsidTr="003978FF">
        <w:tc>
          <w:tcPr>
            <w:tcW w:w="846" w:type="dxa"/>
          </w:tcPr>
          <w:p w14:paraId="05A9485E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4A49DED1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 xml:space="preserve">Правильно поставленное ударение </w:t>
            </w:r>
            <w:proofErr w:type="spellStart"/>
            <w:r w:rsidRPr="004A49E5">
              <w:rPr>
                <w:bCs/>
                <w:color w:val="000000"/>
                <w:sz w:val="28"/>
                <w:szCs w:val="28"/>
              </w:rPr>
              <w:t>нЫнче</w:t>
            </w:r>
            <w:proofErr w:type="spellEnd"/>
            <w:r w:rsidRPr="004A49E5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49E5">
              <w:rPr>
                <w:bCs/>
                <w:color w:val="000000"/>
                <w:sz w:val="28"/>
                <w:szCs w:val="28"/>
              </w:rPr>
              <w:t>издрЕвле</w:t>
            </w:r>
            <w:proofErr w:type="spellEnd"/>
          </w:p>
        </w:tc>
        <w:tc>
          <w:tcPr>
            <w:tcW w:w="4814" w:type="dxa"/>
          </w:tcPr>
          <w:p w14:paraId="0EF5D943" w14:textId="7BF7609D" w:rsidR="00F52215" w:rsidRPr="004A49E5" w:rsidRDefault="006476A1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  <w:r w:rsidR="00F52215" w:rsidRPr="004A49E5">
              <w:rPr>
                <w:bCs/>
                <w:color w:val="000000"/>
                <w:sz w:val="28"/>
                <w:szCs w:val="28"/>
              </w:rPr>
              <w:t xml:space="preserve"> бал</w:t>
            </w:r>
            <w:r w:rsidR="00F52215">
              <w:rPr>
                <w:bCs/>
                <w:color w:val="000000"/>
                <w:sz w:val="28"/>
                <w:szCs w:val="28"/>
              </w:rPr>
              <w:t>л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  <w:r w:rsidR="00F52215" w:rsidRPr="004A49E5">
              <w:rPr>
                <w:bCs/>
                <w:color w:val="000000"/>
                <w:sz w:val="28"/>
                <w:szCs w:val="28"/>
              </w:rPr>
              <w:t xml:space="preserve"> за каждое правильно поставленное ударение, </w:t>
            </w:r>
          </w:p>
          <w:p w14:paraId="089C90F2" w14:textId="03291579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49E5">
              <w:rPr>
                <w:b/>
                <w:color w:val="000000"/>
                <w:sz w:val="28"/>
                <w:szCs w:val="28"/>
              </w:rPr>
              <w:t xml:space="preserve">максимум </w:t>
            </w:r>
            <w:r w:rsidR="006476A1">
              <w:rPr>
                <w:b/>
                <w:color w:val="000000"/>
                <w:sz w:val="28"/>
                <w:szCs w:val="28"/>
              </w:rPr>
              <w:t>1</w:t>
            </w:r>
            <w:r w:rsidRPr="004A49E5">
              <w:rPr>
                <w:b/>
                <w:color w:val="000000"/>
                <w:sz w:val="28"/>
                <w:szCs w:val="28"/>
              </w:rPr>
              <w:t xml:space="preserve"> балл</w:t>
            </w:r>
          </w:p>
        </w:tc>
      </w:tr>
      <w:tr w:rsidR="00F52215" w:rsidRPr="004A49E5" w14:paraId="07F56ACC" w14:textId="77777777" w:rsidTr="000806EF">
        <w:trPr>
          <w:trHeight w:val="2582"/>
        </w:trPr>
        <w:tc>
          <w:tcPr>
            <w:tcW w:w="846" w:type="dxa"/>
            <w:vMerge w:val="restart"/>
          </w:tcPr>
          <w:p w14:paraId="0B36C8B5" w14:textId="77777777" w:rsidR="00F52215" w:rsidRPr="004A49E5" w:rsidRDefault="00F52215" w:rsidP="000806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14:paraId="4FBE8C9D" w14:textId="77777777" w:rsidR="00F52215" w:rsidRPr="004A49E5" w:rsidRDefault="00F52215" w:rsidP="000806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Указана модель ответа:</w:t>
            </w:r>
          </w:p>
          <w:p w14:paraId="5C253A1A" w14:textId="77777777" w:rsidR="00F52215" w:rsidRPr="004A49E5" w:rsidRDefault="00F52215" w:rsidP="000806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ИЗДРЕВЛЕ: Слово - результат сращения предлога «из» и наречия «древле», которое употреблялось со смыслом «прежде, когда-то, в древности».</w:t>
            </w:r>
          </w:p>
        </w:tc>
        <w:tc>
          <w:tcPr>
            <w:tcW w:w="4814" w:type="dxa"/>
          </w:tcPr>
          <w:p w14:paraId="607762D8" w14:textId="0D8552ED" w:rsidR="00F52215" w:rsidRPr="006476A1" w:rsidRDefault="006476A1" w:rsidP="000806E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476A1">
              <w:rPr>
                <w:bCs/>
                <w:color w:val="000000"/>
                <w:sz w:val="28"/>
                <w:szCs w:val="28"/>
              </w:rPr>
              <w:t>0,5-1 балл, зависит от полноты ответа</w:t>
            </w:r>
          </w:p>
          <w:p w14:paraId="55474749" w14:textId="77777777" w:rsidR="00242C75" w:rsidRDefault="00242C75" w:rsidP="000806E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14:paraId="1B32D3D6" w14:textId="00F51585" w:rsidR="00F52215" w:rsidRPr="006476A1" w:rsidRDefault="006476A1" w:rsidP="000806E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476A1">
              <w:rPr>
                <w:b/>
                <w:color w:val="000000"/>
                <w:sz w:val="28"/>
                <w:szCs w:val="28"/>
              </w:rPr>
              <w:t>максимум 1 балл</w:t>
            </w:r>
          </w:p>
        </w:tc>
      </w:tr>
      <w:tr w:rsidR="00F52215" w:rsidRPr="004A49E5" w14:paraId="4351F439" w14:textId="77777777" w:rsidTr="003978FF">
        <w:trPr>
          <w:trHeight w:val="570"/>
        </w:trPr>
        <w:tc>
          <w:tcPr>
            <w:tcW w:w="846" w:type="dxa"/>
            <w:vMerge/>
          </w:tcPr>
          <w:p w14:paraId="6D0ED478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FA00EB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нынче — это просторечное от "ныне".</w:t>
            </w:r>
          </w:p>
        </w:tc>
        <w:tc>
          <w:tcPr>
            <w:tcW w:w="4814" w:type="dxa"/>
          </w:tcPr>
          <w:p w14:paraId="3FB354B1" w14:textId="77777777" w:rsidR="00F52215" w:rsidRPr="00242C75" w:rsidRDefault="006476A1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42C75">
              <w:rPr>
                <w:bCs/>
                <w:color w:val="000000"/>
                <w:sz w:val="28"/>
                <w:szCs w:val="28"/>
              </w:rPr>
              <w:t>0,5-1 балл, зависит от полноты ответа</w:t>
            </w:r>
          </w:p>
          <w:p w14:paraId="4E0224FE" w14:textId="62DAAA96" w:rsidR="006476A1" w:rsidRPr="00242C75" w:rsidRDefault="006476A1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2C75">
              <w:rPr>
                <w:b/>
                <w:color w:val="000000"/>
                <w:sz w:val="28"/>
                <w:szCs w:val="28"/>
              </w:rPr>
              <w:t>максимум 1 балл</w:t>
            </w:r>
          </w:p>
        </w:tc>
      </w:tr>
      <w:tr w:rsidR="00F52215" w:rsidRPr="004A49E5" w14:paraId="2C7FCEF0" w14:textId="77777777" w:rsidTr="003978FF">
        <w:tc>
          <w:tcPr>
            <w:tcW w:w="846" w:type="dxa"/>
          </w:tcPr>
          <w:p w14:paraId="3A130147" w14:textId="43828354" w:rsidR="00F52215" w:rsidRPr="004A49E5" w:rsidRDefault="00242C7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14:paraId="0624E114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 xml:space="preserve">Синонимы: </w:t>
            </w:r>
          </w:p>
          <w:p w14:paraId="4FDB7F67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1. сегодня, теперь и т.д.</w:t>
            </w:r>
          </w:p>
          <w:p w14:paraId="32B362AB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2. давно, с давних пор</w:t>
            </w:r>
          </w:p>
        </w:tc>
        <w:tc>
          <w:tcPr>
            <w:tcW w:w="4814" w:type="dxa"/>
          </w:tcPr>
          <w:p w14:paraId="26DD0234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A49E5">
              <w:rPr>
                <w:bCs/>
                <w:color w:val="000000"/>
                <w:sz w:val="28"/>
                <w:szCs w:val="28"/>
              </w:rPr>
              <w:t>По 1 баллу за каждый синоним, но не более 2 баллов за синонимы к 1 наречию.</w:t>
            </w:r>
          </w:p>
          <w:p w14:paraId="07AA54B1" w14:textId="77777777" w:rsidR="00F52215" w:rsidRPr="004A49E5" w:rsidRDefault="00F5221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A49E5">
              <w:rPr>
                <w:b/>
                <w:color w:val="000000"/>
                <w:sz w:val="28"/>
                <w:szCs w:val="28"/>
              </w:rPr>
              <w:t xml:space="preserve">Максимум 4 балла  </w:t>
            </w:r>
          </w:p>
        </w:tc>
      </w:tr>
      <w:tr w:rsidR="00116F55" w:rsidRPr="004A49E5" w14:paraId="0C39F6AB" w14:textId="77777777" w:rsidTr="00242C75">
        <w:tc>
          <w:tcPr>
            <w:tcW w:w="846" w:type="dxa"/>
            <w:shd w:val="clear" w:color="auto" w:fill="F2F2F2" w:themeFill="background1" w:themeFillShade="F2"/>
          </w:tcPr>
          <w:p w14:paraId="3E328F5A" w14:textId="77777777" w:rsidR="00116F55" w:rsidRPr="004A49E5" w:rsidRDefault="00116F5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4B23215" w14:textId="2FFA83B5" w:rsidR="00116F55" w:rsidRPr="006476A1" w:rsidRDefault="00242C7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33826EC" w14:textId="77777777" w:rsidR="00116F55" w:rsidRPr="006476A1" w:rsidRDefault="00116F5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476A1">
              <w:rPr>
                <w:b/>
                <w:color w:val="000000"/>
                <w:sz w:val="28"/>
                <w:szCs w:val="28"/>
              </w:rPr>
              <w:t>9 баллов</w:t>
            </w:r>
          </w:p>
        </w:tc>
      </w:tr>
    </w:tbl>
    <w:p w14:paraId="26B8A3D0" w14:textId="77777777" w:rsidR="00F52215" w:rsidRPr="004A49E5" w:rsidRDefault="00F52215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262388F" w14:textId="7A67CB83" w:rsidR="006476A1" w:rsidRDefault="00BD3FD7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 4.</w:t>
      </w:r>
      <w:r w:rsidR="00116F55">
        <w:rPr>
          <w:b/>
          <w:color w:val="000000"/>
          <w:sz w:val="28"/>
          <w:szCs w:val="28"/>
        </w:rPr>
        <w:t xml:space="preserve"> </w:t>
      </w:r>
      <w:r w:rsidR="00124D8A" w:rsidRPr="00124D8A">
        <w:rPr>
          <w:b/>
          <w:color w:val="000000"/>
          <w:sz w:val="28"/>
          <w:szCs w:val="28"/>
        </w:rPr>
        <w:t xml:space="preserve">Максимально </w:t>
      </w:r>
      <w:r w:rsidR="00124D8A">
        <w:rPr>
          <w:b/>
          <w:color w:val="000000"/>
          <w:sz w:val="28"/>
          <w:szCs w:val="28"/>
        </w:rPr>
        <w:t>9</w:t>
      </w:r>
      <w:r w:rsidR="00124D8A" w:rsidRPr="00124D8A">
        <w:rPr>
          <w:b/>
          <w:color w:val="000000"/>
          <w:sz w:val="28"/>
          <w:szCs w:val="28"/>
        </w:rPr>
        <w:t xml:space="preserve"> баллов за задание.</w:t>
      </w:r>
    </w:p>
    <w:p w14:paraId="17228273" w14:textId="77777777" w:rsidR="00124D8A" w:rsidRPr="00116F55" w:rsidRDefault="00124D8A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6476A1" w:rsidRPr="000806EF" w14:paraId="75C9C1CB" w14:textId="77777777" w:rsidTr="000806EF">
        <w:tc>
          <w:tcPr>
            <w:tcW w:w="846" w:type="dxa"/>
          </w:tcPr>
          <w:p w14:paraId="34474E6D" w14:textId="77777777" w:rsidR="006476A1" w:rsidRPr="000806EF" w:rsidRDefault="006476A1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98898F" w14:textId="1A1A1FB0" w:rsidR="006476A1" w:rsidRPr="000806EF" w:rsidRDefault="006476A1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806EF">
              <w:rPr>
                <w:b/>
                <w:bCs/>
                <w:sz w:val="28"/>
                <w:szCs w:val="28"/>
              </w:rPr>
              <w:t>Модель ответа</w:t>
            </w:r>
          </w:p>
        </w:tc>
        <w:tc>
          <w:tcPr>
            <w:tcW w:w="4814" w:type="dxa"/>
          </w:tcPr>
          <w:p w14:paraId="2CE2043F" w14:textId="45FC2C97" w:rsidR="006476A1" w:rsidRPr="000806EF" w:rsidRDefault="000806EF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806EF">
              <w:rPr>
                <w:b/>
                <w:bCs/>
                <w:sz w:val="28"/>
                <w:szCs w:val="28"/>
              </w:rPr>
              <w:t>Балл, комментарий</w:t>
            </w:r>
          </w:p>
        </w:tc>
      </w:tr>
      <w:tr w:rsidR="006476A1" w14:paraId="180EC292" w14:textId="77777777" w:rsidTr="000806EF">
        <w:tc>
          <w:tcPr>
            <w:tcW w:w="846" w:type="dxa"/>
          </w:tcPr>
          <w:p w14:paraId="581C91F0" w14:textId="77777777" w:rsidR="006476A1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B179481" w14:textId="773E725C" w:rsidR="006476A1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 xml:space="preserve">НО – </w:t>
            </w:r>
            <w:r w:rsidRPr="004A49E5">
              <w:rPr>
                <w:i/>
                <w:iCs/>
                <w:sz w:val="28"/>
                <w:szCs w:val="28"/>
              </w:rPr>
              <w:t>противительный</w:t>
            </w:r>
            <w:r w:rsidRPr="004A49E5">
              <w:rPr>
                <w:sz w:val="28"/>
                <w:szCs w:val="28"/>
              </w:rPr>
              <w:t xml:space="preserve"> союз, ли – вопросительная частица, на – предлог, о – междометие</w:t>
            </w:r>
          </w:p>
        </w:tc>
        <w:tc>
          <w:tcPr>
            <w:tcW w:w="4814" w:type="dxa"/>
          </w:tcPr>
          <w:p w14:paraId="7A934F86" w14:textId="6E4E5994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E5">
              <w:rPr>
                <w:rFonts w:ascii="Times New Roman" w:hAnsi="Times New Roman" w:cs="Times New Roman"/>
                <w:sz w:val="28"/>
                <w:szCs w:val="28"/>
              </w:rPr>
              <w:t xml:space="preserve">За определение части речи – по </w:t>
            </w:r>
            <w:r w:rsidR="008C5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E5">
              <w:rPr>
                <w:rFonts w:ascii="Times New Roman" w:hAnsi="Times New Roman" w:cs="Times New Roman"/>
                <w:sz w:val="28"/>
                <w:szCs w:val="28"/>
              </w:rPr>
              <w:t xml:space="preserve"> балла за слово </w:t>
            </w:r>
          </w:p>
          <w:p w14:paraId="71ED4654" w14:textId="0836C8FC" w:rsidR="006476A1" w:rsidRPr="006476A1" w:rsidRDefault="006476A1" w:rsidP="009E7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Максимум </w:t>
            </w:r>
            <w:r w:rsidR="008C5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балла</w:t>
            </w:r>
          </w:p>
          <w:p w14:paraId="32A8FD6B" w14:textId="77777777" w:rsidR="006476A1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476A1" w14:paraId="71783543" w14:textId="77777777" w:rsidTr="000806EF">
        <w:tc>
          <w:tcPr>
            <w:tcW w:w="846" w:type="dxa"/>
          </w:tcPr>
          <w:p w14:paraId="094B2692" w14:textId="77777777" w:rsidR="006476A1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36C5C1" w14:textId="77777777" w:rsidR="006476A1" w:rsidRPr="004A49E5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 xml:space="preserve">Могут быть и другими частями речи: </w:t>
            </w:r>
          </w:p>
          <w:p w14:paraId="584D3EC0" w14:textId="77777777" w:rsidR="006476A1" w:rsidRPr="004A49E5" w:rsidRDefault="006476A1" w:rsidP="009E7FB0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>Но – междометие, выражающее побуждение к действию в разговорной речи. Например: «Но, родимая, пошла!»</w:t>
            </w:r>
          </w:p>
          <w:p w14:paraId="266D2A16" w14:textId="77777777" w:rsidR="006476A1" w:rsidRPr="004A49E5" w:rsidRDefault="006476A1" w:rsidP="009E7FB0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>Ли — разделительный союз (ли… ли). Например: «Рано ли, поздно ли, но всё равно я вас найду».</w:t>
            </w:r>
          </w:p>
          <w:p w14:paraId="44F45BC5" w14:textId="77777777" w:rsidR="006476A1" w:rsidRPr="004A49E5" w:rsidRDefault="006476A1" w:rsidP="009E7FB0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>О – предлог, обычно употребляемый с винительным и предложным падежом</w:t>
            </w:r>
          </w:p>
          <w:p w14:paraId="2313661D" w14:textId="0BD95F7C" w:rsidR="006476A1" w:rsidRDefault="006476A1" w:rsidP="009E7F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A49E5">
              <w:rPr>
                <w:sz w:val="28"/>
                <w:szCs w:val="28"/>
              </w:rPr>
              <w:t>На – частица (</w:t>
            </w:r>
            <w:proofErr w:type="spellStart"/>
            <w:r w:rsidRPr="004A49E5">
              <w:rPr>
                <w:sz w:val="28"/>
                <w:szCs w:val="28"/>
              </w:rPr>
              <w:t>разг</w:t>
            </w:r>
            <w:proofErr w:type="spellEnd"/>
            <w:r w:rsidRPr="004A49E5">
              <w:rPr>
                <w:sz w:val="28"/>
                <w:szCs w:val="28"/>
              </w:rPr>
              <w:t xml:space="preserve">), обозначение побуждения. </w:t>
            </w:r>
            <w:r>
              <w:rPr>
                <w:sz w:val="28"/>
                <w:szCs w:val="28"/>
              </w:rPr>
              <w:t>Нап</w:t>
            </w:r>
            <w:r w:rsidRPr="004A49E5">
              <w:rPr>
                <w:sz w:val="28"/>
                <w:szCs w:val="28"/>
              </w:rPr>
              <w:t>ример</w:t>
            </w:r>
            <w:proofErr w:type="gramStart"/>
            <w:r w:rsidRPr="004A49E5">
              <w:rPr>
                <w:sz w:val="28"/>
                <w:szCs w:val="28"/>
              </w:rPr>
              <w:t>: На</w:t>
            </w:r>
            <w:proofErr w:type="gramEnd"/>
            <w:r w:rsidRPr="004A49E5">
              <w:rPr>
                <w:sz w:val="28"/>
                <w:szCs w:val="28"/>
              </w:rPr>
              <w:t>, возьми это спелое яблочко!</w:t>
            </w:r>
          </w:p>
        </w:tc>
        <w:tc>
          <w:tcPr>
            <w:tcW w:w="4814" w:type="dxa"/>
          </w:tcPr>
          <w:p w14:paraId="5A784B6B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E5">
              <w:rPr>
                <w:rFonts w:ascii="Times New Roman" w:hAnsi="Times New Roman" w:cs="Times New Roman"/>
                <w:sz w:val="28"/>
                <w:szCs w:val="28"/>
              </w:rPr>
              <w:t xml:space="preserve">За указание на то, какими </w:t>
            </w: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частями речи</w:t>
            </w:r>
            <w:r w:rsidRPr="004A49E5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могут быть в других контекстах, – по 0,5 балла за каждую часть речи </w:t>
            </w:r>
          </w:p>
          <w:p w14:paraId="73A42AB4" w14:textId="14DC8C0F" w:rsidR="006476A1" w:rsidRPr="006476A1" w:rsidRDefault="006476A1" w:rsidP="009E7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Максимум 3 балла. </w:t>
            </w:r>
          </w:p>
          <w:p w14:paraId="248D9AB4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BFEF8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E3F8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D8BDD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E5">
              <w:rPr>
                <w:rFonts w:ascii="Times New Roman" w:hAnsi="Times New Roman" w:cs="Times New Roman"/>
                <w:sz w:val="28"/>
                <w:szCs w:val="28"/>
              </w:rPr>
              <w:t>За приведённые корректные примеры – по 0,5 балла за пример.</w:t>
            </w:r>
          </w:p>
          <w:p w14:paraId="758F3AC0" w14:textId="77777777" w:rsidR="006476A1" w:rsidRDefault="006476A1" w:rsidP="009E7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2D6B" w14:textId="4E4F0927" w:rsidR="006476A1" w:rsidRPr="006476A1" w:rsidRDefault="006476A1" w:rsidP="009E7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Максимум </w:t>
            </w:r>
            <w:r w:rsidR="00941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47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балла.</w:t>
            </w:r>
          </w:p>
        </w:tc>
      </w:tr>
      <w:tr w:rsidR="006476A1" w:rsidRPr="00116F55" w14:paraId="4EC7F80F" w14:textId="77777777" w:rsidTr="000806EF">
        <w:tc>
          <w:tcPr>
            <w:tcW w:w="846" w:type="dxa"/>
            <w:shd w:val="clear" w:color="auto" w:fill="F2F2F2" w:themeFill="background1" w:themeFillShade="F2"/>
          </w:tcPr>
          <w:p w14:paraId="0E534714" w14:textId="77777777" w:rsidR="006476A1" w:rsidRPr="00116F55" w:rsidRDefault="006476A1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BDA8C21" w14:textId="7C20EDF2" w:rsidR="006476A1" w:rsidRPr="00116F55" w:rsidRDefault="000806EF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A3E9ADD" w14:textId="165563B7" w:rsidR="006476A1" w:rsidRPr="00116F55" w:rsidRDefault="008C519B" w:rsidP="009E7FB0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116F55" w:rsidRPr="00116F55">
              <w:rPr>
                <w:b/>
                <w:bCs/>
                <w:sz w:val="28"/>
                <w:szCs w:val="28"/>
              </w:rPr>
              <w:t xml:space="preserve"> баллов</w:t>
            </w:r>
          </w:p>
        </w:tc>
      </w:tr>
    </w:tbl>
    <w:p w14:paraId="755FF3EB" w14:textId="77777777" w:rsidR="006476A1" w:rsidRPr="004A49E5" w:rsidRDefault="006476A1" w:rsidP="009E7F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9BB2508" w14:textId="079710A4" w:rsidR="003257E6" w:rsidRDefault="00695A3C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Задание</w:t>
      </w:r>
      <w:r w:rsidR="003257E6" w:rsidRPr="004A49E5">
        <w:rPr>
          <w:b/>
          <w:color w:val="000000"/>
          <w:sz w:val="28"/>
          <w:szCs w:val="28"/>
        </w:rPr>
        <w:t xml:space="preserve"> 5</w:t>
      </w:r>
      <w:r w:rsidRPr="004A49E5">
        <w:rPr>
          <w:b/>
          <w:color w:val="000000"/>
          <w:sz w:val="28"/>
          <w:szCs w:val="28"/>
        </w:rPr>
        <w:t>.</w:t>
      </w:r>
    </w:p>
    <w:p w14:paraId="32DA9BC8" w14:textId="77777777" w:rsidR="000806EF" w:rsidRDefault="000806EF" w:rsidP="009E7FB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F52215" w:rsidRPr="000806EF" w14:paraId="4A1D0E6C" w14:textId="77777777" w:rsidTr="003978FF">
        <w:tc>
          <w:tcPr>
            <w:tcW w:w="846" w:type="dxa"/>
          </w:tcPr>
          <w:p w14:paraId="166800E6" w14:textId="1538FEB8" w:rsidR="00F52215" w:rsidRPr="000806EF" w:rsidRDefault="00F5221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806E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2EF731B3" w14:textId="7DD74874" w:rsidR="00F52215" w:rsidRPr="000806EF" w:rsidRDefault="000806EF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806EF">
              <w:rPr>
                <w:b/>
                <w:color w:val="000000"/>
                <w:sz w:val="28"/>
                <w:szCs w:val="28"/>
              </w:rPr>
              <w:t>Модель ответа</w:t>
            </w:r>
          </w:p>
        </w:tc>
        <w:tc>
          <w:tcPr>
            <w:tcW w:w="4105" w:type="dxa"/>
          </w:tcPr>
          <w:p w14:paraId="5C3A7811" w14:textId="6B99D924" w:rsidR="00F52215" w:rsidRPr="000806EF" w:rsidRDefault="000806EF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806EF">
              <w:rPr>
                <w:b/>
                <w:color w:val="000000"/>
                <w:sz w:val="28"/>
                <w:szCs w:val="28"/>
              </w:rPr>
              <w:t>Балл, комментарий</w:t>
            </w:r>
          </w:p>
        </w:tc>
      </w:tr>
      <w:tr w:rsidR="00F52215" w:rsidRPr="00F52215" w14:paraId="1A4B89C7" w14:textId="77777777" w:rsidTr="003978FF">
        <w:tc>
          <w:tcPr>
            <w:tcW w:w="846" w:type="dxa"/>
          </w:tcPr>
          <w:p w14:paraId="57BF34CD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598811" w14:textId="37DFD409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2215">
              <w:rPr>
                <w:bCs/>
                <w:sz w:val="28"/>
                <w:szCs w:val="28"/>
              </w:rPr>
              <w:t>Предложение В: Он прошел в комнату не спеша приготовился ко сну…</w:t>
            </w:r>
          </w:p>
        </w:tc>
        <w:tc>
          <w:tcPr>
            <w:tcW w:w="4105" w:type="dxa"/>
          </w:tcPr>
          <w:p w14:paraId="4EC5EE15" w14:textId="6CF27F95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2215">
              <w:rPr>
                <w:bCs/>
                <w:color w:val="000000"/>
                <w:sz w:val="28"/>
                <w:szCs w:val="28"/>
              </w:rPr>
              <w:t xml:space="preserve">За правильно выбранное предложение – </w:t>
            </w:r>
            <w:r w:rsidR="00941D2A">
              <w:rPr>
                <w:bCs/>
                <w:color w:val="000000"/>
                <w:sz w:val="28"/>
                <w:szCs w:val="28"/>
              </w:rPr>
              <w:t>2</w:t>
            </w:r>
            <w:r w:rsidRPr="00F52215">
              <w:rPr>
                <w:bCs/>
                <w:color w:val="000000"/>
                <w:sz w:val="28"/>
                <w:szCs w:val="28"/>
              </w:rPr>
              <w:t xml:space="preserve"> балл</w:t>
            </w:r>
            <w:r w:rsidR="00941D2A">
              <w:rPr>
                <w:bCs/>
                <w:color w:val="000000"/>
                <w:sz w:val="28"/>
                <w:szCs w:val="28"/>
              </w:rPr>
              <w:t>а</w:t>
            </w:r>
            <w:r w:rsidRPr="00F5221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52215" w:rsidRPr="00F52215" w14:paraId="23767AAB" w14:textId="77777777" w:rsidTr="003978FF">
        <w:tc>
          <w:tcPr>
            <w:tcW w:w="846" w:type="dxa"/>
          </w:tcPr>
          <w:p w14:paraId="5EF14B37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1EBD331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52215">
              <w:rPr>
                <w:bCs/>
                <w:sz w:val="28"/>
                <w:szCs w:val="28"/>
              </w:rPr>
              <w:t xml:space="preserve">Слово </w:t>
            </w:r>
            <w:r w:rsidRPr="00F52215">
              <w:rPr>
                <w:bCs/>
                <w:i/>
                <w:sz w:val="28"/>
                <w:szCs w:val="28"/>
              </w:rPr>
              <w:t>не спеша</w:t>
            </w:r>
            <w:r w:rsidRPr="00F52215">
              <w:rPr>
                <w:bCs/>
                <w:sz w:val="28"/>
                <w:szCs w:val="28"/>
              </w:rPr>
              <w:t xml:space="preserve"> может быть отнесено к группе сказуемого прошел, тогда запятая стоит перед сказуемым приготовился. А может быть отнесено к группе сказуемого приготовился, тогда запятая стоит после слова в комнату. В остальных случаях вольное использование запятой приведет к логической ошибке. </w:t>
            </w:r>
          </w:p>
          <w:p w14:paraId="69DF7876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05" w:type="dxa"/>
          </w:tcPr>
          <w:p w14:paraId="2DF5B00A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52215">
              <w:rPr>
                <w:bCs/>
                <w:sz w:val="28"/>
                <w:szCs w:val="28"/>
              </w:rPr>
              <w:t xml:space="preserve">За аргументацию – до 3 баллов (в зависимости от полноты ответа). </w:t>
            </w:r>
          </w:p>
          <w:p w14:paraId="3D1D2DE5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52215" w:rsidRPr="00F52215" w14:paraId="4BAC282E" w14:textId="77777777" w:rsidTr="003978FF">
        <w:tc>
          <w:tcPr>
            <w:tcW w:w="846" w:type="dxa"/>
          </w:tcPr>
          <w:p w14:paraId="134CA8BF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C850717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52215">
              <w:rPr>
                <w:bCs/>
                <w:sz w:val="28"/>
                <w:szCs w:val="28"/>
              </w:rPr>
              <w:t xml:space="preserve">Это явление синтаксической омонимии. </w:t>
            </w:r>
          </w:p>
          <w:p w14:paraId="7EF26AD2" w14:textId="77777777" w:rsidR="00F52215" w:rsidRPr="00F52215" w:rsidRDefault="00F52215" w:rsidP="009E7F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4F8E669" w14:textId="2D56C83C" w:rsidR="00F52215" w:rsidRPr="00941D2A" w:rsidRDefault="00F52215" w:rsidP="009E7FB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52215">
              <w:rPr>
                <w:bCs/>
                <w:sz w:val="28"/>
                <w:szCs w:val="28"/>
              </w:rPr>
              <w:t xml:space="preserve">За указание на явление синтаксической омонимии (указание термина «Амфиболия» также приравнивается к правильному ответу) – 1 балл. </w:t>
            </w:r>
          </w:p>
        </w:tc>
      </w:tr>
      <w:tr w:rsidR="00F52215" w:rsidRPr="009F4B03" w14:paraId="0F7748FF" w14:textId="77777777" w:rsidTr="000806EF">
        <w:tc>
          <w:tcPr>
            <w:tcW w:w="846" w:type="dxa"/>
            <w:shd w:val="clear" w:color="auto" w:fill="F2F2F2" w:themeFill="background1" w:themeFillShade="F2"/>
          </w:tcPr>
          <w:p w14:paraId="1FD7B5B2" w14:textId="77777777" w:rsidR="00F52215" w:rsidRPr="009F4B03" w:rsidRDefault="00F52215" w:rsidP="009E7FB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31623260" w14:textId="779E5B75" w:rsidR="00F52215" w:rsidRPr="009F4B03" w:rsidRDefault="000806EF" w:rsidP="009E7FB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4B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1F335602" w14:textId="04C7154A" w:rsidR="00F52215" w:rsidRPr="009F4B03" w:rsidRDefault="00941D2A" w:rsidP="009E7FB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4B03">
              <w:rPr>
                <w:b/>
                <w:sz w:val="28"/>
                <w:szCs w:val="28"/>
              </w:rPr>
              <w:t>6</w:t>
            </w:r>
            <w:r w:rsidR="00F52215" w:rsidRPr="009F4B03">
              <w:rPr>
                <w:b/>
                <w:sz w:val="28"/>
                <w:szCs w:val="28"/>
              </w:rPr>
              <w:t xml:space="preserve"> баллов.</w:t>
            </w:r>
          </w:p>
        </w:tc>
      </w:tr>
    </w:tbl>
    <w:p w14:paraId="4E4AB3DD" w14:textId="2DE7CB54" w:rsidR="00FC7EAE" w:rsidRDefault="00FC7EAE" w:rsidP="009E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AA744" w14:textId="54A328FD" w:rsidR="00941D2A" w:rsidRPr="00941D2A" w:rsidRDefault="00941D2A" w:rsidP="009E7F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025034"/>
      <w:r w:rsidRPr="00941D2A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="00D917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1D2A">
        <w:rPr>
          <w:rFonts w:ascii="Times New Roman" w:hAnsi="Times New Roman" w:cs="Times New Roman"/>
          <w:b/>
          <w:bCs/>
          <w:sz w:val="28"/>
          <w:szCs w:val="28"/>
        </w:rPr>
        <w:t xml:space="preserve"> 40 баллов</w:t>
      </w:r>
      <w:bookmarkEnd w:id="0"/>
    </w:p>
    <w:sectPr w:rsidR="00941D2A" w:rsidRPr="00941D2A" w:rsidSect="000806EF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D5E" w14:textId="77777777" w:rsidR="004B487B" w:rsidRDefault="004B487B" w:rsidP="00766FE4">
      <w:pPr>
        <w:spacing w:after="0" w:line="240" w:lineRule="auto"/>
      </w:pPr>
      <w:r>
        <w:separator/>
      </w:r>
    </w:p>
  </w:endnote>
  <w:endnote w:type="continuationSeparator" w:id="0">
    <w:p w14:paraId="3C576FE3" w14:textId="77777777" w:rsidR="004B487B" w:rsidRDefault="004B487B" w:rsidP="007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649E" w14:textId="77777777" w:rsidR="004B487B" w:rsidRDefault="004B487B" w:rsidP="00766FE4">
      <w:pPr>
        <w:spacing w:after="0" w:line="240" w:lineRule="auto"/>
      </w:pPr>
      <w:r>
        <w:separator/>
      </w:r>
    </w:p>
  </w:footnote>
  <w:footnote w:type="continuationSeparator" w:id="0">
    <w:p w14:paraId="651842B1" w14:textId="77777777" w:rsidR="004B487B" w:rsidRDefault="004B487B" w:rsidP="007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07882" w14:textId="77777777" w:rsidR="00766FE4" w:rsidRDefault="006D48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6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FE4" w:rsidRPr="00766F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F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66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73BD218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Всероссийская олимпиада школьников по русскому языку.</w:t>
        </w:r>
      </w:p>
      <w:p w14:paraId="6CF7B0E7" w14:textId="169DADC1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Школьный этап 202</w:t>
        </w:r>
        <w:r w:rsidR="00C479A0"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t>-202</w:t>
        </w:r>
        <w:r w:rsidR="00C479A0"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t xml:space="preserve"> учебного года.</w:t>
        </w:r>
      </w:p>
      <w:p w14:paraId="754A8FBA" w14:textId="77777777" w:rsidR="00766FE4" w:rsidRDefault="00766FE4" w:rsidP="00766F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9 класс</w:t>
        </w:r>
      </w:p>
      <w:p w14:paraId="4878DA44" w14:textId="77777777" w:rsidR="00766FE4" w:rsidRDefault="00766FE4" w:rsidP="00766FE4">
        <w:pPr>
          <w:pStyle w:val="a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Код участника ______________________________________________________________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D98"/>
    <w:multiLevelType w:val="hybridMultilevel"/>
    <w:tmpl w:val="F1948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77C"/>
    <w:multiLevelType w:val="hybridMultilevel"/>
    <w:tmpl w:val="FEF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F01"/>
    <w:multiLevelType w:val="hybridMultilevel"/>
    <w:tmpl w:val="C7406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4B52"/>
    <w:multiLevelType w:val="hybridMultilevel"/>
    <w:tmpl w:val="6DAA7576"/>
    <w:lvl w:ilvl="0" w:tplc="63F2B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547B4F"/>
    <w:multiLevelType w:val="hybridMultilevel"/>
    <w:tmpl w:val="9324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30FAC"/>
    <w:multiLevelType w:val="hybridMultilevel"/>
    <w:tmpl w:val="C7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0B32"/>
    <w:multiLevelType w:val="hybridMultilevel"/>
    <w:tmpl w:val="F194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32D4"/>
    <w:multiLevelType w:val="hybridMultilevel"/>
    <w:tmpl w:val="34CC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10101"/>
    <w:multiLevelType w:val="multilevel"/>
    <w:tmpl w:val="65FC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2507B"/>
    <w:multiLevelType w:val="hybridMultilevel"/>
    <w:tmpl w:val="9C4C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000AA"/>
    <w:multiLevelType w:val="hybridMultilevel"/>
    <w:tmpl w:val="5276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946FF"/>
    <w:multiLevelType w:val="hybridMultilevel"/>
    <w:tmpl w:val="0A560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BA0CAA"/>
    <w:multiLevelType w:val="hybridMultilevel"/>
    <w:tmpl w:val="131A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4824336">
    <w:abstractNumId w:val="3"/>
  </w:num>
  <w:num w:numId="2" w16cid:durableId="1989168933">
    <w:abstractNumId w:val="6"/>
  </w:num>
  <w:num w:numId="3" w16cid:durableId="93598412">
    <w:abstractNumId w:val="10"/>
  </w:num>
  <w:num w:numId="4" w16cid:durableId="1617178239">
    <w:abstractNumId w:val="5"/>
  </w:num>
  <w:num w:numId="5" w16cid:durableId="1009679556">
    <w:abstractNumId w:val="8"/>
  </w:num>
  <w:num w:numId="6" w16cid:durableId="24252214">
    <w:abstractNumId w:val="1"/>
  </w:num>
  <w:num w:numId="7" w16cid:durableId="2044018020">
    <w:abstractNumId w:val="4"/>
  </w:num>
  <w:num w:numId="8" w16cid:durableId="333920430">
    <w:abstractNumId w:val="12"/>
  </w:num>
  <w:num w:numId="9" w16cid:durableId="2068987830">
    <w:abstractNumId w:val="11"/>
  </w:num>
  <w:num w:numId="10" w16cid:durableId="1493762102">
    <w:abstractNumId w:val="7"/>
  </w:num>
  <w:num w:numId="11" w16cid:durableId="923340034">
    <w:abstractNumId w:val="9"/>
  </w:num>
  <w:num w:numId="12" w16cid:durableId="1304578892">
    <w:abstractNumId w:val="2"/>
  </w:num>
  <w:num w:numId="13" w16cid:durableId="348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2"/>
    <w:rsid w:val="00013EF7"/>
    <w:rsid w:val="00016463"/>
    <w:rsid w:val="000806EF"/>
    <w:rsid w:val="000836E7"/>
    <w:rsid w:val="00116F55"/>
    <w:rsid w:val="00124D8A"/>
    <w:rsid w:val="001A4A92"/>
    <w:rsid w:val="001A6408"/>
    <w:rsid w:val="00212DFA"/>
    <w:rsid w:val="002208D3"/>
    <w:rsid w:val="00242C75"/>
    <w:rsid w:val="0025690B"/>
    <w:rsid w:val="00261B9E"/>
    <w:rsid w:val="002776B2"/>
    <w:rsid w:val="002862B2"/>
    <w:rsid w:val="002A5E50"/>
    <w:rsid w:val="002F0B4D"/>
    <w:rsid w:val="003257E6"/>
    <w:rsid w:val="003328E8"/>
    <w:rsid w:val="00344568"/>
    <w:rsid w:val="00346B4D"/>
    <w:rsid w:val="00362C5C"/>
    <w:rsid w:val="003959C6"/>
    <w:rsid w:val="003978FF"/>
    <w:rsid w:val="003A6D7E"/>
    <w:rsid w:val="003D6EA0"/>
    <w:rsid w:val="003E4ABB"/>
    <w:rsid w:val="00404A56"/>
    <w:rsid w:val="00414B1B"/>
    <w:rsid w:val="0043344F"/>
    <w:rsid w:val="00436383"/>
    <w:rsid w:val="0044308F"/>
    <w:rsid w:val="00456E8B"/>
    <w:rsid w:val="004A49E5"/>
    <w:rsid w:val="004A5081"/>
    <w:rsid w:val="004B487B"/>
    <w:rsid w:val="004D1395"/>
    <w:rsid w:val="005127AD"/>
    <w:rsid w:val="005214F7"/>
    <w:rsid w:val="00532B22"/>
    <w:rsid w:val="00550638"/>
    <w:rsid w:val="0056642B"/>
    <w:rsid w:val="005B300A"/>
    <w:rsid w:val="005E2D54"/>
    <w:rsid w:val="006346F0"/>
    <w:rsid w:val="006476A1"/>
    <w:rsid w:val="006868D8"/>
    <w:rsid w:val="0069046A"/>
    <w:rsid w:val="00695A3C"/>
    <w:rsid w:val="006B6B30"/>
    <w:rsid w:val="006D3D06"/>
    <w:rsid w:val="006D4840"/>
    <w:rsid w:val="00745A41"/>
    <w:rsid w:val="00745D66"/>
    <w:rsid w:val="00766FE4"/>
    <w:rsid w:val="00781AF8"/>
    <w:rsid w:val="00817AE6"/>
    <w:rsid w:val="008271D2"/>
    <w:rsid w:val="0083304A"/>
    <w:rsid w:val="00836065"/>
    <w:rsid w:val="00855F0B"/>
    <w:rsid w:val="008655E0"/>
    <w:rsid w:val="008A7213"/>
    <w:rsid w:val="008C519B"/>
    <w:rsid w:val="008D082F"/>
    <w:rsid w:val="00903C88"/>
    <w:rsid w:val="00941D2A"/>
    <w:rsid w:val="009E71C0"/>
    <w:rsid w:val="009E7FB0"/>
    <w:rsid w:val="009F4B03"/>
    <w:rsid w:val="009F74E9"/>
    <w:rsid w:val="00A053D2"/>
    <w:rsid w:val="00A23B1C"/>
    <w:rsid w:val="00A42537"/>
    <w:rsid w:val="00AB1067"/>
    <w:rsid w:val="00AB2396"/>
    <w:rsid w:val="00AD5CA6"/>
    <w:rsid w:val="00B02AC5"/>
    <w:rsid w:val="00B11F17"/>
    <w:rsid w:val="00B253AA"/>
    <w:rsid w:val="00B32829"/>
    <w:rsid w:val="00B85E4E"/>
    <w:rsid w:val="00BA6BE9"/>
    <w:rsid w:val="00BD3FD7"/>
    <w:rsid w:val="00C479A0"/>
    <w:rsid w:val="00C6304D"/>
    <w:rsid w:val="00C70BE4"/>
    <w:rsid w:val="00C87911"/>
    <w:rsid w:val="00C95461"/>
    <w:rsid w:val="00CB1800"/>
    <w:rsid w:val="00CC60C7"/>
    <w:rsid w:val="00CD05A8"/>
    <w:rsid w:val="00D23E42"/>
    <w:rsid w:val="00D31D0E"/>
    <w:rsid w:val="00D3783A"/>
    <w:rsid w:val="00D52806"/>
    <w:rsid w:val="00D52B15"/>
    <w:rsid w:val="00D63BD1"/>
    <w:rsid w:val="00D851E6"/>
    <w:rsid w:val="00D917C9"/>
    <w:rsid w:val="00D91F23"/>
    <w:rsid w:val="00DB3337"/>
    <w:rsid w:val="00DF7611"/>
    <w:rsid w:val="00E67EB7"/>
    <w:rsid w:val="00EA37B9"/>
    <w:rsid w:val="00ED26AD"/>
    <w:rsid w:val="00EF7A7E"/>
    <w:rsid w:val="00F213F2"/>
    <w:rsid w:val="00F52215"/>
    <w:rsid w:val="00F529B8"/>
    <w:rsid w:val="00F76B00"/>
    <w:rsid w:val="00F80B4F"/>
    <w:rsid w:val="00FA7327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D73"/>
  <w15:docId w15:val="{B1EE1AA0-8E41-45DC-991D-2DDB7CC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15"/>
  </w:style>
  <w:style w:type="paragraph" w:styleId="1">
    <w:name w:val="heading 1"/>
    <w:basedOn w:val="a"/>
    <w:next w:val="a"/>
    <w:link w:val="10"/>
    <w:qFormat/>
    <w:rsid w:val="00C954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5A3C"/>
  </w:style>
  <w:style w:type="character" w:customStyle="1" w:styleId="10">
    <w:name w:val="Заголовок 1 Знак"/>
    <w:basedOn w:val="a0"/>
    <w:link w:val="1"/>
    <w:rsid w:val="00C95461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5">
    <w:name w:val="Body Text"/>
    <w:basedOn w:val="a"/>
    <w:link w:val="a6"/>
    <w:rsid w:val="00CB1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B18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FE4"/>
  </w:style>
  <w:style w:type="paragraph" w:styleId="a9">
    <w:name w:val="footer"/>
    <w:basedOn w:val="a"/>
    <w:link w:val="aa"/>
    <w:uiPriority w:val="99"/>
    <w:unhideWhenUsed/>
    <w:rsid w:val="007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E4"/>
  </w:style>
  <w:style w:type="paragraph" w:customStyle="1" w:styleId="Stanza">
    <w:name w:val="Stanza"/>
    <w:next w:val="a"/>
    <w:uiPriority w:val="99"/>
    <w:rsid w:val="00C479A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479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79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79A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79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79A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A7327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9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F7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E71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1C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09">
          <w:blockQuote w:val="1"/>
          <w:marLeft w:val="0"/>
          <w:marRight w:val="0"/>
          <w:marTop w:val="630"/>
          <w:marBottom w:val="600"/>
          <w:divBdr>
            <w:top w:val="none" w:sz="0" w:space="0" w:color="auto"/>
            <w:left w:val="single" w:sz="6" w:space="31" w:color="CC493D"/>
            <w:bottom w:val="none" w:sz="0" w:space="0" w:color="auto"/>
            <w:right w:val="none" w:sz="0" w:space="0" w:color="auto"/>
          </w:divBdr>
        </w:div>
      </w:divsChild>
    </w:div>
    <w:div w:id="1771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18</cp:revision>
  <cp:lastPrinted>2024-09-25T03:31:00Z</cp:lastPrinted>
  <dcterms:created xsi:type="dcterms:W3CDTF">2024-09-22T14:15:00Z</dcterms:created>
  <dcterms:modified xsi:type="dcterms:W3CDTF">2024-09-26T00:31:00Z</dcterms:modified>
</cp:coreProperties>
</file>